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89E4D" w14:textId="77777777" w:rsidR="00025386" w:rsidRPr="00170891" w:rsidRDefault="00657A47" w:rsidP="00170891">
      <w:pPr>
        <w:pStyle w:val="Nagwek4"/>
        <w:rPr>
          <w:bCs/>
          <w:i w:val="0"/>
          <w:szCs w:val="24"/>
        </w:rPr>
      </w:pPr>
      <w:bookmarkStart w:id="0" w:name="_Hlk60301409"/>
      <w:r w:rsidRPr="00170891">
        <w:rPr>
          <w:bCs/>
          <w:i w:val="0"/>
          <w:szCs w:val="24"/>
        </w:rPr>
        <w:t>Załącznik nr</w:t>
      </w:r>
      <w:r w:rsidR="00C52FC7">
        <w:rPr>
          <w:bCs/>
          <w:i w:val="0"/>
          <w:szCs w:val="24"/>
        </w:rPr>
        <w:t xml:space="preserve"> </w:t>
      </w:r>
      <w:r w:rsidR="00B8616B">
        <w:rPr>
          <w:bCs/>
          <w:i w:val="0"/>
          <w:szCs w:val="24"/>
        </w:rPr>
        <w:t>8</w:t>
      </w:r>
      <w:r w:rsidR="003F3F3C" w:rsidRPr="00170891">
        <w:rPr>
          <w:bCs/>
          <w:i w:val="0"/>
          <w:szCs w:val="24"/>
        </w:rPr>
        <w:t xml:space="preserve"> </w:t>
      </w:r>
      <w:r w:rsidR="007666D6" w:rsidRPr="00170891">
        <w:rPr>
          <w:bCs/>
          <w:i w:val="0"/>
          <w:szCs w:val="24"/>
        </w:rPr>
        <w:t>do SWZ</w:t>
      </w:r>
    </w:p>
    <w:p w14:paraId="63BDDAAB" w14:textId="77777777" w:rsidR="00170891" w:rsidRPr="00116FF7" w:rsidRDefault="00170891" w:rsidP="00116FF7">
      <w:pPr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057AC524" w14:textId="05E9E51C" w:rsidR="001F4354" w:rsidRPr="00F70E25" w:rsidRDefault="001F4354" w:rsidP="00F70E2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70E25">
        <w:rPr>
          <w:rFonts w:ascii="Times New Roman" w:hAnsi="Times New Roman"/>
          <w:sz w:val="24"/>
          <w:szCs w:val="24"/>
          <w:lang w:eastAsia="pl-PL"/>
        </w:rPr>
        <w:t xml:space="preserve">Postępowanie nr: </w:t>
      </w:r>
      <w:r w:rsidR="001B3D06">
        <w:rPr>
          <w:rFonts w:ascii="Times New Roman" w:hAnsi="Times New Roman"/>
          <w:sz w:val="24"/>
          <w:szCs w:val="24"/>
          <w:lang w:eastAsia="pl-PL"/>
        </w:rPr>
        <w:t>ZP.271.16.2024.BP</w:t>
      </w:r>
    </w:p>
    <w:p w14:paraId="1D75CB5A" w14:textId="65542E2B" w:rsidR="001B3D06" w:rsidRPr="001B3D06" w:rsidRDefault="00F70E25" w:rsidP="001B3D06">
      <w:pPr>
        <w:tabs>
          <w:tab w:val="left" w:pos="360"/>
        </w:tabs>
        <w:suppressAutoHyphens/>
        <w:spacing w:line="276" w:lineRule="auto"/>
        <w:ind w:right="15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52FC7">
        <w:rPr>
          <w:rFonts w:ascii="Times New Roman" w:eastAsiaTheme="minorHAnsi" w:hAnsi="Times New Roman"/>
          <w:b/>
          <w:sz w:val="24"/>
          <w:szCs w:val="24"/>
        </w:rPr>
        <w:t xml:space="preserve">Zadanie pn.: </w:t>
      </w:r>
      <w:r w:rsidR="00C52FC7" w:rsidRPr="00842830">
        <w:rPr>
          <w:rFonts w:ascii="Times New Roman" w:hAnsi="Times New Roman"/>
          <w:b/>
          <w:bCs/>
          <w:i/>
          <w:sz w:val="24"/>
          <w:szCs w:val="24"/>
        </w:rPr>
        <w:t>,,</w:t>
      </w:r>
      <w:r w:rsidR="001B3D06" w:rsidRPr="001B3D06">
        <w:rPr>
          <w:rFonts w:asciiTheme="majorHAnsi" w:eastAsiaTheme="minorHAnsi" w:hAnsiTheme="majorHAnsi" w:cstheme="majorHAnsi"/>
          <w:b/>
          <w:bCs/>
          <w:kern w:val="2"/>
          <w14:ligatures w14:val="standardContextual"/>
        </w:rPr>
        <w:t xml:space="preserve"> </w:t>
      </w:r>
      <w:r w:rsidR="001B3D06" w:rsidRPr="001B3D06">
        <w:rPr>
          <w:rFonts w:ascii="Times New Roman" w:hAnsi="Times New Roman"/>
          <w:b/>
          <w:bCs/>
          <w:i/>
          <w:sz w:val="24"/>
          <w:szCs w:val="24"/>
        </w:rPr>
        <w:t>‘Sporządzenie planu ogólnego  gminy Mikołajki Pomorskie oraz miejscowego planu zagospodarowania przestrzennego dla obszaru stanowiącego fragmenty  obrębów  geodezyjnych  Wilczewo i Mikołajki Pomorskie w gminie Mikołajki Pomorskie”,</w:t>
      </w:r>
    </w:p>
    <w:p w14:paraId="0B0F2A4A" w14:textId="77777777" w:rsidR="00170891" w:rsidRPr="00170891" w:rsidRDefault="00170891" w:rsidP="00170891">
      <w:pPr>
        <w:spacing w:after="0"/>
        <w:rPr>
          <w:rFonts w:ascii="Times New Roman" w:hAnsi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1F4354" w14:paraId="4A8FE72B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D60B88" w14:textId="77777777" w:rsidR="008D442B" w:rsidRPr="00556F59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56F59">
              <w:rPr>
                <w:rFonts w:ascii="Times New Roman" w:hAnsi="Times New Roman"/>
                <w:b/>
                <w:sz w:val="26"/>
                <w:szCs w:val="26"/>
              </w:rPr>
              <w:t xml:space="preserve">OŚWIADCZENIE WYKONAWCÓW </w:t>
            </w:r>
          </w:p>
          <w:p w14:paraId="31855884" w14:textId="77777777" w:rsidR="00053927" w:rsidRPr="00556F59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56F59">
              <w:rPr>
                <w:rFonts w:ascii="Times New Roman" w:hAnsi="Times New Roman"/>
                <w:b/>
                <w:sz w:val="26"/>
                <w:szCs w:val="26"/>
              </w:rPr>
              <w:t>WSPÓLNIE UBIEGAJĄCYCH SIĘ O UDZIELENIE ZAMÓWIENIA</w:t>
            </w:r>
            <w:r w:rsidR="00053927" w:rsidRPr="00556F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63A1A04F" w14:textId="77777777" w:rsidR="00053927" w:rsidRPr="001F4354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354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1F435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0DA428C0" w14:textId="77777777" w:rsidR="00227BF9" w:rsidRPr="001F4354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</w:t>
      </w:r>
      <w:r w:rsidR="003A486D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w imieniu Wykonawców wspólnie ubiegających się o udzielenie zamówienia </w:t>
      </w:r>
      <w:r w:rsidR="000319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</w:t>
      </w:r>
      <w:r w:rsidR="003A486D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1F4354" w14:paraId="321A0A40" w14:textId="77777777" w:rsidTr="0087706D">
        <w:tc>
          <w:tcPr>
            <w:tcW w:w="550" w:type="dxa"/>
            <w:shd w:val="clear" w:color="auto" w:fill="auto"/>
            <w:vAlign w:val="center"/>
          </w:tcPr>
          <w:p w14:paraId="6DBC1634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3ACBB87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1F435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1F4354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1F435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1F4354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4A326F2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1F4354" w14:paraId="764775D9" w14:textId="77777777" w:rsidTr="0087706D">
        <w:tc>
          <w:tcPr>
            <w:tcW w:w="550" w:type="dxa"/>
            <w:shd w:val="clear" w:color="auto" w:fill="auto"/>
            <w:vAlign w:val="center"/>
          </w:tcPr>
          <w:p w14:paraId="2C08084D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4B333DA6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07D0F4AE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1F4354" w14:paraId="6472FC41" w14:textId="77777777" w:rsidTr="0087706D">
        <w:tc>
          <w:tcPr>
            <w:tcW w:w="550" w:type="dxa"/>
            <w:shd w:val="clear" w:color="auto" w:fill="auto"/>
            <w:vAlign w:val="center"/>
          </w:tcPr>
          <w:p w14:paraId="2E810057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25F6E2D9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0B695F20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2A443B35" w14:textId="77777777" w:rsidR="00BE3BCE" w:rsidRPr="001F4354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8D442B" w:rsidRPr="001F43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świadczam, </w:t>
      </w:r>
      <w:r w:rsidR="008D442B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postanowień art. 117 ust. 4 </w:t>
      </w:r>
      <w:r w:rsidRPr="001F4354">
        <w:rPr>
          <w:rFonts w:ascii="Times New Roman" w:hAnsi="Times New Roman"/>
          <w:sz w:val="24"/>
          <w:szCs w:val="24"/>
        </w:rPr>
        <w:t xml:space="preserve">ustawy z dnia 11 września 2019r. Prawo zamówień publicznych </w:t>
      </w:r>
      <w:r w:rsidR="00C561C4" w:rsidRPr="001F4354">
        <w:rPr>
          <w:rFonts w:ascii="Times New Roman" w:hAnsi="Times New Roman"/>
          <w:sz w:val="24"/>
          <w:szCs w:val="24"/>
        </w:rPr>
        <w:t>(</w:t>
      </w:r>
      <w:proofErr w:type="spellStart"/>
      <w:r w:rsidR="00C561C4" w:rsidRPr="001F4354">
        <w:rPr>
          <w:rFonts w:ascii="Times New Roman" w:hAnsi="Times New Roman"/>
          <w:sz w:val="24"/>
          <w:szCs w:val="24"/>
        </w:rPr>
        <w:t>t.j</w:t>
      </w:r>
      <w:proofErr w:type="spellEnd"/>
      <w:r w:rsidR="00C561C4" w:rsidRPr="001F4354">
        <w:rPr>
          <w:rFonts w:ascii="Times New Roman" w:hAnsi="Times New Roman"/>
          <w:sz w:val="24"/>
          <w:szCs w:val="24"/>
        </w:rPr>
        <w:t>. Dz. U. z 202</w:t>
      </w:r>
      <w:r w:rsidR="00170891">
        <w:rPr>
          <w:rFonts w:ascii="Times New Roman" w:hAnsi="Times New Roman"/>
          <w:sz w:val="24"/>
          <w:szCs w:val="24"/>
        </w:rPr>
        <w:t xml:space="preserve">3 </w:t>
      </w:r>
      <w:r w:rsidR="00C561C4" w:rsidRPr="001F4354">
        <w:rPr>
          <w:rFonts w:ascii="Times New Roman" w:hAnsi="Times New Roman"/>
          <w:sz w:val="24"/>
          <w:szCs w:val="24"/>
        </w:rPr>
        <w:t>r. poz. 1</w:t>
      </w:r>
      <w:r w:rsidR="00170891">
        <w:rPr>
          <w:rFonts w:ascii="Times New Roman" w:hAnsi="Times New Roman"/>
          <w:sz w:val="24"/>
          <w:szCs w:val="24"/>
        </w:rPr>
        <w:t>6</w:t>
      </w:r>
      <w:r w:rsidR="00C561C4" w:rsidRPr="001F4354">
        <w:rPr>
          <w:rFonts w:ascii="Times New Roman" w:hAnsi="Times New Roman"/>
          <w:sz w:val="24"/>
          <w:szCs w:val="24"/>
        </w:rPr>
        <w:t>0</w:t>
      </w:r>
      <w:r w:rsidR="00170891">
        <w:rPr>
          <w:rFonts w:ascii="Times New Roman" w:hAnsi="Times New Roman"/>
          <w:sz w:val="24"/>
          <w:szCs w:val="24"/>
        </w:rPr>
        <w:t>5</w:t>
      </w:r>
      <w:r w:rsidR="00C561C4" w:rsidRPr="001F4354">
        <w:rPr>
          <w:rFonts w:ascii="Times New Roman" w:hAnsi="Times New Roman"/>
          <w:sz w:val="24"/>
          <w:szCs w:val="24"/>
        </w:rPr>
        <w:t>)</w:t>
      </w:r>
      <w:r w:rsidRPr="001F4354">
        <w:rPr>
          <w:rFonts w:ascii="Times New Roman" w:hAnsi="Times New Roman"/>
          <w:sz w:val="24"/>
          <w:szCs w:val="24"/>
        </w:rPr>
        <w:t>, że w ramach zamówienia</w:t>
      </w:r>
      <w:r w:rsidR="00BE3BCE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pn.:</w:t>
      </w:r>
    </w:p>
    <w:p w14:paraId="6918F0BB" w14:textId="77777777" w:rsidR="001B3D06" w:rsidRPr="001B3D06" w:rsidRDefault="001B3D06" w:rsidP="001B3D06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B3D0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‘Sporządzenie planu ogólnego  gminy Mikołajki Pomorskie oraz miejscowego planu zagospodarowania przestrzennego dla obszaru stanowiącego fragmenty  obrębów  geodezyjnych  Wilczewo i Mikołajki Pomorskie w gminie Mikołajki Pomorskie”,</w:t>
      </w:r>
    </w:p>
    <w:p w14:paraId="183E264C" w14:textId="4534F38A" w:rsidR="00EC10EE" w:rsidRPr="00A40C97" w:rsidRDefault="001B3D06" w:rsidP="001B3D06">
      <w:pPr>
        <w:widowControl w:val="0"/>
        <w:suppressAutoHyphens/>
        <w:autoSpaceDE w:val="0"/>
        <w:autoSpaceDN w:val="0"/>
        <w:adjustRightInd w:val="0"/>
        <w:spacing w:after="24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Znak sprawy: ZP.271.16.2024.BP</w:t>
      </w:r>
    </w:p>
    <w:p w14:paraId="234FDD25" w14:textId="77777777" w:rsidR="00DC652A" w:rsidRPr="001F4354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następujące roboty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/ usługi / dostawy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dzielenie zamówienia</w:t>
      </w:r>
      <w:r w:rsidR="00DC652A" w:rsidRPr="001F4354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1F4354" w14:paraId="18E1028C" w14:textId="77777777" w:rsidTr="0087706D">
        <w:tc>
          <w:tcPr>
            <w:tcW w:w="617" w:type="dxa"/>
            <w:shd w:val="clear" w:color="auto" w:fill="auto"/>
            <w:vAlign w:val="center"/>
          </w:tcPr>
          <w:p w14:paraId="49E39C5F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3BF2D0BD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6D3EAF89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1F4354" w14:paraId="480F90E5" w14:textId="77777777" w:rsidTr="0087706D">
        <w:tc>
          <w:tcPr>
            <w:tcW w:w="617" w:type="dxa"/>
            <w:shd w:val="clear" w:color="auto" w:fill="auto"/>
            <w:vAlign w:val="center"/>
          </w:tcPr>
          <w:p w14:paraId="0B2B7E5E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1E9B96E5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1F89240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1F4354" w14:paraId="4EB2DDED" w14:textId="77777777" w:rsidTr="0087706D">
        <w:tc>
          <w:tcPr>
            <w:tcW w:w="617" w:type="dxa"/>
            <w:shd w:val="clear" w:color="auto" w:fill="auto"/>
            <w:vAlign w:val="center"/>
          </w:tcPr>
          <w:p w14:paraId="18366D65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7B0F8B1D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1E58C60F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EF8BAF1" w14:textId="77777777" w:rsidR="007A2C38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289454" w14:textId="77777777" w:rsidR="00A5462B" w:rsidRDefault="00A5462B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CF401F" w14:textId="77777777" w:rsidR="00A5462B" w:rsidRPr="001F4354" w:rsidRDefault="00A5462B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DBA46E" w14:textId="77777777" w:rsidR="006A0BA3" w:rsidRPr="001F4354" w:rsidRDefault="006A0BA3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bookmarkEnd w:id="0"/>
    <w:p w14:paraId="543FC828" w14:textId="77777777" w:rsidR="006A0BA3" w:rsidRPr="001F4354" w:rsidRDefault="006A0BA3" w:rsidP="006A0BA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 w:rsidRPr="001F4354">
        <w:rPr>
          <w:rFonts w:ascii="Times New Roman" w:eastAsia="Times New Roman" w:hAnsi="Times New Roman"/>
          <w:iCs/>
          <w:sz w:val="18"/>
          <w:szCs w:val="19"/>
          <w:lang w:eastAsia="pl-PL"/>
        </w:rPr>
        <w:t>……..…………..……………….………………………………</w:t>
      </w:r>
    </w:p>
    <w:p w14:paraId="2DEE8937" w14:textId="77777777" w:rsidR="007A2C38" w:rsidRPr="001F4354" w:rsidRDefault="006A0BA3" w:rsidP="00227B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 w:rsidRPr="001F4354">
        <w:rPr>
          <w:rFonts w:ascii="Times New Roman" w:eastAsia="Times New Roman" w:hAnsi="Times New Roman"/>
          <w:iCs/>
          <w:sz w:val="18"/>
          <w:szCs w:val="19"/>
          <w:lang w:eastAsia="pl-PL"/>
        </w:rPr>
        <w:t>Data: kwalifikowany podpis elektroniczny lub podpis zaufany lub podpis osobisty</w:t>
      </w:r>
    </w:p>
    <w:p w14:paraId="3312BEED" w14:textId="77777777" w:rsidR="007A2C38" w:rsidRPr="001F4354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133498F" w14:textId="77777777" w:rsidR="007A2C38" w:rsidRPr="001F4354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799ED62" w14:textId="77777777" w:rsidR="004A0686" w:rsidRPr="001F4354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7349AF3" w14:textId="77777777" w:rsidR="004A0686" w:rsidRPr="001F4354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F4354">
        <w:rPr>
          <w:rFonts w:ascii="Times New Roman" w:hAnsi="Times New Roman"/>
          <w:sz w:val="20"/>
          <w:szCs w:val="20"/>
        </w:rPr>
        <w:lastRenderedPageBreak/>
        <w:t>* wypełnić tyle razy ile to konieczne.</w:t>
      </w:r>
    </w:p>
    <w:sectPr w:rsidR="004A0686" w:rsidRPr="001F4354" w:rsidSect="006B5B72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C892E" w14:textId="77777777" w:rsidR="00996664" w:rsidRDefault="00996664" w:rsidP="00025386">
      <w:pPr>
        <w:spacing w:after="0" w:line="240" w:lineRule="auto"/>
      </w:pPr>
      <w:r>
        <w:separator/>
      </w:r>
    </w:p>
  </w:endnote>
  <w:endnote w:type="continuationSeparator" w:id="0">
    <w:p w14:paraId="6D00E2FB" w14:textId="77777777" w:rsidR="00996664" w:rsidRDefault="0099666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37434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F4760E3" w14:textId="77777777" w:rsidR="001345CD" w:rsidRDefault="001345CD">
            <w:pPr>
              <w:pStyle w:val="Stopka"/>
              <w:jc w:val="right"/>
            </w:pPr>
            <w:r>
              <w:t xml:space="preserve">Strona </w:t>
            </w:r>
            <w:r w:rsidR="00A862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8629D">
              <w:rPr>
                <w:b/>
                <w:bCs/>
                <w:sz w:val="24"/>
                <w:szCs w:val="24"/>
              </w:rPr>
              <w:fldChar w:fldCharType="separate"/>
            </w:r>
            <w:r w:rsidR="00B8616B">
              <w:rPr>
                <w:b/>
                <w:bCs/>
                <w:noProof/>
              </w:rPr>
              <w:t>1</w:t>
            </w:r>
            <w:r w:rsidR="00A862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862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8629D">
              <w:rPr>
                <w:b/>
                <w:bCs/>
                <w:sz w:val="24"/>
                <w:szCs w:val="24"/>
              </w:rPr>
              <w:fldChar w:fldCharType="separate"/>
            </w:r>
            <w:r w:rsidR="00B8616B">
              <w:rPr>
                <w:b/>
                <w:bCs/>
                <w:noProof/>
              </w:rPr>
              <w:t>1</w:t>
            </w:r>
            <w:r w:rsidR="00A862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5CA3A2" w14:textId="77777777" w:rsidR="001345CD" w:rsidRDefault="00134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08D9D" w14:textId="77777777" w:rsidR="00996664" w:rsidRDefault="00996664" w:rsidP="00025386">
      <w:pPr>
        <w:spacing w:after="0" w:line="240" w:lineRule="auto"/>
      </w:pPr>
      <w:r>
        <w:separator/>
      </w:r>
    </w:p>
  </w:footnote>
  <w:footnote w:type="continuationSeparator" w:id="0">
    <w:p w14:paraId="6A7F9BDA" w14:textId="77777777" w:rsidR="00996664" w:rsidRDefault="0099666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8F82D" w14:textId="77777777" w:rsidR="00EC10EE" w:rsidRDefault="00EC10EE">
    <w:pPr>
      <w:pStyle w:val="Nagwek"/>
      <w:rPr>
        <w:rFonts w:ascii="Arial" w:hAnsi="Arial" w:cs="Arial"/>
      </w:rPr>
    </w:pPr>
  </w:p>
  <w:p w14:paraId="1915CCAA" w14:textId="77777777" w:rsidR="00116FF7" w:rsidRPr="00EC10EE" w:rsidRDefault="00116FF7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0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E71"/>
    <w:rsid w:val="00025386"/>
    <w:rsid w:val="000319EE"/>
    <w:rsid w:val="000423B9"/>
    <w:rsid w:val="00053927"/>
    <w:rsid w:val="00084786"/>
    <w:rsid w:val="00116FF7"/>
    <w:rsid w:val="001345CD"/>
    <w:rsid w:val="00135035"/>
    <w:rsid w:val="0016158F"/>
    <w:rsid w:val="00170891"/>
    <w:rsid w:val="001B3D06"/>
    <w:rsid w:val="001C2314"/>
    <w:rsid w:val="001C5696"/>
    <w:rsid w:val="001F4354"/>
    <w:rsid w:val="00213980"/>
    <w:rsid w:val="00227BF9"/>
    <w:rsid w:val="0024648D"/>
    <w:rsid w:val="0027068C"/>
    <w:rsid w:val="002A45FF"/>
    <w:rsid w:val="002B60A2"/>
    <w:rsid w:val="003430C3"/>
    <w:rsid w:val="003A39BA"/>
    <w:rsid w:val="003A486D"/>
    <w:rsid w:val="003D1B9C"/>
    <w:rsid w:val="003F3F3C"/>
    <w:rsid w:val="004374F2"/>
    <w:rsid w:val="00460705"/>
    <w:rsid w:val="00485239"/>
    <w:rsid w:val="0049471C"/>
    <w:rsid w:val="004A0686"/>
    <w:rsid w:val="004E27D7"/>
    <w:rsid w:val="004F2177"/>
    <w:rsid w:val="0050215E"/>
    <w:rsid w:val="0055145C"/>
    <w:rsid w:val="00556F59"/>
    <w:rsid w:val="005624D8"/>
    <w:rsid w:val="005C297A"/>
    <w:rsid w:val="00620476"/>
    <w:rsid w:val="00626C0C"/>
    <w:rsid w:val="00657A47"/>
    <w:rsid w:val="00670850"/>
    <w:rsid w:val="006A0BA3"/>
    <w:rsid w:val="006B5B72"/>
    <w:rsid w:val="00745A44"/>
    <w:rsid w:val="007666D6"/>
    <w:rsid w:val="007A2C38"/>
    <w:rsid w:val="007D7C72"/>
    <w:rsid w:val="00824D73"/>
    <w:rsid w:val="00830970"/>
    <w:rsid w:val="00842830"/>
    <w:rsid w:val="008666C7"/>
    <w:rsid w:val="0087706D"/>
    <w:rsid w:val="008833CF"/>
    <w:rsid w:val="008B797E"/>
    <w:rsid w:val="008D442B"/>
    <w:rsid w:val="008F2498"/>
    <w:rsid w:val="0093388F"/>
    <w:rsid w:val="00996664"/>
    <w:rsid w:val="009F3EF8"/>
    <w:rsid w:val="00A4061E"/>
    <w:rsid w:val="00A40C97"/>
    <w:rsid w:val="00A5462B"/>
    <w:rsid w:val="00A56A6F"/>
    <w:rsid w:val="00A8629D"/>
    <w:rsid w:val="00A87380"/>
    <w:rsid w:val="00AE6F07"/>
    <w:rsid w:val="00AF4E90"/>
    <w:rsid w:val="00AF7375"/>
    <w:rsid w:val="00B641BE"/>
    <w:rsid w:val="00B77707"/>
    <w:rsid w:val="00B8616B"/>
    <w:rsid w:val="00BA6881"/>
    <w:rsid w:val="00BE3BCE"/>
    <w:rsid w:val="00C52FC7"/>
    <w:rsid w:val="00C561C4"/>
    <w:rsid w:val="00C64981"/>
    <w:rsid w:val="00C75E72"/>
    <w:rsid w:val="00CB29AC"/>
    <w:rsid w:val="00CC6D07"/>
    <w:rsid w:val="00CE687E"/>
    <w:rsid w:val="00D21D0C"/>
    <w:rsid w:val="00D55FC4"/>
    <w:rsid w:val="00D9320D"/>
    <w:rsid w:val="00DC102E"/>
    <w:rsid w:val="00DC4842"/>
    <w:rsid w:val="00DC587A"/>
    <w:rsid w:val="00DC652A"/>
    <w:rsid w:val="00DE3B21"/>
    <w:rsid w:val="00DE73DD"/>
    <w:rsid w:val="00E248E3"/>
    <w:rsid w:val="00E27ABB"/>
    <w:rsid w:val="00E43DAA"/>
    <w:rsid w:val="00E67109"/>
    <w:rsid w:val="00E86D3B"/>
    <w:rsid w:val="00E92E71"/>
    <w:rsid w:val="00EC10EE"/>
    <w:rsid w:val="00EF3368"/>
    <w:rsid w:val="00F334B4"/>
    <w:rsid w:val="00F70E2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18F04"/>
  <w15:docId w15:val="{9F2C44E9-8CDF-4579-9A39-23437D04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ZES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czesławnowak</dc:creator>
  <cp:lastModifiedBy>Użytkownik systemu Windows</cp:lastModifiedBy>
  <cp:revision>4</cp:revision>
  <cp:lastPrinted>2024-05-22T07:02:00Z</cp:lastPrinted>
  <dcterms:created xsi:type="dcterms:W3CDTF">2024-09-23T05:23:00Z</dcterms:created>
  <dcterms:modified xsi:type="dcterms:W3CDTF">2024-09-23T06:14:00Z</dcterms:modified>
</cp:coreProperties>
</file>