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1E3C" w14:textId="77777777" w:rsidR="00136173" w:rsidRPr="007105DB" w:rsidRDefault="00136173" w:rsidP="00136173">
      <w:pPr>
        <w:pStyle w:val="PKTpunkt"/>
        <w:spacing w:line="276" w:lineRule="auto"/>
        <w:ind w:left="0" w:firstLine="0"/>
        <w:contextualSpacing/>
        <w:jc w:val="left"/>
        <w:rPr>
          <w:rFonts w:ascii="Arial" w:eastAsia="Times" w:hAnsi="Arial"/>
          <w:b/>
          <w:bCs w:val="0"/>
          <w:szCs w:val="24"/>
        </w:rPr>
      </w:pPr>
      <w:bookmarkStart w:id="0" w:name="_Hlk29737640"/>
      <w:r w:rsidRPr="007105DB">
        <w:rPr>
          <w:rFonts w:ascii="Arial" w:eastAsia="Times" w:hAnsi="Arial"/>
          <w:b/>
          <w:bCs w:val="0"/>
          <w:szCs w:val="24"/>
        </w:rPr>
        <w:t>Załącznik nr 1 do SWZ</w:t>
      </w:r>
    </w:p>
    <w:p w14:paraId="2FEDE4E6" w14:textId="77777777" w:rsidR="00136173" w:rsidRPr="007105DB" w:rsidRDefault="00136173" w:rsidP="00136173">
      <w:pPr>
        <w:pStyle w:val="PKTpunkt"/>
        <w:spacing w:line="276" w:lineRule="auto"/>
        <w:ind w:left="0" w:firstLine="0"/>
        <w:contextualSpacing/>
        <w:rPr>
          <w:rFonts w:ascii="Arial" w:eastAsia="Times" w:hAnsi="Arial"/>
          <w:b/>
          <w:bCs w:val="0"/>
          <w:szCs w:val="24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136173" w:rsidRPr="007105DB" w14:paraId="6040676E" w14:textId="77777777" w:rsidTr="00E27A9B">
        <w:trPr>
          <w:trHeight w:val="674"/>
        </w:trPr>
        <w:tc>
          <w:tcPr>
            <w:tcW w:w="9564" w:type="dxa"/>
            <w:shd w:val="clear" w:color="auto" w:fill="FFF2CC" w:themeFill="accent4" w:themeFillTint="33"/>
            <w:vAlign w:val="bottom"/>
          </w:tcPr>
          <w:p w14:paraId="54732432" w14:textId="77777777" w:rsidR="00136173" w:rsidRPr="007105DB" w:rsidRDefault="00136173" w:rsidP="00A54E56">
            <w:pPr>
              <w:pStyle w:val="PKTpunkt"/>
              <w:spacing w:line="276" w:lineRule="auto"/>
              <w:ind w:left="0" w:firstLine="0"/>
              <w:contextualSpacing/>
              <w:jc w:val="center"/>
              <w:rPr>
                <w:rFonts w:ascii="Arial" w:hAnsi="Arial"/>
                <w:b/>
                <w:bCs w:val="0"/>
                <w:szCs w:val="24"/>
                <w:lang w:eastAsia="en-US"/>
              </w:rPr>
            </w:pPr>
            <w:r w:rsidRPr="007105DB">
              <w:rPr>
                <w:rFonts w:ascii="Arial" w:hAnsi="Arial"/>
                <w:bCs w:val="0"/>
                <w:szCs w:val="24"/>
              </w:rPr>
              <w:br w:type="page"/>
            </w:r>
            <w:r w:rsidRPr="007105DB">
              <w:rPr>
                <w:rFonts w:ascii="Arial" w:hAnsi="Arial"/>
                <w:b/>
                <w:bCs w:val="0"/>
                <w:szCs w:val="24"/>
                <w:lang w:eastAsia="en-US"/>
              </w:rPr>
              <w:t>FORMULARZ OFERTY</w:t>
            </w:r>
          </w:p>
        </w:tc>
      </w:tr>
    </w:tbl>
    <w:p w14:paraId="21CCDBED" w14:textId="77777777" w:rsidR="00136173" w:rsidRPr="007105DB" w:rsidRDefault="00136173" w:rsidP="00136173">
      <w:pPr>
        <w:pStyle w:val="ARTartustawynprozporzdzenia"/>
        <w:keepNext/>
        <w:spacing w:line="276" w:lineRule="auto"/>
        <w:contextualSpacing/>
        <w:jc w:val="center"/>
        <w:rPr>
          <w:rFonts w:ascii="Arial" w:eastAsia="Times" w:hAnsi="Arial"/>
          <w:b/>
          <w:bCs/>
          <w:szCs w:val="24"/>
        </w:rPr>
      </w:pPr>
    </w:p>
    <w:p w14:paraId="4B1DDB54" w14:textId="77777777" w:rsidR="00136173" w:rsidRPr="007105DB" w:rsidRDefault="00136173" w:rsidP="0013617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b/>
          <w:bCs/>
        </w:rPr>
      </w:pPr>
      <w:r w:rsidRPr="007105DB">
        <w:rPr>
          <w:rFonts w:ascii="Arial" w:hAnsi="Arial" w:cs="Arial"/>
          <w:b/>
          <w:bCs/>
        </w:rPr>
        <w:t>Wykonawca:</w:t>
      </w:r>
    </w:p>
    <w:p w14:paraId="53740340" w14:textId="77777777" w:rsidR="00136173" w:rsidRPr="007105DB" w:rsidRDefault="00136173" w:rsidP="00136173">
      <w:pPr>
        <w:pStyle w:val="Akapitzlist"/>
        <w:spacing w:line="276" w:lineRule="auto"/>
        <w:ind w:left="1080"/>
        <w:rPr>
          <w:rFonts w:ascii="Arial" w:hAnsi="Arial" w:cs="Arial"/>
          <w:b/>
          <w:bCs/>
        </w:rPr>
      </w:pPr>
    </w:p>
    <w:p w14:paraId="24AD9102" w14:textId="77777777" w:rsidR="00136173" w:rsidRPr="007105DB" w:rsidRDefault="00136173" w:rsidP="00136173">
      <w:pPr>
        <w:rPr>
          <w:rFonts w:ascii="Arial" w:hAnsi="Arial" w:cs="Arial"/>
          <w:lang w:eastAsia="en-US"/>
        </w:rPr>
      </w:pPr>
      <w:r w:rsidRPr="007105DB">
        <w:rPr>
          <w:rFonts w:ascii="Arial" w:hAnsi="Arial" w:cs="Arial"/>
          <w:lang w:eastAsia="en-US"/>
        </w:rPr>
        <w:t>Niniejsza oferta została złożona przez wykonawcę/wykonawców wspólnie ubiegających się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037"/>
        <w:gridCol w:w="4462"/>
      </w:tblGrid>
      <w:tr w:rsidR="00136173" w:rsidRPr="007105DB" w14:paraId="2EE5C776" w14:textId="77777777" w:rsidTr="00A54E56">
        <w:trPr>
          <w:trHeight w:val="429"/>
        </w:trPr>
        <w:tc>
          <w:tcPr>
            <w:tcW w:w="563" w:type="dxa"/>
            <w:shd w:val="clear" w:color="auto" w:fill="auto"/>
            <w:vAlign w:val="center"/>
          </w:tcPr>
          <w:p w14:paraId="31A0BCA4" w14:textId="77777777" w:rsidR="00136173" w:rsidRPr="007105DB" w:rsidRDefault="00136173" w:rsidP="00A54E56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7105DB">
              <w:rPr>
                <w:rFonts w:ascii="Arial" w:hAnsi="Arial" w:cs="Arial"/>
                <w:b/>
                <w:bCs/>
                <w:lang w:eastAsia="en-US"/>
              </w:rPr>
              <w:t>l.p.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7E719AEB" w14:textId="77777777" w:rsidR="00136173" w:rsidRPr="007105DB" w:rsidRDefault="00136173" w:rsidP="00A54E56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7105DB">
              <w:rPr>
                <w:rFonts w:ascii="Arial" w:hAnsi="Arial" w:cs="Arial"/>
                <w:b/>
                <w:bCs/>
                <w:lang w:eastAsia="en-US"/>
              </w:rPr>
              <w:t>Nazwa(y) Wykonawcy (ów)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6751242D" w14:textId="77777777" w:rsidR="00136173" w:rsidRPr="007105DB" w:rsidRDefault="00136173" w:rsidP="00A54E56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7105DB">
              <w:rPr>
                <w:rFonts w:ascii="Arial" w:hAnsi="Arial" w:cs="Arial"/>
                <w:b/>
                <w:bCs/>
                <w:lang w:eastAsia="en-US"/>
              </w:rPr>
              <w:t>Adres(y) Wykonawcy(ów)</w:t>
            </w:r>
          </w:p>
        </w:tc>
      </w:tr>
      <w:tr w:rsidR="00136173" w:rsidRPr="007105DB" w14:paraId="5CCF6C33" w14:textId="77777777" w:rsidTr="00A54E56">
        <w:trPr>
          <w:trHeight w:val="637"/>
        </w:trPr>
        <w:tc>
          <w:tcPr>
            <w:tcW w:w="563" w:type="dxa"/>
            <w:shd w:val="clear" w:color="auto" w:fill="auto"/>
            <w:vAlign w:val="center"/>
          </w:tcPr>
          <w:p w14:paraId="4021D009" w14:textId="77777777" w:rsidR="00136173" w:rsidRPr="007105DB" w:rsidRDefault="00136173" w:rsidP="00A54E56">
            <w:pPr>
              <w:rPr>
                <w:rFonts w:ascii="Arial" w:hAnsi="Arial" w:cs="Arial"/>
                <w:lang w:eastAsia="en-US"/>
              </w:rPr>
            </w:pPr>
            <w:r w:rsidRPr="007105DB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6C36BEC3" w14:textId="77777777" w:rsidR="00136173" w:rsidRPr="007105DB" w:rsidRDefault="00136173" w:rsidP="00A54E5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462" w:type="dxa"/>
            <w:shd w:val="clear" w:color="auto" w:fill="auto"/>
            <w:vAlign w:val="center"/>
          </w:tcPr>
          <w:p w14:paraId="0B412259" w14:textId="77777777" w:rsidR="00136173" w:rsidRPr="007105DB" w:rsidRDefault="00136173" w:rsidP="00A54E56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136173" w:rsidRPr="007105DB" w14:paraId="068B4D06" w14:textId="77777777" w:rsidTr="00A54E56">
        <w:trPr>
          <w:trHeight w:val="690"/>
        </w:trPr>
        <w:tc>
          <w:tcPr>
            <w:tcW w:w="563" w:type="dxa"/>
            <w:shd w:val="clear" w:color="auto" w:fill="auto"/>
            <w:vAlign w:val="center"/>
          </w:tcPr>
          <w:p w14:paraId="1C76BF64" w14:textId="77777777" w:rsidR="00136173" w:rsidRPr="007105DB" w:rsidRDefault="00136173" w:rsidP="00A54E56">
            <w:pPr>
              <w:rPr>
                <w:rFonts w:ascii="Arial" w:hAnsi="Arial" w:cs="Arial"/>
                <w:lang w:eastAsia="en-US"/>
              </w:rPr>
            </w:pPr>
            <w:r w:rsidRPr="007105DB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12991129" w14:textId="77777777" w:rsidR="00136173" w:rsidRPr="007105DB" w:rsidRDefault="00136173" w:rsidP="00A54E5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462" w:type="dxa"/>
            <w:shd w:val="clear" w:color="auto" w:fill="auto"/>
            <w:vAlign w:val="center"/>
          </w:tcPr>
          <w:p w14:paraId="1533FD5B" w14:textId="77777777" w:rsidR="00136173" w:rsidRPr="007105DB" w:rsidRDefault="00136173" w:rsidP="00A54E56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14:paraId="2916A52A" w14:textId="77777777" w:rsidR="00136173" w:rsidRPr="007105DB" w:rsidRDefault="00136173" w:rsidP="00136173">
      <w:pPr>
        <w:ind w:left="360" w:hanging="360"/>
        <w:rPr>
          <w:rFonts w:ascii="Arial" w:hAnsi="Arial" w:cs="Arial"/>
          <w:lang w:eastAsia="en-US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3947"/>
      </w:tblGrid>
      <w:tr w:rsidR="00136173" w:rsidRPr="007105DB" w14:paraId="354ABAF7" w14:textId="77777777" w:rsidTr="00A54E56">
        <w:trPr>
          <w:trHeight w:val="678"/>
        </w:trPr>
        <w:tc>
          <w:tcPr>
            <w:tcW w:w="5653" w:type="dxa"/>
            <w:shd w:val="clear" w:color="auto" w:fill="auto"/>
            <w:vAlign w:val="center"/>
          </w:tcPr>
          <w:p w14:paraId="64CB08C2" w14:textId="77777777" w:rsidR="00136173" w:rsidRPr="007105DB" w:rsidRDefault="00136173" w:rsidP="00A54E56">
            <w:pPr>
              <w:ind w:right="-470"/>
              <w:jc w:val="center"/>
              <w:rPr>
                <w:rFonts w:ascii="Arial" w:hAnsi="Arial" w:cs="Arial"/>
                <w:b/>
              </w:rPr>
            </w:pPr>
            <w:r w:rsidRPr="007105DB">
              <w:rPr>
                <w:rFonts w:ascii="Arial" w:hAnsi="Arial" w:cs="Arial"/>
                <w:b/>
              </w:rPr>
              <w:t>Oświadczenie Wykonawcy: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5C1BE5C6" w14:textId="77777777" w:rsidR="00136173" w:rsidRPr="007105DB" w:rsidRDefault="00136173" w:rsidP="00A54E56">
            <w:pPr>
              <w:ind w:right="-470"/>
              <w:jc w:val="center"/>
              <w:rPr>
                <w:rFonts w:ascii="Arial" w:hAnsi="Arial" w:cs="Arial"/>
              </w:rPr>
            </w:pPr>
            <w:r w:rsidRPr="007105DB">
              <w:rPr>
                <w:rFonts w:ascii="Arial" w:hAnsi="Arial" w:cs="Arial"/>
                <w:b/>
              </w:rPr>
              <w:t>(ODPOWIEDŹ TAK/NIE)</w:t>
            </w:r>
          </w:p>
        </w:tc>
      </w:tr>
      <w:tr w:rsidR="00136173" w:rsidRPr="007105DB" w14:paraId="360D3300" w14:textId="77777777" w:rsidTr="00A54E56">
        <w:trPr>
          <w:trHeight w:val="691"/>
        </w:trPr>
        <w:tc>
          <w:tcPr>
            <w:tcW w:w="5653" w:type="dxa"/>
            <w:shd w:val="clear" w:color="auto" w:fill="auto"/>
            <w:vAlign w:val="center"/>
          </w:tcPr>
          <w:p w14:paraId="0EF36E00" w14:textId="77777777" w:rsidR="00136173" w:rsidRPr="007105DB" w:rsidRDefault="00136173" w:rsidP="00A54E56">
            <w:pPr>
              <w:ind w:right="-470"/>
              <w:rPr>
                <w:rFonts w:ascii="Arial" w:hAnsi="Arial" w:cs="Arial"/>
                <w:b/>
              </w:rPr>
            </w:pPr>
            <w:r w:rsidRPr="001F3091">
              <w:rPr>
                <w:rFonts w:ascii="Arial" w:hAnsi="Arial" w:cs="Arial"/>
                <w:b/>
              </w:rPr>
              <w:t>Jako Wykonawca jestem/prowadzę</w:t>
            </w:r>
            <w:r>
              <w:rPr>
                <w:rFonts w:ascii="Arial" w:hAnsi="Arial" w:cs="Arial"/>
                <w:b/>
              </w:rPr>
              <w:t>:</w:t>
            </w:r>
            <w:r w:rsidRPr="007105D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2BCFA86E" w14:textId="77777777" w:rsidR="00136173" w:rsidRPr="001F3091" w:rsidRDefault="00136173" w:rsidP="00136173">
            <w:pPr>
              <w:pStyle w:val="Akapitzlist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spacing w:before="120" w:line="360" w:lineRule="auto"/>
              <w:ind w:left="327" w:right="-471" w:hanging="284"/>
              <w:contextualSpacing w:val="0"/>
              <w:textAlignment w:val="baseline"/>
              <w:rPr>
                <w:rFonts w:ascii="Arial" w:hAnsi="Arial" w:cs="Arial"/>
                <w:b/>
              </w:rPr>
            </w:pPr>
            <w:r w:rsidRPr="001F3091">
              <w:rPr>
                <w:rFonts w:ascii="Arial" w:hAnsi="Arial" w:cs="Arial"/>
                <w:b/>
              </w:rPr>
              <w:t>Mikroprzedsiębiorstwo</w:t>
            </w:r>
          </w:p>
          <w:p w14:paraId="587D40CD" w14:textId="77777777" w:rsidR="00136173" w:rsidRPr="001F3091" w:rsidRDefault="00136173" w:rsidP="00136173">
            <w:pPr>
              <w:pStyle w:val="Akapitzlist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327" w:right="-470" w:hanging="284"/>
              <w:textAlignment w:val="baseline"/>
              <w:rPr>
                <w:rFonts w:ascii="Arial" w:hAnsi="Arial" w:cs="Arial"/>
                <w:b/>
              </w:rPr>
            </w:pPr>
            <w:r w:rsidRPr="001F3091">
              <w:rPr>
                <w:rFonts w:ascii="Arial" w:hAnsi="Arial" w:cs="Arial"/>
                <w:b/>
              </w:rPr>
              <w:t>Małe przedsiębiorstwo</w:t>
            </w:r>
          </w:p>
          <w:p w14:paraId="582BE531" w14:textId="77777777" w:rsidR="00136173" w:rsidRPr="001F3091" w:rsidRDefault="00136173" w:rsidP="00136173">
            <w:pPr>
              <w:pStyle w:val="Akapitzlist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327" w:right="-470" w:hanging="284"/>
              <w:textAlignment w:val="baseline"/>
              <w:rPr>
                <w:rFonts w:ascii="Arial" w:hAnsi="Arial" w:cs="Arial"/>
                <w:b/>
              </w:rPr>
            </w:pPr>
            <w:r w:rsidRPr="001F3091">
              <w:rPr>
                <w:rFonts w:ascii="Arial" w:hAnsi="Arial" w:cs="Arial"/>
                <w:b/>
              </w:rPr>
              <w:t>Średnie przedsiębiorstwo</w:t>
            </w:r>
          </w:p>
          <w:p w14:paraId="27047825" w14:textId="77777777" w:rsidR="00136173" w:rsidRPr="001F3091" w:rsidRDefault="00136173" w:rsidP="00136173">
            <w:pPr>
              <w:pStyle w:val="Akapitzlist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327" w:right="-470" w:hanging="284"/>
              <w:textAlignment w:val="baseline"/>
              <w:rPr>
                <w:rFonts w:ascii="Arial" w:hAnsi="Arial" w:cs="Arial"/>
                <w:b/>
              </w:rPr>
            </w:pPr>
            <w:r w:rsidRPr="001F3091">
              <w:rPr>
                <w:rFonts w:ascii="Arial" w:hAnsi="Arial" w:cs="Arial"/>
                <w:b/>
              </w:rPr>
              <w:t>Jednoosobową działalność gospodarczą</w:t>
            </w:r>
          </w:p>
          <w:p w14:paraId="7181FA21" w14:textId="77777777" w:rsidR="00136173" w:rsidRPr="001F3091" w:rsidRDefault="00136173" w:rsidP="00136173">
            <w:pPr>
              <w:pStyle w:val="Akapitzlist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327" w:right="-470" w:hanging="327"/>
              <w:textAlignment w:val="baseline"/>
              <w:rPr>
                <w:rFonts w:ascii="Arial" w:hAnsi="Arial" w:cs="Arial"/>
                <w:b/>
              </w:rPr>
            </w:pPr>
            <w:r w:rsidRPr="001F3091">
              <w:rPr>
                <w:rFonts w:ascii="Arial" w:hAnsi="Arial" w:cs="Arial"/>
                <w:b/>
              </w:rPr>
              <w:t>Osobą fizyczną nieprowadząca działalności gospodarczej</w:t>
            </w:r>
          </w:p>
          <w:p w14:paraId="2265CA43" w14:textId="77777777" w:rsidR="00136173" w:rsidRPr="007105DB" w:rsidRDefault="00136173" w:rsidP="00A54E56">
            <w:pPr>
              <w:ind w:right="-470"/>
              <w:jc w:val="center"/>
              <w:rPr>
                <w:rFonts w:ascii="Arial" w:hAnsi="Arial" w:cs="Arial"/>
              </w:rPr>
            </w:pPr>
            <w:r w:rsidRPr="001F3091">
              <w:rPr>
                <w:rFonts w:ascii="Arial" w:hAnsi="Arial" w:cs="Arial"/>
                <w:b/>
                <w:color w:val="FF0000"/>
              </w:rPr>
              <w:t xml:space="preserve"> * - zaznaczyć właściwe</w:t>
            </w:r>
          </w:p>
        </w:tc>
      </w:tr>
    </w:tbl>
    <w:p w14:paraId="336A457E" w14:textId="77777777" w:rsidR="00136173" w:rsidRPr="007105DB" w:rsidRDefault="00136173" w:rsidP="00136173">
      <w:pPr>
        <w:ind w:left="360" w:hanging="360"/>
        <w:rPr>
          <w:rFonts w:ascii="Arial" w:hAnsi="Arial" w:cs="Arial"/>
          <w:lang w:eastAsia="en-US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3947"/>
      </w:tblGrid>
      <w:tr w:rsidR="00136173" w:rsidRPr="007105DB" w14:paraId="244FBDCB" w14:textId="77777777" w:rsidTr="00A54E56">
        <w:trPr>
          <w:trHeight w:val="166"/>
        </w:trPr>
        <w:tc>
          <w:tcPr>
            <w:tcW w:w="5653" w:type="dxa"/>
            <w:shd w:val="clear" w:color="auto" w:fill="auto"/>
            <w:vAlign w:val="center"/>
          </w:tcPr>
          <w:p w14:paraId="0EF8B8FC" w14:textId="77777777" w:rsidR="00136173" w:rsidRPr="007105DB" w:rsidRDefault="00136173" w:rsidP="00A54E56">
            <w:pPr>
              <w:ind w:right="-470"/>
              <w:rPr>
                <w:rFonts w:ascii="Arial" w:hAnsi="Arial" w:cs="Arial"/>
                <w:b/>
              </w:rPr>
            </w:pPr>
            <w:r w:rsidRPr="007105DB">
              <w:rPr>
                <w:rFonts w:ascii="Arial" w:hAnsi="Arial" w:cs="Arial"/>
                <w:b/>
              </w:rPr>
              <w:t>NIP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76DD5696" w14:textId="77777777" w:rsidR="00136173" w:rsidRPr="007105DB" w:rsidRDefault="00136173" w:rsidP="00A54E56">
            <w:pPr>
              <w:ind w:right="-470"/>
              <w:jc w:val="center"/>
              <w:rPr>
                <w:rFonts w:ascii="Arial" w:hAnsi="Arial" w:cs="Arial"/>
              </w:rPr>
            </w:pPr>
            <w:r w:rsidRPr="007105DB">
              <w:rPr>
                <w:rFonts w:ascii="Arial" w:hAnsi="Arial" w:cs="Arial"/>
              </w:rPr>
              <w:t>……………….………..</w:t>
            </w:r>
          </w:p>
        </w:tc>
      </w:tr>
      <w:tr w:rsidR="00136173" w:rsidRPr="007105DB" w14:paraId="35489EC2" w14:textId="77777777" w:rsidTr="00A54E56">
        <w:trPr>
          <w:trHeight w:val="332"/>
        </w:trPr>
        <w:tc>
          <w:tcPr>
            <w:tcW w:w="5653" w:type="dxa"/>
            <w:shd w:val="clear" w:color="auto" w:fill="auto"/>
            <w:vAlign w:val="center"/>
          </w:tcPr>
          <w:p w14:paraId="2230CD9E" w14:textId="77777777" w:rsidR="00136173" w:rsidRPr="007105DB" w:rsidRDefault="00136173" w:rsidP="00A54E56">
            <w:pPr>
              <w:ind w:right="-470"/>
              <w:rPr>
                <w:rFonts w:ascii="Arial" w:hAnsi="Arial" w:cs="Arial"/>
                <w:b/>
              </w:rPr>
            </w:pPr>
            <w:r w:rsidRPr="007105DB">
              <w:rPr>
                <w:rFonts w:ascii="Arial" w:hAnsi="Arial" w:cs="Arial"/>
                <w:b/>
              </w:rPr>
              <w:t>REGON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454CFB11" w14:textId="77777777" w:rsidR="00136173" w:rsidRPr="007105DB" w:rsidRDefault="00136173" w:rsidP="00A54E56">
            <w:pPr>
              <w:ind w:right="-470"/>
              <w:jc w:val="center"/>
              <w:rPr>
                <w:rFonts w:ascii="Arial" w:hAnsi="Arial" w:cs="Arial"/>
              </w:rPr>
            </w:pPr>
            <w:r w:rsidRPr="007105DB">
              <w:rPr>
                <w:rFonts w:ascii="Arial" w:hAnsi="Arial" w:cs="Arial"/>
              </w:rPr>
              <w:t>….……………………</w:t>
            </w:r>
          </w:p>
        </w:tc>
      </w:tr>
      <w:tr w:rsidR="00136173" w:rsidRPr="007105DB" w14:paraId="440FFF0A" w14:textId="77777777" w:rsidTr="00A54E56">
        <w:trPr>
          <w:trHeight w:val="332"/>
        </w:trPr>
        <w:tc>
          <w:tcPr>
            <w:tcW w:w="5653" w:type="dxa"/>
            <w:shd w:val="clear" w:color="auto" w:fill="auto"/>
            <w:vAlign w:val="center"/>
          </w:tcPr>
          <w:p w14:paraId="3DFF3B50" w14:textId="77777777" w:rsidR="00136173" w:rsidRPr="007105DB" w:rsidRDefault="00136173" w:rsidP="00A54E56">
            <w:pPr>
              <w:ind w:right="-4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WOJEWÓDZTWO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039346CE" w14:textId="77777777" w:rsidR="00136173" w:rsidRPr="007105DB" w:rsidRDefault="00136173" w:rsidP="00A54E56">
            <w:pPr>
              <w:ind w:right="-4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………………………………..</w:t>
            </w:r>
          </w:p>
        </w:tc>
      </w:tr>
    </w:tbl>
    <w:p w14:paraId="34B7F0EF" w14:textId="77777777" w:rsidR="00136173" w:rsidRDefault="00136173" w:rsidP="00136173">
      <w:pPr>
        <w:ind w:left="360" w:hanging="360"/>
        <w:rPr>
          <w:rFonts w:ascii="Arial" w:hAnsi="Arial" w:cs="Arial"/>
          <w:lang w:eastAsia="en-US"/>
        </w:rPr>
      </w:pPr>
    </w:p>
    <w:p w14:paraId="0FA2D38C" w14:textId="77777777" w:rsidR="00136173" w:rsidRPr="007105DB" w:rsidRDefault="00136173" w:rsidP="00136173">
      <w:pPr>
        <w:ind w:left="360" w:hanging="360"/>
        <w:rPr>
          <w:rFonts w:ascii="Arial" w:hAnsi="Arial" w:cs="Arial"/>
          <w:b/>
          <w:bCs/>
        </w:rPr>
      </w:pPr>
      <w:r>
        <w:rPr>
          <w:rFonts w:ascii="Arial" w:hAnsi="Arial" w:cs="Arial"/>
          <w:lang w:eastAsia="en-US"/>
        </w:rPr>
        <w:br w:type="page"/>
      </w:r>
      <w:r w:rsidRPr="007105DB">
        <w:rPr>
          <w:rFonts w:ascii="Arial" w:hAnsi="Arial" w:cs="Arial"/>
          <w:b/>
          <w:bCs/>
        </w:rPr>
        <w:lastRenderedPageBreak/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136173" w:rsidRPr="007105DB" w14:paraId="57FC8DCE" w14:textId="77777777" w:rsidTr="00E27A9B">
        <w:tc>
          <w:tcPr>
            <w:tcW w:w="2552" w:type="dxa"/>
            <w:shd w:val="clear" w:color="auto" w:fill="FFF2CC" w:themeFill="accent4" w:themeFillTint="33"/>
            <w:vAlign w:val="center"/>
          </w:tcPr>
          <w:p w14:paraId="749A69B6" w14:textId="77777777" w:rsidR="00136173" w:rsidRPr="007105DB" w:rsidRDefault="00136173" w:rsidP="00A54E56">
            <w:pPr>
              <w:widowControl w:val="0"/>
              <w:contextualSpacing/>
              <w:jc w:val="both"/>
              <w:rPr>
                <w:rFonts w:ascii="Arial" w:hAnsi="Arial" w:cs="Arial"/>
                <w:b/>
              </w:rPr>
            </w:pPr>
            <w:r w:rsidRPr="007105DB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6379" w:type="dxa"/>
            <w:vAlign w:val="center"/>
          </w:tcPr>
          <w:p w14:paraId="62D672BC" w14:textId="77777777" w:rsidR="00136173" w:rsidRPr="007105DB" w:rsidRDefault="00136173" w:rsidP="00A54E56">
            <w:pPr>
              <w:widowControl w:val="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136173" w:rsidRPr="007105DB" w14:paraId="709BD494" w14:textId="77777777" w:rsidTr="00E27A9B">
        <w:tc>
          <w:tcPr>
            <w:tcW w:w="2552" w:type="dxa"/>
            <w:shd w:val="clear" w:color="auto" w:fill="FFF2CC" w:themeFill="accent4" w:themeFillTint="33"/>
            <w:vAlign w:val="center"/>
          </w:tcPr>
          <w:p w14:paraId="0ED90D2D" w14:textId="77777777" w:rsidR="00136173" w:rsidRPr="007105DB" w:rsidRDefault="00136173" w:rsidP="00A54E56">
            <w:pPr>
              <w:widowControl w:val="0"/>
              <w:contextualSpacing/>
              <w:jc w:val="both"/>
              <w:rPr>
                <w:rFonts w:ascii="Arial" w:hAnsi="Arial" w:cs="Arial"/>
                <w:b/>
              </w:rPr>
            </w:pPr>
            <w:r w:rsidRPr="007105DB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6379" w:type="dxa"/>
            <w:vAlign w:val="center"/>
          </w:tcPr>
          <w:p w14:paraId="37DB3C0F" w14:textId="77777777" w:rsidR="00136173" w:rsidRPr="007105DB" w:rsidRDefault="00136173" w:rsidP="00A54E56">
            <w:pPr>
              <w:widowControl w:val="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136173" w:rsidRPr="007105DB" w14:paraId="68E188B2" w14:textId="77777777" w:rsidTr="00E27A9B">
        <w:tc>
          <w:tcPr>
            <w:tcW w:w="2552" w:type="dxa"/>
            <w:shd w:val="clear" w:color="auto" w:fill="FFF2CC" w:themeFill="accent4" w:themeFillTint="33"/>
            <w:vAlign w:val="center"/>
          </w:tcPr>
          <w:p w14:paraId="25371665" w14:textId="77777777" w:rsidR="00136173" w:rsidRPr="007105DB" w:rsidRDefault="00136173" w:rsidP="00A54E56">
            <w:pPr>
              <w:widowControl w:val="0"/>
              <w:contextualSpacing/>
              <w:jc w:val="both"/>
              <w:rPr>
                <w:rFonts w:ascii="Arial" w:hAnsi="Arial" w:cs="Arial"/>
                <w:b/>
              </w:rPr>
            </w:pPr>
            <w:r w:rsidRPr="007105DB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6379" w:type="dxa"/>
            <w:vAlign w:val="center"/>
          </w:tcPr>
          <w:p w14:paraId="4D62F86F" w14:textId="77777777" w:rsidR="00136173" w:rsidRPr="007105DB" w:rsidRDefault="00136173" w:rsidP="00A54E56">
            <w:pPr>
              <w:widowControl w:val="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136173" w:rsidRPr="007105DB" w14:paraId="3C580166" w14:textId="77777777" w:rsidTr="00E27A9B">
        <w:tc>
          <w:tcPr>
            <w:tcW w:w="2552" w:type="dxa"/>
            <w:shd w:val="clear" w:color="auto" w:fill="FFF2CC" w:themeFill="accent4" w:themeFillTint="33"/>
            <w:vAlign w:val="center"/>
          </w:tcPr>
          <w:p w14:paraId="2F4614B8" w14:textId="77777777" w:rsidR="00136173" w:rsidRPr="007105DB" w:rsidRDefault="00136173" w:rsidP="00A54E56">
            <w:pPr>
              <w:widowControl w:val="0"/>
              <w:contextualSpacing/>
              <w:jc w:val="both"/>
              <w:rPr>
                <w:rFonts w:ascii="Arial" w:hAnsi="Arial" w:cs="Arial"/>
                <w:b/>
                <w:lang w:val="de-DE"/>
              </w:rPr>
            </w:pPr>
            <w:proofErr w:type="spellStart"/>
            <w:r w:rsidRPr="007105DB">
              <w:rPr>
                <w:rFonts w:ascii="Arial" w:hAnsi="Arial" w:cs="Arial"/>
                <w:b/>
                <w:lang w:val="de-DE"/>
              </w:rPr>
              <w:t>e-mail</w:t>
            </w:r>
            <w:proofErr w:type="spellEnd"/>
            <w:r w:rsidRPr="007105DB">
              <w:rPr>
                <w:rFonts w:ascii="Arial" w:hAnsi="Arial" w:cs="Arial"/>
                <w:b/>
                <w:lang w:val="de-DE"/>
              </w:rPr>
              <w:t>:</w:t>
            </w:r>
          </w:p>
        </w:tc>
        <w:tc>
          <w:tcPr>
            <w:tcW w:w="6379" w:type="dxa"/>
            <w:vAlign w:val="center"/>
          </w:tcPr>
          <w:p w14:paraId="2E959A95" w14:textId="77777777" w:rsidR="00136173" w:rsidRPr="007105DB" w:rsidRDefault="00136173" w:rsidP="00A54E56">
            <w:pPr>
              <w:widowControl w:val="0"/>
              <w:contextualSpacing/>
              <w:jc w:val="both"/>
              <w:rPr>
                <w:rFonts w:ascii="Arial" w:hAnsi="Arial" w:cs="Arial"/>
                <w:lang w:val="de-DE"/>
              </w:rPr>
            </w:pPr>
          </w:p>
        </w:tc>
      </w:tr>
    </w:tbl>
    <w:p w14:paraId="173A7389" w14:textId="77777777" w:rsidR="00136173" w:rsidRPr="007105DB" w:rsidRDefault="00136173" w:rsidP="00136173">
      <w:pPr>
        <w:spacing w:after="240"/>
        <w:rPr>
          <w:rFonts w:ascii="Arial" w:hAnsi="Arial" w:cs="Arial"/>
          <w:b/>
          <w:bCs/>
          <w:lang w:eastAsia="en-US"/>
        </w:rPr>
      </w:pPr>
    </w:p>
    <w:p w14:paraId="386EFB34" w14:textId="77777777" w:rsidR="00136173" w:rsidRPr="007105DB" w:rsidRDefault="00136173" w:rsidP="00136173">
      <w:pPr>
        <w:pStyle w:val="Akapitzlist"/>
        <w:widowControl w:val="0"/>
        <w:numPr>
          <w:ilvl w:val="0"/>
          <w:numId w:val="41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  <w:rPr>
          <w:rFonts w:ascii="Arial" w:hAnsi="Arial" w:cs="Arial"/>
          <w:b/>
          <w:bCs/>
          <w:kern w:val="1"/>
          <w:lang w:eastAsia="zh-CN"/>
        </w:rPr>
      </w:pPr>
      <w:r w:rsidRPr="007105DB">
        <w:rPr>
          <w:rFonts w:ascii="Arial" w:hAnsi="Arial" w:cs="Arial"/>
          <w:b/>
          <w:bCs/>
          <w:kern w:val="1"/>
          <w:lang w:eastAsia="zh-CN"/>
        </w:rPr>
        <w:t>Warunki oferty:</w:t>
      </w:r>
    </w:p>
    <w:p w14:paraId="14A7C8B8" w14:textId="77777777" w:rsidR="00136173" w:rsidRPr="007105DB" w:rsidRDefault="00136173" w:rsidP="00136173">
      <w:pPr>
        <w:pStyle w:val="Akapitzlist"/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276" w:lineRule="auto"/>
        <w:ind w:left="1080"/>
        <w:rPr>
          <w:rFonts w:ascii="Arial" w:hAnsi="Arial" w:cs="Arial"/>
          <w:b/>
          <w:bCs/>
          <w:kern w:val="1"/>
          <w:lang w:eastAsia="zh-CN"/>
        </w:rPr>
      </w:pPr>
    </w:p>
    <w:p w14:paraId="03CBF19F" w14:textId="33084DE5" w:rsidR="00136173" w:rsidRPr="007105DB" w:rsidRDefault="00136173" w:rsidP="00136173">
      <w:pPr>
        <w:shd w:val="clear" w:color="auto" w:fill="FFFFFF"/>
        <w:rPr>
          <w:rFonts w:ascii="Arial" w:hAnsi="Arial" w:cs="Arial"/>
          <w:kern w:val="1"/>
          <w:lang w:eastAsia="zh-CN"/>
        </w:rPr>
      </w:pPr>
      <w:r w:rsidRPr="007105DB">
        <w:rPr>
          <w:rFonts w:ascii="Arial" w:hAnsi="Arial" w:cs="Arial"/>
          <w:kern w:val="1"/>
          <w:lang w:eastAsia="zh-CN"/>
        </w:rPr>
        <w:t xml:space="preserve">Odpowiadając na ogłoszenie o zamówieniu w postępowaniu prowadzonym w trybie podstawowym </w:t>
      </w:r>
      <w:r w:rsidR="004E6C5B">
        <w:rPr>
          <w:rFonts w:ascii="Arial" w:hAnsi="Arial" w:cs="Arial"/>
          <w:kern w:val="1"/>
          <w:lang w:eastAsia="zh-CN"/>
        </w:rPr>
        <w:t xml:space="preserve">bez negocjacji </w:t>
      </w:r>
      <w:r w:rsidRPr="007105DB">
        <w:rPr>
          <w:rFonts w:ascii="Arial" w:hAnsi="Arial" w:cs="Arial"/>
          <w:kern w:val="1"/>
          <w:lang w:eastAsia="zh-CN"/>
        </w:rPr>
        <w:t xml:space="preserve">na wykonanie zamówienia pn. </w:t>
      </w:r>
    </w:p>
    <w:p w14:paraId="42010BC5" w14:textId="77777777" w:rsidR="00136173" w:rsidRPr="007105DB" w:rsidRDefault="00136173" w:rsidP="00136173">
      <w:pPr>
        <w:shd w:val="clear" w:color="auto" w:fill="FFFFFF"/>
        <w:rPr>
          <w:rFonts w:ascii="Arial" w:hAnsi="Arial" w:cs="Arial"/>
          <w:kern w:val="1"/>
          <w:lang w:eastAsia="zh-CN"/>
        </w:rPr>
      </w:pPr>
    </w:p>
    <w:p w14:paraId="69303B8E" w14:textId="77777777" w:rsidR="003634A2" w:rsidRPr="00A77CF7" w:rsidRDefault="003634A2" w:rsidP="003634A2">
      <w:pPr>
        <w:spacing w:line="276" w:lineRule="auto"/>
        <w:rPr>
          <w:rFonts w:ascii="Arial" w:eastAsia="Times" w:hAnsi="Arial" w:cs="Arial"/>
          <w:b/>
          <w:bCs/>
          <w:color w:val="7030A0"/>
        </w:rPr>
      </w:pPr>
      <w:bookmarkStart w:id="1" w:name="_Hlk73352655"/>
      <w:r w:rsidRPr="00A77CF7">
        <w:rPr>
          <w:rFonts w:ascii="Arial" w:eastAsia="Times" w:hAnsi="Arial" w:cs="Arial"/>
          <w:b/>
          <w:bCs/>
          <w:color w:val="7030A0"/>
        </w:rPr>
        <w:t>Przygotowanie materiałów oraz przeprowadzenie zajęć dydaktycznych przez Ekspertów na studiach podyplomowych „Zdrowie publiczne i zdrowie międzynarodowe – edycja I” prowadzonych przez Uniwersytet Kardynała Stefana Wyszyńskiego w Warszawie</w:t>
      </w:r>
    </w:p>
    <w:bookmarkEnd w:id="1"/>
    <w:p w14:paraId="120CBC20" w14:textId="34E7736A" w:rsidR="00136173" w:rsidRPr="00C13075" w:rsidRDefault="00136173" w:rsidP="00136173">
      <w:pPr>
        <w:spacing w:after="120"/>
        <w:rPr>
          <w:rFonts w:ascii="Arial" w:hAnsi="Arial" w:cs="Arial"/>
          <w:b/>
          <w:bCs/>
          <w:caps/>
          <w:color w:val="C45911"/>
          <w:spacing w:val="10"/>
          <w:lang w:eastAsia="en-US"/>
        </w:rPr>
      </w:pPr>
    </w:p>
    <w:p w14:paraId="0D99E1E2" w14:textId="287CCAE6" w:rsidR="00136173" w:rsidRPr="007105DB" w:rsidRDefault="00136173" w:rsidP="0013617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DZP</w:t>
      </w:r>
      <w:r w:rsidRPr="007105DB">
        <w:rPr>
          <w:rFonts w:ascii="Arial" w:hAnsi="Arial" w:cs="Arial"/>
          <w:b/>
          <w:bCs/>
          <w:lang w:val="x-none"/>
        </w:rPr>
        <w:t>.371</w:t>
      </w:r>
      <w:r w:rsidRPr="007105DB">
        <w:rPr>
          <w:rFonts w:ascii="Arial" w:hAnsi="Arial" w:cs="Arial"/>
          <w:b/>
          <w:bCs/>
        </w:rPr>
        <w:t>.</w:t>
      </w:r>
      <w:r w:rsidR="00FD69D7">
        <w:rPr>
          <w:rFonts w:ascii="Arial" w:hAnsi="Arial" w:cs="Arial"/>
          <w:b/>
          <w:bCs/>
        </w:rPr>
        <w:t>2</w:t>
      </w:r>
      <w:r w:rsidR="00E8651C">
        <w:rPr>
          <w:rFonts w:ascii="Arial" w:hAnsi="Arial" w:cs="Arial"/>
          <w:b/>
          <w:bCs/>
        </w:rPr>
        <w:t>3</w:t>
      </w:r>
      <w:r w:rsidRPr="007105DB">
        <w:rPr>
          <w:rFonts w:ascii="Arial" w:hAnsi="Arial" w:cs="Arial"/>
          <w:b/>
          <w:bCs/>
        </w:rPr>
        <w:t>.</w:t>
      </w:r>
      <w:r w:rsidRPr="007105DB">
        <w:rPr>
          <w:rFonts w:ascii="Arial" w:hAnsi="Arial" w:cs="Arial"/>
          <w:b/>
          <w:bCs/>
          <w:lang w:val="x-none"/>
        </w:rPr>
        <w:t>20</w:t>
      </w:r>
      <w:r w:rsidRPr="007105DB">
        <w:rPr>
          <w:rFonts w:ascii="Arial" w:hAnsi="Arial" w:cs="Arial"/>
          <w:b/>
          <w:bCs/>
        </w:rPr>
        <w:t>2</w:t>
      </w:r>
      <w:r w:rsidR="00FD69D7">
        <w:rPr>
          <w:rFonts w:ascii="Arial" w:hAnsi="Arial" w:cs="Arial"/>
          <w:b/>
          <w:bCs/>
        </w:rPr>
        <w:t>4</w:t>
      </w:r>
    </w:p>
    <w:p w14:paraId="637B4ECD" w14:textId="77777777" w:rsidR="00136173" w:rsidRPr="007105DB" w:rsidRDefault="00136173" w:rsidP="00136173">
      <w:pPr>
        <w:shd w:val="clear" w:color="auto" w:fill="FFFFFF"/>
        <w:rPr>
          <w:rFonts w:ascii="Arial" w:hAnsi="Arial" w:cs="Arial"/>
          <w:kern w:val="1"/>
          <w:lang w:eastAsia="zh-CN"/>
        </w:rPr>
      </w:pPr>
    </w:p>
    <w:p w14:paraId="0C8AF50E" w14:textId="77777777" w:rsidR="00136173" w:rsidRPr="007105DB" w:rsidRDefault="00136173" w:rsidP="00136173">
      <w:pPr>
        <w:shd w:val="clear" w:color="auto" w:fill="FFFFFF"/>
        <w:rPr>
          <w:rFonts w:ascii="Arial" w:hAnsi="Arial" w:cs="Arial"/>
          <w:kern w:val="1"/>
          <w:lang w:eastAsia="zh-CN"/>
        </w:rPr>
      </w:pPr>
      <w:r w:rsidRPr="007105DB">
        <w:rPr>
          <w:rFonts w:ascii="Arial" w:hAnsi="Arial" w:cs="Arial"/>
          <w:kern w:val="1"/>
          <w:lang w:eastAsia="zh-CN"/>
        </w:rPr>
        <w:t>przedkładam niniejszą ofertę i oświadczam, że:</w:t>
      </w:r>
    </w:p>
    <w:p w14:paraId="49E7C0C0" w14:textId="77777777" w:rsidR="00136173" w:rsidRDefault="00136173" w:rsidP="00136173">
      <w:r>
        <w:br w:type="page"/>
      </w:r>
    </w:p>
    <w:tbl>
      <w:tblPr>
        <w:tblW w:w="949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9490"/>
      </w:tblGrid>
      <w:tr w:rsidR="00136173" w:rsidRPr="007105DB" w14:paraId="17844841" w14:textId="77777777" w:rsidTr="00A54E56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4E4A4" w14:textId="18E5C7CD" w:rsidR="00762343" w:rsidRDefault="00762343">
            <w:pPr>
              <w:rPr>
                <w:rFonts w:ascii="Arial" w:hAnsi="Arial" w:cs="Arial"/>
              </w:rPr>
            </w:pPr>
            <w:r w:rsidRPr="00762343">
              <w:rPr>
                <w:rFonts w:ascii="Arial" w:hAnsi="Arial" w:cs="Arial"/>
              </w:rPr>
              <w:lastRenderedPageBreak/>
              <w:t>DLA CZĘŚCI ………………. (wskazać numer Części)</w:t>
            </w:r>
          </w:p>
          <w:p w14:paraId="2BBACBAF" w14:textId="77777777" w:rsidR="00C479E9" w:rsidRDefault="00C479E9" w:rsidP="00255F30">
            <w:pPr>
              <w:spacing w:line="360" w:lineRule="auto"/>
              <w:jc w:val="both"/>
              <w:rPr>
                <w:rFonts w:ascii="Arial" w:hAnsi="Arial" w:cs="Arial"/>
                <w:i/>
                <w:color w:val="FF0000"/>
              </w:rPr>
            </w:pPr>
          </w:p>
          <w:p w14:paraId="051E89FB" w14:textId="234BBDBD" w:rsidR="00255F30" w:rsidRPr="00255F30" w:rsidRDefault="00255F30" w:rsidP="00255F3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55F30">
              <w:rPr>
                <w:rFonts w:ascii="Arial" w:hAnsi="Arial" w:cs="Arial"/>
                <w:i/>
                <w:color w:val="FF0000"/>
              </w:rPr>
              <w:t>(proszę wypełnić w odniesieniu do części, na które składana jest oferta)</w:t>
            </w:r>
            <w:r w:rsidRPr="00255F30">
              <w:rPr>
                <w:rFonts w:ascii="Arial" w:hAnsi="Arial" w:cs="Arial"/>
                <w:color w:val="FF0000"/>
              </w:rPr>
              <w:t>:</w:t>
            </w:r>
          </w:p>
          <w:p w14:paraId="2A829263" w14:textId="77777777" w:rsidR="00762343" w:rsidRDefault="00762343"/>
          <w:tbl>
            <w:tblPr>
              <w:tblW w:w="9490" w:type="dxa"/>
              <w:tblInd w:w="8" w:type="dxa"/>
              <w:tblLayout w:type="fixed"/>
              <w:tblLook w:val="0000" w:firstRow="0" w:lastRow="0" w:firstColumn="0" w:lastColumn="0" w:noHBand="0" w:noVBand="0"/>
            </w:tblPr>
            <w:tblGrid>
              <w:gridCol w:w="9490"/>
            </w:tblGrid>
            <w:tr w:rsidR="00136173" w:rsidRPr="0090416B" w14:paraId="5A60ECCF" w14:textId="77777777" w:rsidTr="00A54E56">
              <w:trPr>
                <w:trHeight w:val="368"/>
              </w:trPr>
              <w:tc>
                <w:tcPr>
                  <w:tcW w:w="9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992822" w14:textId="77777777" w:rsidR="00334888" w:rsidRDefault="00334888" w:rsidP="00762343">
                  <w:pPr>
                    <w:pStyle w:val="Akapitzlist"/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adjustRightInd w:val="0"/>
                    <w:ind w:left="447" w:right="-1"/>
                    <w:textAlignment w:val="baseline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3B71495E" w14:textId="77777777" w:rsidR="00B820DF" w:rsidRPr="0090416B" w:rsidRDefault="00B820DF" w:rsidP="00B820DF">
                  <w:pPr>
                    <w:pStyle w:val="Akapitzlist"/>
                    <w:widowControl w:val="0"/>
                    <w:numPr>
                      <w:ilvl w:val="0"/>
                      <w:numId w:val="50"/>
                    </w:numPr>
                    <w:shd w:val="clear" w:color="auto" w:fill="FFFFFF"/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rFonts w:ascii="Arial" w:hAnsi="Arial" w:cs="Arial"/>
                    </w:rPr>
                  </w:pPr>
                  <w:r w:rsidRPr="0090416B">
                    <w:rPr>
                      <w:rFonts w:ascii="Arial" w:hAnsi="Arial" w:cs="Arial"/>
                      <w:b/>
                    </w:rPr>
                    <w:t>Oferuję wykonanie przedmiotu</w:t>
                  </w:r>
                  <w:r>
                    <w:rPr>
                      <w:rFonts w:ascii="Arial" w:hAnsi="Arial" w:cs="Arial"/>
                      <w:b/>
                    </w:rPr>
                    <w:t xml:space="preserve"> zamówienia</w:t>
                  </w:r>
                  <w:r w:rsidRPr="0090416B">
                    <w:rPr>
                      <w:rFonts w:ascii="Arial" w:hAnsi="Arial" w:cs="Arial"/>
                      <w:b/>
                    </w:rPr>
                    <w:t xml:space="preserve"> na następujących warunkach : </w:t>
                  </w:r>
                  <w:r w:rsidRPr="0090416B">
                    <w:rPr>
                      <w:rFonts w:ascii="Arial" w:hAnsi="Arial" w:cs="Arial"/>
                      <w:b/>
                    </w:rPr>
                    <w:br/>
                  </w:r>
                </w:p>
                <w:p w14:paraId="04186DB9" w14:textId="1904BFBA" w:rsidR="00B820DF" w:rsidRDefault="00B820DF" w:rsidP="00B820DF">
                  <w:pPr>
                    <w:pStyle w:val="Akapitzlist"/>
                    <w:widowControl w:val="0"/>
                    <w:numPr>
                      <w:ilvl w:val="1"/>
                      <w:numId w:val="50"/>
                    </w:numPr>
                    <w:shd w:val="clear" w:color="auto" w:fill="FFFFFF"/>
                    <w:overflowPunct w:val="0"/>
                    <w:autoSpaceDE w:val="0"/>
                    <w:autoSpaceDN w:val="0"/>
                    <w:adjustRightInd w:val="0"/>
                    <w:ind w:left="447" w:right="-1" w:hanging="425"/>
                    <w:textAlignment w:val="baseline"/>
                    <w:rPr>
                      <w:rFonts w:ascii="Arial" w:hAnsi="Arial" w:cs="Arial"/>
                      <w:b/>
                      <w:bCs/>
                    </w:rPr>
                  </w:pPr>
                  <w:r w:rsidRPr="0090416B">
                    <w:rPr>
                      <w:rFonts w:ascii="Arial" w:hAnsi="Arial" w:cs="Arial"/>
                      <w:b/>
                      <w:bCs/>
                    </w:rPr>
                    <w:t>Cena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– Część </w:t>
                  </w:r>
                  <w:r w:rsidR="00E8651C">
                    <w:rPr>
                      <w:rFonts w:ascii="Arial" w:hAnsi="Arial" w:cs="Arial"/>
                      <w:b/>
                      <w:bCs/>
                    </w:rPr>
                    <w:t>I</w:t>
                  </w:r>
                </w:p>
                <w:p w14:paraId="55362272" w14:textId="77777777" w:rsidR="00334888" w:rsidRDefault="00334888" w:rsidP="00762343">
                  <w:pPr>
                    <w:pStyle w:val="Akapitzlist"/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adjustRightInd w:val="0"/>
                    <w:ind w:left="447" w:right="-1"/>
                    <w:textAlignment w:val="baseline"/>
                    <w:rPr>
                      <w:rFonts w:ascii="Arial" w:hAnsi="Arial" w:cs="Arial"/>
                      <w:b/>
                      <w:bCs/>
                    </w:rPr>
                  </w:pPr>
                </w:p>
                <w:tbl>
                  <w:tblPr>
                    <w:tblW w:w="8243" w:type="dxa"/>
                    <w:tblInd w:w="30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98"/>
                    <w:gridCol w:w="1843"/>
                    <w:gridCol w:w="1417"/>
                    <w:gridCol w:w="1985"/>
                  </w:tblGrid>
                  <w:tr w:rsidR="00670722" w:rsidRPr="00B27DE4" w14:paraId="482CF3DA" w14:textId="77777777" w:rsidTr="00E71E82">
                    <w:trPr>
                      <w:trHeight w:val="417"/>
                    </w:trPr>
                    <w:tc>
                      <w:tcPr>
                        <w:tcW w:w="2998" w:type="dxa"/>
                        <w:shd w:val="clear" w:color="auto" w:fill="auto"/>
                        <w:vAlign w:val="center"/>
                      </w:tcPr>
                      <w:p w14:paraId="49E40B83" w14:textId="77777777" w:rsidR="00670722" w:rsidRPr="00255F30" w:rsidRDefault="00670722" w:rsidP="00670722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en-US"/>
                          </w:rPr>
                          <w:t>Temat</w:t>
                        </w:r>
                        <w:r w:rsidRPr="00255F3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en-US"/>
                          </w:rPr>
                          <w:t>zajęć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vAlign w:val="center"/>
                      </w:tcPr>
                      <w:p w14:paraId="4C9A7170" w14:textId="77777777" w:rsidR="00670722" w:rsidRPr="00255F30" w:rsidRDefault="00670722" w:rsidP="00670722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en-US"/>
                          </w:rPr>
                        </w:pPr>
                        <w:r w:rsidRPr="00255F3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en-US"/>
                          </w:rPr>
                          <w:t xml:space="preserve">Cena brutto za 1 godzinę </w:t>
                        </w:r>
                        <w:r w:rsidRPr="00CF080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en-US"/>
                          </w:rPr>
                          <w:t>zajęć</w:t>
                        </w:r>
                        <w:r w:rsidRPr="00255F3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en-US"/>
                          </w:rPr>
                          <w:t xml:space="preserve"> (PLN)</w:t>
                        </w:r>
                        <w:r w:rsidRPr="00255F30">
                          <w:rPr>
                            <w:rFonts w:ascii="Arial" w:hAnsi="Arial" w:cs="Arial"/>
                            <w:b/>
                            <w:color w:val="FF0000"/>
                            <w:sz w:val="18"/>
                            <w:szCs w:val="18"/>
                            <w:lang w:eastAsia="en-US"/>
                          </w:rPr>
                          <w:t>*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</w:tcPr>
                      <w:p w14:paraId="5BFEC627" w14:textId="77777777" w:rsidR="00670722" w:rsidRPr="00255F30" w:rsidRDefault="00670722" w:rsidP="00670722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en-US"/>
                          </w:rPr>
                        </w:pPr>
                        <w:r w:rsidRPr="00255F3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en-US"/>
                          </w:rPr>
                          <w:t xml:space="preserve">Liczba godzin </w:t>
                        </w:r>
                      </w:p>
                    </w:tc>
                    <w:tc>
                      <w:tcPr>
                        <w:tcW w:w="1985" w:type="dxa"/>
                        <w:shd w:val="clear" w:color="auto" w:fill="auto"/>
                        <w:vAlign w:val="center"/>
                      </w:tcPr>
                      <w:p w14:paraId="5804B8A8" w14:textId="77777777" w:rsidR="00670722" w:rsidRPr="00255F30" w:rsidRDefault="00670722" w:rsidP="00670722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en-US"/>
                          </w:rPr>
                        </w:pPr>
                        <w:r w:rsidRPr="00255F3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en-US"/>
                          </w:rPr>
                          <w:t xml:space="preserve">Cena całkowita brutto </w:t>
                        </w:r>
                        <w:r w:rsidRPr="00255F30">
                          <w:rPr>
                            <w:rFonts w:ascii="Arial" w:hAnsi="Arial" w:cs="Arial"/>
                            <w:b/>
                            <w:color w:val="FF0000"/>
                            <w:sz w:val="18"/>
                            <w:szCs w:val="18"/>
                            <w:lang w:eastAsia="en-US"/>
                          </w:rPr>
                          <w:t>*</w:t>
                        </w:r>
                        <w:r w:rsidRPr="00255F3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en-US"/>
                          </w:rPr>
                          <w:t xml:space="preserve"> (PLN)</w:t>
                        </w:r>
                      </w:p>
                    </w:tc>
                  </w:tr>
                  <w:tr w:rsidR="00670722" w:rsidRPr="00B27DE4" w14:paraId="5B43A526" w14:textId="77777777" w:rsidTr="00E71E82">
                    <w:trPr>
                      <w:trHeight w:val="192"/>
                    </w:trPr>
                    <w:tc>
                      <w:tcPr>
                        <w:tcW w:w="2998" w:type="dxa"/>
                        <w:shd w:val="clear" w:color="auto" w:fill="auto"/>
                        <w:vAlign w:val="center"/>
                      </w:tcPr>
                      <w:p w14:paraId="7F93BE78" w14:textId="77777777" w:rsidR="00670722" w:rsidRPr="00255F30" w:rsidRDefault="00670722" w:rsidP="00670722">
                        <w:pPr>
                          <w:spacing w:line="360" w:lineRule="auto"/>
                          <w:rPr>
                            <w:rFonts w:ascii="Arial" w:eastAsia="Calibri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255F30">
                          <w:rPr>
                            <w:rFonts w:ascii="Arial" w:eastAsia="Calibri" w:hAnsi="Arial" w:cs="Arial"/>
                            <w:sz w:val="20"/>
                            <w:szCs w:val="20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vAlign w:val="center"/>
                      </w:tcPr>
                      <w:p w14:paraId="61FEFE59" w14:textId="77777777" w:rsidR="00670722" w:rsidRPr="00255F30" w:rsidRDefault="00670722" w:rsidP="00670722">
                        <w:pPr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255F30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</w:tcPr>
                      <w:p w14:paraId="0E7086CF" w14:textId="77777777" w:rsidR="00670722" w:rsidRPr="00255F30" w:rsidRDefault="00670722" w:rsidP="00670722">
                        <w:pPr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255F30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3</w:t>
                        </w:r>
                      </w:p>
                    </w:tc>
                    <w:tc>
                      <w:tcPr>
                        <w:tcW w:w="1985" w:type="dxa"/>
                        <w:shd w:val="clear" w:color="auto" w:fill="auto"/>
                      </w:tcPr>
                      <w:p w14:paraId="0DF06AF3" w14:textId="77777777" w:rsidR="00670722" w:rsidRPr="00255F30" w:rsidRDefault="00670722" w:rsidP="00670722">
                        <w:pPr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4</w:t>
                        </w:r>
                        <w:r w:rsidRPr="00255F30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=2x3</w:t>
                        </w:r>
                      </w:p>
                    </w:tc>
                  </w:tr>
                  <w:tr w:rsidR="00670722" w:rsidRPr="00B27DE4" w14:paraId="773967F1" w14:textId="77777777" w:rsidTr="00E71E82">
                    <w:trPr>
                      <w:trHeight w:val="479"/>
                    </w:trPr>
                    <w:tc>
                      <w:tcPr>
                        <w:tcW w:w="2998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4D237779" w14:textId="2C1FB2ED" w:rsidR="00670722" w:rsidRPr="00FD69D7" w:rsidRDefault="00670722" w:rsidP="00670722">
                        <w:pPr>
                          <w:spacing w:line="360" w:lineRule="auto"/>
                          <w:rPr>
                            <w:rFonts w:ascii="Arial" w:eastAsia="Calibri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803302">
                          <w:rPr>
                            <w:rFonts w:ascii="Arial" w:eastAsia="Cambria" w:hAnsi="Arial" w:cs="Arial"/>
                            <w:bCs/>
                            <w:sz w:val="20"/>
                            <w:szCs w:val="20"/>
                          </w:rPr>
                          <w:t>Realizacja zajęć do tematu</w:t>
                        </w:r>
                        <w:r>
                          <w:rPr>
                            <w:rFonts w:ascii="Arial" w:eastAsia="Cambria" w:hAnsi="Arial" w:cs="Arial"/>
                            <w:bCs/>
                            <w:i/>
                            <w:iCs/>
                            <w:sz w:val="20"/>
                            <w:szCs w:val="20"/>
                          </w:rPr>
                          <w:t xml:space="preserve">: </w:t>
                        </w:r>
                        <w:r w:rsidRPr="00670722">
                          <w:rPr>
                            <w:rFonts w:ascii="Arial" w:eastAsia="Cambria" w:hAnsi="Arial" w:cs="Arial"/>
                            <w:b/>
                            <w:i/>
                            <w:iCs/>
                            <w:sz w:val="20"/>
                            <w:szCs w:val="20"/>
                          </w:rPr>
                          <w:t>Współczesne narzędzia prowadzenia nadzoru epidemiologicznego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vAlign w:val="center"/>
                      </w:tcPr>
                      <w:p w14:paraId="64AB4089" w14:textId="77777777" w:rsidR="00670722" w:rsidRPr="00255F30" w:rsidRDefault="00670722" w:rsidP="00670722">
                        <w:pPr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</w:tcPr>
                      <w:p w14:paraId="18D7B0F9" w14:textId="77777777" w:rsidR="00670722" w:rsidRPr="00255F30" w:rsidRDefault="00670722" w:rsidP="00670722">
                        <w:pPr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24</w:t>
                        </w:r>
                        <w:r w:rsidRPr="00255F30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h</w:t>
                        </w:r>
                      </w:p>
                    </w:tc>
                    <w:tc>
                      <w:tcPr>
                        <w:tcW w:w="1985" w:type="dxa"/>
                        <w:shd w:val="clear" w:color="auto" w:fill="auto"/>
                      </w:tcPr>
                      <w:p w14:paraId="25ACF4D5" w14:textId="77777777" w:rsidR="00670722" w:rsidRPr="00255F30" w:rsidRDefault="00670722" w:rsidP="00670722">
                        <w:pPr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  <w:tr w:rsidR="00670722" w:rsidRPr="00B27DE4" w14:paraId="1023B9E9" w14:textId="77777777" w:rsidTr="00E71E82">
                    <w:trPr>
                      <w:trHeight w:val="479"/>
                    </w:trPr>
                    <w:tc>
                      <w:tcPr>
                        <w:tcW w:w="2998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70557D36" w14:textId="77777777" w:rsidR="00670722" w:rsidRPr="00803302" w:rsidRDefault="00670722" w:rsidP="00670722">
                        <w:pPr>
                          <w:spacing w:line="360" w:lineRule="auto"/>
                          <w:rPr>
                            <w:rFonts w:ascii="Arial" w:eastAsia="Cambria" w:hAnsi="Arial" w:cs="Arial"/>
                            <w:bCs/>
                            <w:sz w:val="20"/>
                            <w:szCs w:val="20"/>
                          </w:rPr>
                        </w:pPr>
                        <w:r w:rsidRPr="00803302">
                          <w:rPr>
                            <w:rFonts w:ascii="Arial" w:eastAsia="Cambria" w:hAnsi="Arial" w:cs="Arial"/>
                            <w:bCs/>
                            <w:sz w:val="20"/>
                            <w:szCs w:val="20"/>
                          </w:rPr>
                          <w:t>Opracowanie materiałów dydaktycznych do tematu</w:t>
                        </w:r>
                      </w:p>
                    </w:tc>
                    <w:tc>
                      <w:tcPr>
                        <w:tcW w:w="3260" w:type="dxa"/>
                        <w:gridSpan w:val="2"/>
                        <w:tcBorders>
                          <w:bottom w:val="nil"/>
                        </w:tcBorders>
                        <w:shd w:val="clear" w:color="auto" w:fill="auto"/>
                        <w:vAlign w:val="center"/>
                      </w:tcPr>
                      <w:p w14:paraId="1AB179C7" w14:textId="77777777" w:rsidR="00670722" w:rsidRDefault="00670722" w:rsidP="00670722">
                        <w:pPr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985" w:type="dxa"/>
                        <w:shd w:val="clear" w:color="auto" w:fill="auto"/>
                      </w:tcPr>
                      <w:p w14:paraId="25999632" w14:textId="77777777" w:rsidR="00670722" w:rsidRPr="00255F30" w:rsidRDefault="00670722" w:rsidP="00670722">
                        <w:pPr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  <w:tr w:rsidR="00670722" w:rsidRPr="00B27DE4" w14:paraId="401AB595" w14:textId="77777777" w:rsidTr="00E71E82">
                    <w:trPr>
                      <w:gridBefore w:val="3"/>
                      <w:wBefore w:w="6258" w:type="dxa"/>
                      <w:trHeight w:val="479"/>
                    </w:trPr>
                    <w:tc>
                      <w:tcPr>
                        <w:tcW w:w="1985" w:type="dxa"/>
                        <w:shd w:val="clear" w:color="auto" w:fill="auto"/>
                      </w:tcPr>
                      <w:p w14:paraId="459FC688" w14:textId="77777777" w:rsidR="00670722" w:rsidRDefault="00670722" w:rsidP="00670722">
                        <w:pPr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RAZEM</w:t>
                        </w:r>
                      </w:p>
                      <w:p w14:paraId="1D9033AA" w14:textId="77777777" w:rsidR="00670722" w:rsidRPr="00255F30" w:rsidRDefault="00670722" w:rsidP="00670722">
                        <w:pPr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</w:tbl>
                <w:p w14:paraId="46C7AF33" w14:textId="759901DA" w:rsidR="00255F30" w:rsidRDefault="00255F30" w:rsidP="00762343">
                  <w:pPr>
                    <w:pStyle w:val="Akapitzlist"/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adjustRightInd w:val="0"/>
                    <w:ind w:left="447" w:right="-1"/>
                    <w:textAlignment w:val="baseline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585E1FDA" w14:textId="3A993FAF" w:rsidR="006C78CB" w:rsidRPr="00B27DE4" w:rsidRDefault="006C78CB" w:rsidP="006C78CB">
                  <w:pPr>
                    <w:spacing w:before="120" w:line="360" w:lineRule="auto"/>
                    <w:ind w:left="26" w:hanging="26"/>
                    <w:rPr>
                      <w:rFonts w:ascii="Arial" w:hAnsi="Arial" w:cs="Arial"/>
                      <w:bCs/>
                    </w:rPr>
                  </w:pPr>
                  <w:r w:rsidRPr="00B820D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Oświadczam, że Ekspertem wyznaczonym do realizacji zamówienia w Części </w:t>
                  </w:r>
                  <w:r w:rsidR="00E8651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I</w:t>
                  </w:r>
                  <w:r w:rsidRPr="00B820D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jest: </w:t>
                  </w:r>
                  <w:r w:rsidRPr="00B820DF">
                    <w:rPr>
                      <w:rFonts w:ascii="Arial" w:hAnsi="Arial" w:cs="Arial"/>
                      <w:b/>
                      <w:sz w:val="22"/>
                      <w:szCs w:val="22"/>
                    </w:rPr>
                    <w:t>p.</w:t>
                  </w:r>
                  <w:r w:rsidRPr="00B27DE4">
                    <w:rPr>
                      <w:rFonts w:ascii="Arial" w:hAnsi="Arial" w:cs="Arial"/>
                      <w:bCs/>
                    </w:rPr>
                    <w:t>………………………………………</w:t>
                  </w:r>
                </w:p>
                <w:p w14:paraId="309A153E" w14:textId="77777777" w:rsidR="00A63FFF" w:rsidRDefault="00A63FFF" w:rsidP="00762343">
                  <w:pPr>
                    <w:pStyle w:val="Akapitzlist"/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adjustRightInd w:val="0"/>
                    <w:ind w:left="447" w:right="-1"/>
                    <w:textAlignment w:val="baseline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5A019DB6" w14:textId="77777777" w:rsidR="00B820DF" w:rsidRDefault="00B820DF" w:rsidP="00B820DF">
                  <w:pPr>
                    <w:pStyle w:val="Akapitzlist"/>
                    <w:widowControl w:val="0"/>
                    <w:numPr>
                      <w:ilvl w:val="0"/>
                      <w:numId w:val="51"/>
                    </w:numPr>
                    <w:shd w:val="clear" w:color="auto" w:fill="FFFFFF"/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</w:rPr>
                    <w:t>Pozacenowe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</w:rPr>
                    <w:t xml:space="preserve"> kryteria oceny ofert</w:t>
                  </w:r>
                </w:p>
                <w:p w14:paraId="0B0C437C" w14:textId="77777777" w:rsidR="00B820DF" w:rsidRDefault="00B820DF" w:rsidP="00B820DF">
                  <w:pPr>
                    <w:spacing w:line="360" w:lineRule="auto"/>
                    <w:ind w:left="284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14:paraId="7085A2E4" w14:textId="77777777" w:rsidR="00B820DF" w:rsidRDefault="00B820DF" w:rsidP="00B820DF">
                  <w:pPr>
                    <w:pStyle w:val="Akapitzlist"/>
                    <w:numPr>
                      <w:ilvl w:val="1"/>
                      <w:numId w:val="51"/>
                    </w:numPr>
                    <w:overflowPunct w:val="0"/>
                    <w:autoSpaceDE w:val="0"/>
                    <w:autoSpaceDN w:val="0"/>
                    <w:adjustRightInd w:val="0"/>
                    <w:ind w:left="447" w:hanging="425"/>
                    <w:textAlignment w:val="baseline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Posiadany stopień/tytuł naukowy</w:t>
                  </w:r>
                </w:p>
                <w:p w14:paraId="51C70388" w14:textId="77777777" w:rsidR="00B820DF" w:rsidRDefault="00B820DF" w:rsidP="00B820D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b/>
                    </w:rPr>
                  </w:pPr>
                </w:p>
                <w:tbl>
                  <w:tblPr>
                    <w:tblStyle w:val="Tabela-Siatka"/>
                    <w:tblW w:w="0" w:type="auto"/>
                    <w:tblInd w:w="106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78"/>
                    <w:gridCol w:w="1134"/>
                  </w:tblGrid>
                  <w:tr w:rsidR="00B820DF" w14:paraId="1CE6BA98" w14:textId="77777777" w:rsidTr="00A968ED">
                    <w:trPr>
                      <w:trHeight w:val="479"/>
                    </w:trPr>
                    <w:tc>
                      <w:tcPr>
                        <w:tcW w:w="3078" w:type="dxa"/>
                        <w:vAlign w:val="center"/>
                      </w:tcPr>
                      <w:p w14:paraId="5ADF583D" w14:textId="77777777" w:rsidR="00B820DF" w:rsidRPr="006C78CB" w:rsidRDefault="00B820DF" w:rsidP="00B820DF">
                        <w:pPr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C78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Stopień naukowy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45490236" w14:textId="77777777" w:rsidR="00B820DF" w:rsidRPr="006C78CB" w:rsidRDefault="00B820DF" w:rsidP="00B820DF">
                        <w:pPr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C78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</w:tr>
                  <w:tr w:rsidR="00B820DF" w14:paraId="044845D9" w14:textId="77777777" w:rsidTr="00A968ED">
                    <w:tc>
                      <w:tcPr>
                        <w:tcW w:w="3078" w:type="dxa"/>
                        <w:vAlign w:val="center"/>
                      </w:tcPr>
                      <w:p w14:paraId="5A911F0D" w14:textId="77777777" w:rsidR="00B820DF" w:rsidRPr="006C78CB" w:rsidRDefault="00B820DF" w:rsidP="00B820DF">
                        <w:pPr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C78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Doktor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0C611AA8" w14:textId="77777777" w:rsidR="00B820DF" w:rsidRPr="006C78CB" w:rsidRDefault="00B820DF" w:rsidP="00B820DF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20DF" w14:paraId="57D175DF" w14:textId="77777777" w:rsidTr="00A968ED">
                    <w:tc>
                      <w:tcPr>
                        <w:tcW w:w="3078" w:type="dxa"/>
                        <w:vAlign w:val="center"/>
                      </w:tcPr>
                      <w:p w14:paraId="63AC4CC1" w14:textId="77777777" w:rsidR="00B820DF" w:rsidRPr="006C78CB" w:rsidRDefault="00B820DF" w:rsidP="00B820DF">
                        <w:pPr>
                          <w:pStyle w:val="Akapitzlist"/>
                          <w:ind w:left="510" w:hanging="372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C78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Doktor habilitowany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6409676C" w14:textId="77777777" w:rsidR="00B820DF" w:rsidRPr="006C78CB" w:rsidRDefault="00B820DF" w:rsidP="00B820DF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20DF" w14:paraId="0EC3DCD7" w14:textId="77777777" w:rsidTr="00A968ED">
                    <w:tc>
                      <w:tcPr>
                        <w:tcW w:w="3078" w:type="dxa"/>
                        <w:vAlign w:val="center"/>
                      </w:tcPr>
                      <w:p w14:paraId="19A3CB79" w14:textId="77777777" w:rsidR="00B820DF" w:rsidRPr="006C78CB" w:rsidRDefault="00B820DF" w:rsidP="00B820DF">
                        <w:pPr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C78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Profesor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3BC1A42B" w14:textId="77777777" w:rsidR="00B820DF" w:rsidRPr="006C78CB" w:rsidRDefault="00B820DF" w:rsidP="00B820DF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AFBE812" w14:textId="77777777" w:rsidR="00B820DF" w:rsidRPr="00AE2623" w:rsidRDefault="00B820DF" w:rsidP="00B820D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  <w:p w14:paraId="7D02A458" w14:textId="77777777" w:rsidR="00B820DF" w:rsidRPr="009D7BFC" w:rsidRDefault="00B820DF" w:rsidP="00B820D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</w:rPr>
                  </w:pPr>
                  <w:r w:rsidRPr="009D7BFC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Należy wpisać „X” w ostatniej kolumnie przy najwyższym posiadanym stopniu/tytule naukowym. Należy wybrać tylko jeden stopień/tytuł naukowy</w:t>
                  </w:r>
                </w:p>
                <w:p w14:paraId="6967D1CE" w14:textId="77777777" w:rsidR="00B820DF" w:rsidRDefault="00B820DF" w:rsidP="00B820DF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ind w:left="447"/>
                    <w:textAlignment w:val="baseline"/>
                    <w:rPr>
                      <w:rFonts w:ascii="Arial" w:hAnsi="Arial" w:cs="Arial"/>
                      <w:b/>
                    </w:rPr>
                  </w:pPr>
                </w:p>
                <w:p w14:paraId="26A86D08" w14:textId="77777777" w:rsidR="00E8651C" w:rsidRDefault="00E8651C" w:rsidP="00B820DF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ind w:left="447"/>
                    <w:textAlignment w:val="baseline"/>
                    <w:rPr>
                      <w:rFonts w:ascii="Arial" w:hAnsi="Arial" w:cs="Arial"/>
                      <w:b/>
                    </w:rPr>
                  </w:pPr>
                </w:p>
                <w:p w14:paraId="080AC15C" w14:textId="77777777" w:rsidR="00E8651C" w:rsidRDefault="00E8651C" w:rsidP="00B820DF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ind w:left="447"/>
                    <w:textAlignment w:val="baseline"/>
                    <w:rPr>
                      <w:rFonts w:ascii="Arial" w:hAnsi="Arial" w:cs="Arial"/>
                      <w:b/>
                    </w:rPr>
                  </w:pPr>
                </w:p>
                <w:p w14:paraId="220DDF43" w14:textId="77777777" w:rsidR="00E8651C" w:rsidRDefault="00E8651C" w:rsidP="00B820DF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ind w:left="447"/>
                    <w:textAlignment w:val="baseline"/>
                    <w:rPr>
                      <w:rFonts w:ascii="Arial" w:hAnsi="Arial" w:cs="Arial"/>
                      <w:b/>
                    </w:rPr>
                  </w:pPr>
                </w:p>
                <w:p w14:paraId="32E36B79" w14:textId="77777777" w:rsidR="00E8651C" w:rsidRDefault="00E8651C" w:rsidP="00B820DF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ind w:left="447"/>
                    <w:textAlignment w:val="baseline"/>
                    <w:rPr>
                      <w:rFonts w:ascii="Arial" w:hAnsi="Arial" w:cs="Arial"/>
                      <w:b/>
                    </w:rPr>
                  </w:pPr>
                </w:p>
                <w:p w14:paraId="4EE8C631" w14:textId="77777777" w:rsidR="00B820DF" w:rsidRPr="00E15A1A" w:rsidRDefault="00B820DF" w:rsidP="00B820DF">
                  <w:pPr>
                    <w:pStyle w:val="Akapitzlist"/>
                    <w:numPr>
                      <w:ilvl w:val="1"/>
                      <w:numId w:val="51"/>
                    </w:numPr>
                    <w:overflowPunct w:val="0"/>
                    <w:autoSpaceDE w:val="0"/>
                    <w:autoSpaceDN w:val="0"/>
                    <w:adjustRightInd w:val="0"/>
                    <w:ind w:left="447" w:hanging="425"/>
                    <w:textAlignment w:val="baseline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lastRenderedPageBreak/>
                    <w:t>D</w:t>
                  </w:r>
                  <w:r w:rsidRPr="00086696">
                    <w:rPr>
                      <w:rFonts w:ascii="Arial" w:hAnsi="Arial" w:cs="Arial"/>
                      <w:b/>
                      <w:bCs/>
                    </w:rPr>
                    <w:t>oświadczeni</w:t>
                  </w:r>
                  <w:r>
                    <w:rPr>
                      <w:rFonts w:ascii="Arial" w:hAnsi="Arial" w:cs="Arial"/>
                      <w:b/>
                      <w:bCs/>
                    </w:rPr>
                    <w:t>e Eksperta</w:t>
                  </w:r>
                  <w:r w:rsidRPr="00086696">
                    <w:rPr>
                      <w:rFonts w:ascii="Arial" w:hAnsi="Arial" w:cs="Arial"/>
                      <w:b/>
                      <w:bCs/>
                    </w:rPr>
                    <w:t xml:space="preserve"> w zakresie dydaktyki </w:t>
                  </w:r>
                  <w:r>
                    <w:rPr>
                      <w:rFonts w:ascii="Arial" w:hAnsi="Arial" w:cs="Arial"/>
                      <w:b/>
                      <w:bCs/>
                    </w:rPr>
                    <w:t>w obszarze</w:t>
                  </w:r>
                  <w:r w:rsidRPr="00086696">
                    <w:rPr>
                      <w:rFonts w:ascii="Arial" w:hAnsi="Arial" w:cs="Arial"/>
                      <w:b/>
                      <w:bCs/>
                    </w:rPr>
                    <w:t xml:space="preserve"> przedmiotu zamówienia</w:t>
                  </w:r>
                </w:p>
                <w:p w14:paraId="53083764" w14:textId="77777777" w:rsidR="00B820DF" w:rsidRPr="00AE2623" w:rsidRDefault="00B820DF" w:rsidP="00B820DF">
                  <w:pPr>
                    <w:spacing w:line="360" w:lineRule="auto"/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ela-Siatka"/>
                    <w:tblW w:w="0" w:type="auto"/>
                    <w:tblInd w:w="106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0"/>
                    <w:gridCol w:w="1175"/>
                  </w:tblGrid>
                  <w:tr w:rsidR="00B820DF" w14:paraId="27B94A3B" w14:textId="77777777" w:rsidTr="00A968ED">
                    <w:trPr>
                      <w:trHeight w:val="433"/>
                    </w:trPr>
                    <w:tc>
                      <w:tcPr>
                        <w:tcW w:w="2470" w:type="dxa"/>
                        <w:vAlign w:val="center"/>
                      </w:tcPr>
                      <w:p w14:paraId="7D41DF40" w14:textId="77777777" w:rsidR="00B820DF" w:rsidRPr="006C78CB" w:rsidRDefault="00B820DF" w:rsidP="00B820DF">
                        <w:pPr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C78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Liczba lat doświadczenia</w:t>
                        </w:r>
                      </w:p>
                    </w:tc>
                    <w:tc>
                      <w:tcPr>
                        <w:tcW w:w="1175" w:type="dxa"/>
                        <w:vAlign w:val="center"/>
                      </w:tcPr>
                      <w:p w14:paraId="631E97FA" w14:textId="77777777" w:rsidR="00B820DF" w:rsidRPr="006C78CB" w:rsidRDefault="00B820DF" w:rsidP="00B820DF">
                        <w:pPr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C78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</w:tr>
                  <w:tr w:rsidR="00B820DF" w14:paraId="70D1F0A1" w14:textId="77777777" w:rsidTr="00A968ED">
                    <w:tc>
                      <w:tcPr>
                        <w:tcW w:w="2470" w:type="dxa"/>
                        <w:vAlign w:val="center"/>
                      </w:tcPr>
                      <w:p w14:paraId="0A618F4E" w14:textId="77777777" w:rsidR="00B820DF" w:rsidRPr="006C78CB" w:rsidRDefault="00B820DF" w:rsidP="00B820DF">
                        <w:pPr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C78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5-10 lat</w:t>
                        </w:r>
                      </w:p>
                    </w:tc>
                    <w:tc>
                      <w:tcPr>
                        <w:tcW w:w="1175" w:type="dxa"/>
                        <w:vAlign w:val="center"/>
                      </w:tcPr>
                      <w:p w14:paraId="5BC35CF4" w14:textId="77777777" w:rsidR="00B820DF" w:rsidRPr="006C78CB" w:rsidRDefault="00B820DF" w:rsidP="00B820DF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20DF" w14:paraId="0443BAA5" w14:textId="77777777" w:rsidTr="00A968ED">
                    <w:tc>
                      <w:tcPr>
                        <w:tcW w:w="2470" w:type="dxa"/>
                        <w:vAlign w:val="center"/>
                      </w:tcPr>
                      <w:p w14:paraId="41093139" w14:textId="7F8FEA28" w:rsidR="00B820DF" w:rsidRPr="006C78CB" w:rsidRDefault="00B820DF" w:rsidP="00B820DF">
                        <w:pPr>
                          <w:pStyle w:val="Akapitzlist"/>
                          <w:ind w:left="510" w:hanging="510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C78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11-</w:t>
                        </w:r>
                        <w:r w:rsidR="00E8651C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  <w:r w:rsidRPr="006C78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lat</w:t>
                        </w:r>
                      </w:p>
                    </w:tc>
                    <w:tc>
                      <w:tcPr>
                        <w:tcW w:w="1175" w:type="dxa"/>
                        <w:vAlign w:val="center"/>
                      </w:tcPr>
                      <w:p w14:paraId="18B21E5E" w14:textId="77777777" w:rsidR="00B820DF" w:rsidRPr="006C78CB" w:rsidRDefault="00B820DF" w:rsidP="00B820DF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20DF" w14:paraId="7266B787" w14:textId="77777777" w:rsidTr="00A968ED">
                    <w:tc>
                      <w:tcPr>
                        <w:tcW w:w="2470" w:type="dxa"/>
                        <w:vAlign w:val="center"/>
                      </w:tcPr>
                      <w:p w14:paraId="355BEBC9" w14:textId="77777777" w:rsidR="00B820DF" w:rsidRPr="006C78CB" w:rsidRDefault="00B820DF" w:rsidP="00B820DF">
                        <w:pPr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C78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20 lat i więcej</w:t>
                        </w:r>
                      </w:p>
                    </w:tc>
                    <w:tc>
                      <w:tcPr>
                        <w:tcW w:w="1175" w:type="dxa"/>
                        <w:vAlign w:val="center"/>
                      </w:tcPr>
                      <w:p w14:paraId="22715F6E" w14:textId="77777777" w:rsidR="00B820DF" w:rsidRPr="006C78CB" w:rsidRDefault="00B820DF" w:rsidP="00B820DF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99BBB90" w14:textId="77777777" w:rsidR="00B820DF" w:rsidRPr="009D7BFC" w:rsidRDefault="00B820DF" w:rsidP="00B820DF">
                  <w:pPr>
                    <w:pStyle w:val="Akapitzlist"/>
                    <w:widowControl w:val="0"/>
                    <w:shd w:val="clear" w:color="auto" w:fill="FFFFFF" w:themeFill="background1"/>
                    <w:spacing w:before="240" w:line="276" w:lineRule="auto"/>
                    <w:ind w:left="0" w:firstLine="40"/>
                    <w:contextualSpacing w:val="0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9D7BFC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Należy wpisać „X” w ostatniej kolumnie przy posiadanym doświadczeniu. Należy wybrać tylko 1 przedział.</w:t>
                  </w:r>
                </w:p>
                <w:p w14:paraId="16777787" w14:textId="77777777" w:rsidR="00B820DF" w:rsidRPr="00AE2623" w:rsidRDefault="00B820DF" w:rsidP="00B820DF">
                  <w:pPr>
                    <w:spacing w:line="360" w:lineRule="auto"/>
                    <w:rPr>
                      <w:sz w:val="10"/>
                      <w:szCs w:val="10"/>
                    </w:rPr>
                  </w:pPr>
                </w:p>
                <w:p w14:paraId="00314552" w14:textId="77777777" w:rsidR="00B820DF" w:rsidRPr="00E15A1A" w:rsidRDefault="00B820DF" w:rsidP="00B820DF">
                  <w:pPr>
                    <w:pStyle w:val="Akapitzlist"/>
                    <w:numPr>
                      <w:ilvl w:val="1"/>
                      <w:numId w:val="51"/>
                    </w:numPr>
                    <w:overflowPunct w:val="0"/>
                    <w:autoSpaceDE w:val="0"/>
                    <w:autoSpaceDN w:val="0"/>
                    <w:adjustRightInd w:val="0"/>
                    <w:ind w:left="447" w:hanging="425"/>
                    <w:textAlignment w:val="baseline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Wskaźnik Indeksu Hirscha</w:t>
                  </w:r>
                </w:p>
                <w:p w14:paraId="7D3D1501" w14:textId="77777777" w:rsidR="00B820DF" w:rsidRDefault="00B820DF" w:rsidP="00B820DF">
                  <w:pPr>
                    <w:spacing w:line="360" w:lineRule="auto"/>
                  </w:pPr>
                </w:p>
                <w:tbl>
                  <w:tblPr>
                    <w:tblStyle w:val="Tabela-Siatka"/>
                    <w:tblW w:w="0" w:type="auto"/>
                    <w:tblInd w:w="106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78"/>
                    <w:gridCol w:w="1134"/>
                  </w:tblGrid>
                  <w:tr w:rsidR="00B820DF" w14:paraId="188BBC59" w14:textId="77777777" w:rsidTr="00A968ED">
                    <w:trPr>
                      <w:trHeight w:val="317"/>
                    </w:trPr>
                    <w:tc>
                      <w:tcPr>
                        <w:tcW w:w="3078" w:type="dxa"/>
                        <w:vAlign w:val="center"/>
                      </w:tcPr>
                      <w:p w14:paraId="2B5BCCBD" w14:textId="77777777" w:rsidR="00B820DF" w:rsidRPr="006C78CB" w:rsidRDefault="00B820DF" w:rsidP="00B820DF">
                        <w:pPr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C78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Wartość wskaźnika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7BCA3CCF" w14:textId="77777777" w:rsidR="00B820DF" w:rsidRPr="006C78CB" w:rsidRDefault="00B820DF" w:rsidP="00B820DF">
                        <w:pPr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C78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</w:tr>
                  <w:tr w:rsidR="00B820DF" w14:paraId="362E956B" w14:textId="77777777" w:rsidTr="00A968ED">
                    <w:tc>
                      <w:tcPr>
                        <w:tcW w:w="3078" w:type="dxa"/>
                        <w:vAlign w:val="center"/>
                      </w:tcPr>
                      <w:p w14:paraId="43C57295" w14:textId="77777777" w:rsidR="00B820DF" w:rsidRPr="006C78CB" w:rsidRDefault="00B820DF" w:rsidP="00B820DF">
                        <w:pPr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C78C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Poniżej 10 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08C98637" w14:textId="446ACBC8" w:rsidR="00B820DF" w:rsidRPr="006C78CB" w:rsidRDefault="00B820DF" w:rsidP="00B820DF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20DF" w14:paraId="0126C5B8" w14:textId="77777777" w:rsidTr="00A968ED">
                    <w:tc>
                      <w:tcPr>
                        <w:tcW w:w="3078" w:type="dxa"/>
                        <w:vAlign w:val="center"/>
                      </w:tcPr>
                      <w:p w14:paraId="3426EE82" w14:textId="77777777" w:rsidR="00B820DF" w:rsidRPr="006C78CB" w:rsidRDefault="00B820DF" w:rsidP="00B820DF">
                        <w:pPr>
                          <w:pStyle w:val="Akapitzlist"/>
                          <w:ind w:left="510" w:hanging="372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C78C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10-20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5498B363" w14:textId="501881FD" w:rsidR="00B820DF" w:rsidRPr="006C78CB" w:rsidRDefault="00B820DF" w:rsidP="00B820DF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20DF" w14:paraId="7EDC216F" w14:textId="77777777" w:rsidTr="00A968ED">
                    <w:tc>
                      <w:tcPr>
                        <w:tcW w:w="3078" w:type="dxa"/>
                        <w:vAlign w:val="center"/>
                      </w:tcPr>
                      <w:p w14:paraId="477BD4C6" w14:textId="77777777" w:rsidR="00B820DF" w:rsidRPr="006C78CB" w:rsidRDefault="00B820DF" w:rsidP="00B820DF">
                        <w:pPr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C78C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21-30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749E7ADB" w14:textId="573F9895" w:rsidR="00B820DF" w:rsidRPr="006C78CB" w:rsidRDefault="00B820DF" w:rsidP="00B820DF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20DF" w14:paraId="03E86FFF" w14:textId="77777777" w:rsidTr="00A968ED">
                    <w:tc>
                      <w:tcPr>
                        <w:tcW w:w="3078" w:type="dxa"/>
                        <w:vAlign w:val="center"/>
                      </w:tcPr>
                      <w:p w14:paraId="5DFBA585" w14:textId="56C3393F" w:rsidR="00B820DF" w:rsidRPr="006C78CB" w:rsidRDefault="00B820DF" w:rsidP="00B820D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C78C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Powyżej 3</w:t>
                        </w:r>
                        <w:r w:rsidR="00E8651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1A09C572" w14:textId="3DCD6585" w:rsidR="00B820DF" w:rsidRPr="006C78CB" w:rsidRDefault="00B820DF" w:rsidP="00B820DF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71D4B5A" w14:textId="77777777" w:rsidR="00B820DF" w:rsidRPr="009D7BFC" w:rsidRDefault="00B820DF" w:rsidP="00B820DF">
                  <w:pPr>
                    <w:pStyle w:val="Akapitzlist"/>
                    <w:widowControl w:val="0"/>
                    <w:shd w:val="clear" w:color="auto" w:fill="FFFFFF" w:themeFill="background1"/>
                    <w:spacing w:before="240" w:line="276" w:lineRule="auto"/>
                    <w:ind w:left="44"/>
                    <w:contextualSpacing w:val="0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9D7BFC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Należy wpisać „X” w ostatniej kolumnie przy deklarowanej wartości wskaźnika.</w:t>
                  </w:r>
                  <w:r w:rsidRPr="009D7BFC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br/>
                    <w:t>Należy wybrać tylko jedną wartość</w:t>
                  </w:r>
                  <w: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/przedział</w:t>
                  </w:r>
                  <w:r w:rsidRPr="009D7BFC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.</w:t>
                  </w:r>
                </w:p>
                <w:p w14:paraId="09E07AA4" w14:textId="77777777" w:rsidR="00B820DF" w:rsidRDefault="00B820DF" w:rsidP="00B820DF">
                  <w:pPr>
                    <w:spacing w:line="360" w:lineRule="auto"/>
                    <w:rPr>
                      <w:color w:val="FF0000"/>
                    </w:rPr>
                  </w:pPr>
                </w:p>
                <w:p w14:paraId="03CD88E0" w14:textId="77777777" w:rsidR="00B820DF" w:rsidRPr="006C78CB" w:rsidRDefault="00B820DF" w:rsidP="00B820DF">
                  <w:pPr>
                    <w:spacing w:line="276" w:lineRule="auto"/>
                    <w:rPr>
                      <w:rFonts w:ascii="Arial" w:hAnsi="Arial" w:cs="Arial"/>
                      <w:bCs/>
                      <w:color w:val="FF0000"/>
                      <w:sz w:val="22"/>
                      <w:szCs w:val="22"/>
                      <w:lang w:val="x-none"/>
                    </w:rPr>
                  </w:pPr>
                  <w:r w:rsidRPr="006C78CB">
                    <w:rPr>
                      <w:rFonts w:ascii="Arial" w:hAnsi="Arial" w:cs="Arial"/>
                      <w:bCs/>
                      <w:color w:val="FF0000"/>
                      <w:sz w:val="22"/>
                      <w:szCs w:val="22"/>
                      <w:lang w:val="x-none"/>
                    </w:rPr>
                    <w:t xml:space="preserve">Podane przez wykonawcę dane dotyczące publikacji zostaną zweryfikowane na stronie </w:t>
                  </w:r>
                  <w:proofErr w:type="spellStart"/>
                  <w:r w:rsidRPr="006C78CB">
                    <w:rPr>
                      <w:rFonts w:ascii="Arial" w:hAnsi="Arial" w:cs="Arial"/>
                      <w:bCs/>
                      <w:color w:val="FF0000"/>
                      <w:sz w:val="22"/>
                      <w:szCs w:val="22"/>
                      <w:lang w:val="x-none"/>
                    </w:rPr>
                    <w:t>Scopus</w:t>
                  </w:r>
                  <w:proofErr w:type="spellEnd"/>
                  <w:r w:rsidRPr="006C78CB">
                    <w:rPr>
                      <w:rFonts w:ascii="Arial" w:hAnsi="Arial" w:cs="Arial"/>
                      <w:bCs/>
                      <w:color w:val="FF0000"/>
                      <w:sz w:val="22"/>
                      <w:szCs w:val="22"/>
                      <w:lang w:val="x-none"/>
                    </w:rPr>
                    <w:t xml:space="preserve"> – </w:t>
                  </w:r>
                  <w:proofErr w:type="spellStart"/>
                  <w:r w:rsidRPr="006C78CB">
                    <w:rPr>
                      <w:rFonts w:ascii="Arial" w:hAnsi="Arial" w:cs="Arial"/>
                      <w:bCs/>
                      <w:color w:val="FF0000"/>
                      <w:sz w:val="22"/>
                      <w:szCs w:val="22"/>
                      <w:lang w:val="x-none"/>
                    </w:rPr>
                    <w:t>Document</w:t>
                  </w:r>
                  <w:proofErr w:type="spellEnd"/>
                  <w:r w:rsidRPr="006C78CB">
                    <w:rPr>
                      <w:rFonts w:ascii="Arial" w:hAnsi="Arial" w:cs="Arial"/>
                      <w:bCs/>
                      <w:color w:val="FF0000"/>
                      <w:sz w:val="22"/>
                      <w:szCs w:val="22"/>
                      <w:lang w:val="x-none"/>
                    </w:rPr>
                    <w:t xml:space="preserve"> </w:t>
                  </w:r>
                  <w:proofErr w:type="spellStart"/>
                  <w:r w:rsidRPr="006C78CB">
                    <w:rPr>
                      <w:rFonts w:ascii="Arial" w:hAnsi="Arial" w:cs="Arial"/>
                      <w:bCs/>
                      <w:color w:val="FF0000"/>
                      <w:sz w:val="22"/>
                      <w:szCs w:val="22"/>
                      <w:lang w:val="x-none"/>
                    </w:rPr>
                    <w:t>search</w:t>
                  </w:r>
                  <w:proofErr w:type="spellEnd"/>
                </w:p>
                <w:p w14:paraId="7F089BB0" w14:textId="77777777" w:rsidR="00B820DF" w:rsidRDefault="00B820DF" w:rsidP="00B820DF">
                  <w:pPr>
                    <w:pStyle w:val="Akapitzlist"/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adjustRightInd w:val="0"/>
                    <w:ind w:left="44" w:right="-1"/>
                    <w:textAlignment w:val="baseline"/>
                    <w:rPr>
                      <w:rFonts w:ascii="Arial" w:hAnsi="Arial" w:cs="Arial"/>
                      <w:b/>
                      <w:bCs/>
                    </w:rPr>
                  </w:pPr>
                  <w:r w:rsidRPr="006C78CB">
                    <w:rPr>
                      <w:rFonts w:ascii="Arial" w:hAnsi="Arial" w:cs="Arial"/>
                      <w:bCs/>
                      <w:sz w:val="22"/>
                      <w:szCs w:val="22"/>
                      <w:lang w:val="x-none"/>
                    </w:rPr>
                    <w:t xml:space="preserve">W przypadku osób, które nie występują w bazie </w:t>
                  </w:r>
                  <w:proofErr w:type="spellStart"/>
                  <w:r w:rsidRPr="006C78CB">
                    <w:rPr>
                      <w:rFonts w:ascii="Arial" w:hAnsi="Arial" w:cs="Arial"/>
                      <w:bCs/>
                      <w:sz w:val="22"/>
                      <w:szCs w:val="22"/>
                      <w:lang w:val="x-none"/>
                    </w:rPr>
                    <w:t>Scopus</w:t>
                  </w:r>
                  <w:proofErr w:type="spellEnd"/>
                  <w:r w:rsidRPr="006C78CB">
                    <w:rPr>
                      <w:rFonts w:ascii="Arial" w:hAnsi="Arial" w:cs="Arial"/>
                      <w:bCs/>
                      <w:sz w:val="22"/>
                      <w:szCs w:val="22"/>
                      <w:lang w:val="x-none"/>
                    </w:rPr>
                    <w:t xml:space="preserve">, wykonawca otrzyma “0” punktów 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x-none"/>
                    </w:rPr>
                    <w:br/>
                  </w:r>
                  <w:r w:rsidRPr="006C78CB">
                    <w:rPr>
                      <w:rFonts w:ascii="Arial" w:hAnsi="Arial" w:cs="Arial"/>
                      <w:bCs/>
                      <w:sz w:val="22"/>
                      <w:szCs w:val="22"/>
                      <w:lang w:val="x-none"/>
                    </w:rPr>
                    <w:t>w tym kryterium.</w:t>
                  </w:r>
                </w:p>
                <w:p w14:paraId="0849B67D" w14:textId="77777777" w:rsidR="00B820DF" w:rsidRDefault="00B820DF" w:rsidP="00B820DF">
                  <w:pPr>
                    <w:pStyle w:val="Akapitzlist"/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adjustRightInd w:val="0"/>
                    <w:ind w:left="447" w:right="-1"/>
                    <w:textAlignment w:val="baseline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54CA645E" w14:textId="77777777" w:rsidR="00B820DF" w:rsidRDefault="00B820DF" w:rsidP="00B820DF">
                  <w:pPr>
                    <w:pStyle w:val="Akapitzlist"/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adjustRightInd w:val="0"/>
                    <w:ind w:left="447" w:right="-1" w:hanging="261"/>
                    <w:textAlignment w:val="baseline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5562317E" w14:textId="77777777" w:rsidR="00B820DF" w:rsidRDefault="00B820DF" w:rsidP="00B820DF">
                  <w:pPr>
                    <w:pStyle w:val="Akapitzlist"/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adjustRightInd w:val="0"/>
                    <w:ind w:left="447" w:right="-1" w:hanging="261"/>
                    <w:textAlignment w:val="baseline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43597935" w14:textId="77777777" w:rsidR="00B820DF" w:rsidRDefault="00B820DF" w:rsidP="00B820DF">
                  <w:pPr>
                    <w:pStyle w:val="Akapitzlist"/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adjustRightInd w:val="0"/>
                    <w:ind w:left="447" w:right="-1" w:hanging="261"/>
                    <w:textAlignment w:val="baseline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3CF0BA6D" w14:textId="77777777" w:rsidR="00B820DF" w:rsidRDefault="00B820DF" w:rsidP="00B820DF">
                  <w:pPr>
                    <w:pStyle w:val="Akapitzlist"/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adjustRightInd w:val="0"/>
                    <w:ind w:left="447" w:right="-1" w:hanging="261"/>
                    <w:textAlignment w:val="baseline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23CBE2EE" w14:textId="77777777" w:rsidR="00B820DF" w:rsidRDefault="00B820DF" w:rsidP="00B820DF">
                  <w:pPr>
                    <w:pStyle w:val="Akapitzlist"/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adjustRightInd w:val="0"/>
                    <w:ind w:left="447" w:right="-1" w:hanging="261"/>
                    <w:textAlignment w:val="baseline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689602D3" w14:textId="77777777" w:rsidR="00B820DF" w:rsidRDefault="00B820DF" w:rsidP="00B820DF">
                  <w:pPr>
                    <w:pStyle w:val="Akapitzlist"/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adjustRightInd w:val="0"/>
                    <w:ind w:left="447" w:right="-1" w:hanging="261"/>
                    <w:textAlignment w:val="baseline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701694E8" w14:textId="77777777" w:rsidR="00B820DF" w:rsidRDefault="00B820DF" w:rsidP="00B820DF">
                  <w:pPr>
                    <w:pStyle w:val="Akapitzlist"/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adjustRightInd w:val="0"/>
                    <w:ind w:left="447" w:right="-1" w:hanging="261"/>
                    <w:textAlignment w:val="baseline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2AFA5585" w14:textId="77777777" w:rsidR="00B820DF" w:rsidRDefault="00B820DF" w:rsidP="00B820DF">
                  <w:pPr>
                    <w:pStyle w:val="Akapitzlist"/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adjustRightInd w:val="0"/>
                    <w:ind w:left="447" w:right="-1" w:hanging="261"/>
                    <w:textAlignment w:val="baseline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4C91E55E" w14:textId="77777777" w:rsidR="00B820DF" w:rsidRDefault="00B820DF" w:rsidP="00B820DF">
                  <w:pPr>
                    <w:pStyle w:val="Akapitzlist"/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adjustRightInd w:val="0"/>
                    <w:ind w:left="447" w:right="-1" w:hanging="261"/>
                    <w:textAlignment w:val="baseline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2577A00A" w14:textId="77777777" w:rsidR="00B820DF" w:rsidRDefault="00B820DF" w:rsidP="00B820DF">
                  <w:pPr>
                    <w:pStyle w:val="Akapitzlist"/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adjustRightInd w:val="0"/>
                    <w:ind w:left="447" w:right="-1" w:hanging="261"/>
                    <w:textAlignment w:val="baseline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277643BC" w14:textId="77777777" w:rsidR="00B820DF" w:rsidRDefault="00B820DF" w:rsidP="00B820DF">
                  <w:pPr>
                    <w:pStyle w:val="Akapitzlist"/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adjustRightInd w:val="0"/>
                    <w:ind w:left="447" w:right="-1" w:hanging="261"/>
                    <w:textAlignment w:val="baseline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52E7D62B" w14:textId="77777777" w:rsidR="00B820DF" w:rsidRDefault="00B820DF" w:rsidP="00B820DF">
                  <w:pPr>
                    <w:pStyle w:val="Akapitzlist"/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adjustRightInd w:val="0"/>
                    <w:ind w:left="447" w:right="-1" w:hanging="261"/>
                    <w:textAlignment w:val="baseline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3C0525FC" w14:textId="77777777" w:rsidR="00B820DF" w:rsidRDefault="00B820DF" w:rsidP="00B820DF">
                  <w:pPr>
                    <w:pStyle w:val="Akapitzlist"/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adjustRightInd w:val="0"/>
                    <w:ind w:left="447" w:right="-1" w:hanging="261"/>
                    <w:textAlignment w:val="baseline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05E00C62" w14:textId="77777777" w:rsidR="00B820DF" w:rsidRDefault="00B820DF" w:rsidP="00B820DF">
                  <w:pPr>
                    <w:pStyle w:val="Akapitzlist"/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adjustRightInd w:val="0"/>
                    <w:ind w:left="447" w:right="-1" w:hanging="261"/>
                    <w:textAlignment w:val="baseline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7FD3246A" w14:textId="77777777" w:rsidR="00B820DF" w:rsidRDefault="00B820DF" w:rsidP="00B820DF">
                  <w:pPr>
                    <w:pStyle w:val="Akapitzlist"/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adjustRightInd w:val="0"/>
                    <w:ind w:left="447" w:right="-1" w:hanging="261"/>
                    <w:textAlignment w:val="baseline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5922EF23" w14:textId="77777777" w:rsidR="00B820DF" w:rsidRDefault="00B820DF" w:rsidP="00B820DF">
                  <w:pPr>
                    <w:pStyle w:val="Akapitzlist"/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adjustRightInd w:val="0"/>
                    <w:ind w:left="447" w:right="-1" w:hanging="261"/>
                    <w:textAlignment w:val="baseline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3B80F197" w14:textId="77777777" w:rsidR="00B820DF" w:rsidRDefault="00B820DF" w:rsidP="00B820DF">
                  <w:pPr>
                    <w:pStyle w:val="Akapitzlist"/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adjustRightInd w:val="0"/>
                    <w:ind w:left="447" w:right="-1" w:hanging="261"/>
                    <w:textAlignment w:val="baseline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29A91BA4" w14:textId="77777777" w:rsidR="00B820DF" w:rsidRDefault="00B820DF" w:rsidP="00B820DF">
                  <w:pPr>
                    <w:pStyle w:val="Akapitzlist"/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adjustRightInd w:val="0"/>
                    <w:ind w:left="447" w:right="-1" w:hanging="261"/>
                    <w:textAlignment w:val="baseline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36936955" w14:textId="77777777" w:rsidR="00B820DF" w:rsidRDefault="00B820DF" w:rsidP="00B820DF">
                  <w:pPr>
                    <w:pStyle w:val="Akapitzlist"/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adjustRightInd w:val="0"/>
                    <w:ind w:left="447" w:right="-1" w:hanging="261"/>
                    <w:textAlignment w:val="baseline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4450BB25" w14:textId="77777777" w:rsidR="00B820DF" w:rsidRDefault="00B820DF" w:rsidP="00B820DF">
                  <w:pPr>
                    <w:pStyle w:val="Akapitzlist"/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adjustRightInd w:val="0"/>
                    <w:ind w:left="447" w:right="-1" w:hanging="261"/>
                    <w:textAlignment w:val="baseline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409A6DA3" w14:textId="77777777" w:rsidR="00B820DF" w:rsidRPr="0090416B" w:rsidRDefault="00B820DF" w:rsidP="00B820DF">
                  <w:pPr>
                    <w:pStyle w:val="Akapitzlist"/>
                    <w:widowControl w:val="0"/>
                    <w:numPr>
                      <w:ilvl w:val="0"/>
                      <w:numId w:val="52"/>
                    </w:numPr>
                    <w:shd w:val="clear" w:color="auto" w:fill="FFFFFF"/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rFonts w:ascii="Arial" w:hAnsi="Arial" w:cs="Arial"/>
                    </w:rPr>
                  </w:pPr>
                  <w:r w:rsidRPr="0090416B">
                    <w:rPr>
                      <w:rFonts w:ascii="Arial" w:hAnsi="Arial" w:cs="Arial"/>
                      <w:b/>
                    </w:rPr>
                    <w:t>Oferuję wykonanie przedmiotu</w:t>
                  </w:r>
                  <w:r>
                    <w:rPr>
                      <w:rFonts w:ascii="Arial" w:hAnsi="Arial" w:cs="Arial"/>
                      <w:b/>
                    </w:rPr>
                    <w:t xml:space="preserve"> zamówienia</w:t>
                  </w:r>
                  <w:r w:rsidRPr="0090416B">
                    <w:rPr>
                      <w:rFonts w:ascii="Arial" w:hAnsi="Arial" w:cs="Arial"/>
                      <w:b/>
                    </w:rPr>
                    <w:t xml:space="preserve"> na następujących warunkach : </w:t>
                  </w:r>
                  <w:r w:rsidRPr="0090416B">
                    <w:rPr>
                      <w:rFonts w:ascii="Arial" w:hAnsi="Arial" w:cs="Arial"/>
                      <w:b/>
                    </w:rPr>
                    <w:br/>
                  </w:r>
                </w:p>
                <w:p w14:paraId="7F6CEF8F" w14:textId="034EA27B" w:rsidR="00B820DF" w:rsidRDefault="00B820DF" w:rsidP="00B820DF">
                  <w:pPr>
                    <w:pStyle w:val="Akapitzlist"/>
                    <w:widowControl w:val="0"/>
                    <w:numPr>
                      <w:ilvl w:val="1"/>
                      <w:numId w:val="52"/>
                    </w:numPr>
                    <w:shd w:val="clear" w:color="auto" w:fill="FFFFFF"/>
                    <w:overflowPunct w:val="0"/>
                    <w:autoSpaceDE w:val="0"/>
                    <w:autoSpaceDN w:val="0"/>
                    <w:adjustRightInd w:val="0"/>
                    <w:ind w:left="447" w:right="-1" w:hanging="425"/>
                    <w:textAlignment w:val="baseline"/>
                    <w:rPr>
                      <w:rFonts w:ascii="Arial" w:hAnsi="Arial" w:cs="Arial"/>
                      <w:b/>
                      <w:bCs/>
                    </w:rPr>
                  </w:pPr>
                  <w:r w:rsidRPr="0090416B">
                    <w:rPr>
                      <w:rFonts w:ascii="Arial" w:hAnsi="Arial" w:cs="Arial"/>
                      <w:b/>
                      <w:bCs/>
                    </w:rPr>
                    <w:t>Cena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– Część </w:t>
                  </w:r>
                  <w:r w:rsidR="00E8651C">
                    <w:rPr>
                      <w:rFonts w:ascii="Arial" w:hAnsi="Arial" w:cs="Arial"/>
                      <w:b/>
                      <w:bCs/>
                    </w:rPr>
                    <w:t>II</w:t>
                  </w:r>
                </w:p>
                <w:p w14:paraId="1B26F53A" w14:textId="77777777" w:rsidR="00B820DF" w:rsidRDefault="00B820DF" w:rsidP="00B820DF">
                  <w:pPr>
                    <w:pStyle w:val="Akapitzlist"/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adjustRightInd w:val="0"/>
                    <w:ind w:left="447" w:right="-1" w:hanging="261"/>
                    <w:textAlignment w:val="baseline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5CEB1896" w14:textId="421B1AF1" w:rsidR="00E15A1A" w:rsidRPr="00AE2623" w:rsidRDefault="00E15A1A" w:rsidP="00762343">
                  <w:pPr>
                    <w:pStyle w:val="Akapitzlist"/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adjustRightInd w:val="0"/>
                    <w:ind w:left="447" w:right="-1"/>
                    <w:textAlignment w:val="baseline"/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</w:pPr>
                </w:p>
                <w:tbl>
                  <w:tblPr>
                    <w:tblW w:w="8243" w:type="dxa"/>
                    <w:tblInd w:w="30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98"/>
                    <w:gridCol w:w="1843"/>
                    <w:gridCol w:w="1417"/>
                    <w:gridCol w:w="1985"/>
                  </w:tblGrid>
                  <w:tr w:rsidR="00670722" w:rsidRPr="00B27DE4" w14:paraId="3AC3CC45" w14:textId="77777777" w:rsidTr="00E71E82">
                    <w:trPr>
                      <w:trHeight w:val="417"/>
                    </w:trPr>
                    <w:tc>
                      <w:tcPr>
                        <w:tcW w:w="2998" w:type="dxa"/>
                        <w:shd w:val="clear" w:color="auto" w:fill="auto"/>
                        <w:vAlign w:val="center"/>
                      </w:tcPr>
                      <w:p w14:paraId="149BA8FE" w14:textId="77777777" w:rsidR="00670722" w:rsidRPr="00255F30" w:rsidRDefault="00670722" w:rsidP="00670722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en-US"/>
                          </w:rPr>
                          <w:t>Temat</w:t>
                        </w:r>
                        <w:r w:rsidRPr="00255F3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en-US"/>
                          </w:rPr>
                          <w:t>zajęć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vAlign w:val="center"/>
                      </w:tcPr>
                      <w:p w14:paraId="32AED9C3" w14:textId="77777777" w:rsidR="00670722" w:rsidRPr="00255F30" w:rsidRDefault="00670722" w:rsidP="00670722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en-US"/>
                          </w:rPr>
                        </w:pPr>
                        <w:r w:rsidRPr="00255F3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en-US"/>
                          </w:rPr>
                          <w:t xml:space="preserve">Cena brutto za 1 godzinę </w:t>
                        </w:r>
                        <w:r w:rsidRPr="00CF080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en-US"/>
                          </w:rPr>
                          <w:t>zajęć</w:t>
                        </w:r>
                        <w:r w:rsidRPr="00255F3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en-US"/>
                          </w:rPr>
                          <w:t xml:space="preserve"> (PLN)</w:t>
                        </w:r>
                        <w:r w:rsidRPr="00255F30">
                          <w:rPr>
                            <w:rFonts w:ascii="Arial" w:hAnsi="Arial" w:cs="Arial"/>
                            <w:b/>
                            <w:color w:val="FF0000"/>
                            <w:sz w:val="18"/>
                            <w:szCs w:val="18"/>
                            <w:lang w:eastAsia="en-US"/>
                          </w:rPr>
                          <w:t>*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</w:tcPr>
                      <w:p w14:paraId="78E4DE3C" w14:textId="77777777" w:rsidR="00670722" w:rsidRPr="00255F30" w:rsidRDefault="00670722" w:rsidP="00670722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en-US"/>
                          </w:rPr>
                        </w:pPr>
                        <w:r w:rsidRPr="00255F3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en-US"/>
                          </w:rPr>
                          <w:t xml:space="preserve">Liczba godzin </w:t>
                        </w:r>
                      </w:p>
                    </w:tc>
                    <w:tc>
                      <w:tcPr>
                        <w:tcW w:w="1985" w:type="dxa"/>
                        <w:shd w:val="clear" w:color="auto" w:fill="auto"/>
                        <w:vAlign w:val="center"/>
                      </w:tcPr>
                      <w:p w14:paraId="7F2EA02D" w14:textId="77777777" w:rsidR="00670722" w:rsidRPr="00255F30" w:rsidRDefault="00670722" w:rsidP="00670722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en-US"/>
                          </w:rPr>
                        </w:pPr>
                        <w:r w:rsidRPr="00255F3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en-US"/>
                          </w:rPr>
                          <w:t xml:space="preserve">Cena całkowita brutto </w:t>
                        </w:r>
                        <w:r w:rsidRPr="00255F30">
                          <w:rPr>
                            <w:rFonts w:ascii="Arial" w:hAnsi="Arial" w:cs="Arial"/>
                            <w:b/>
                            <w:color w:val="FF0000"/>
                            <w:sz w:val="18"/>
                            <w:szCs w:val="18"/>
                            <w:lang w:eastAsia="en-US"/>
                          </w:rPr>
                          <w:t>*</w:t>
                        </w:r>
                        <w:r w:rsidRPr="00255F3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en-US"/>
                          </w:rPr>
                          <w:t xml:space="preserve"> (PLN)</w:t>
                        </w:r>
                      </w:p>
                    </w:tc>
                  </w:tr>
                  <w:tr w:rsidR="00670722" w:rsidRPr="00B27DE4" w14:paraId="321F9BBD" w14:textId="77777777" w:rsidTr="00E71E82">
                    <w:trPr>
                      <w:trHeight w:val="192"/>
                    </w:trPr>
                    <w:tc>
                      <w:tcPr>
                        <w:tcW w:w="2998" w:type="dxa"/>
                        <w:shd w:val="clear" w:color="auto" w:fill="auto"/>
                        <w:vAlign w:val="center"/>
                      </w:tcPr>
                      <w:p w14:paraId="04803887" w14:textId="77777777" w:rsidR="00670722" w:rsidRPr="00255F30" w:rsidRDefault="00670722" w:rsidP="00670722">
                        <w:pPr>
                          <w:spacing w:line="360" w:lineRule="auto"/>
                          <w:rPr>
                            <w:rFonts w:ascii="Arial" w:eastAsia="Calibri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255F30">
                          <w:rPr>
                            <w:rFonts w:ascii="Arial" w:eastAsia="Calibri" w:hAnsi="Arial" w:cs="Arial"/>
                            <w:sz w:val="20"/>
                            <w:szCs w:val="20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vAlign w:val="center"/>
                      </w:tcPr>
                      <w:p w14:paraId="46055521" w14:textId="77777777" w:rsidR="00670722" w:rsidRPr="00255F30" w:rsidRDefault="00670722" w:rsidP="00670722">
                        <w:pPr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255F30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</w:tcPr>
                      <w:p w14:paraId="559FB4C5" w14:textId="77777777" w:rsidR="00670722" w:rsidRPr="00255F30" w:rsidRDefault="00670722" w:rsidP="00670722">
                        <w:pPr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255F30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3</w:t>
                        </w:r>
                      </w:p>
                    </w:tc>
                    <w:tc>
                      <w:tcPr>
                        <w:tcW w:w="1985" w:type="dxa"/>
                        <w:shd w:val="clear" w:color="auto" w:fill="auto"/>
                      </w:tcPr>
                      <w:p w14:paraId="6AE6C4FA" w14:textId="77777777" w:rsidR="00670722" w:rsidRPr="00255F30" w:rsidRDefault="00670722" w:rsidP="00670722">
                        <w:pPr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4</w:t>
                        </w:r>
                        <w:r w:rsidRPr="00255F30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=2x3</w:t>
                        </w:r>
                      </w:p>
                    </w:tc>
                  </w:tr>
                  <w:tr w:rsidR="00670722" w:rsidRPr="00B27DE4" w14:paraId="2135043B" w14:textId="77777777" w:rsidTr="00E71E82">
                    <w:trPr>
                      <w:trHeight w:val="479"/>
                    </w:trPr>
                    <w:tc>
                      <w:tcPr>
                        <w:tcW w:w="2998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01A67150" w14:textId="7E316650" w:rsidR="00670722" w:rsidRPr="00FD69D7" w:rsidRDefault="00670722" w:rsidP="00670722">
                        <w:pPr>
                          <w:spacing w:line="360" w:lineRule="auto"/>
                          <w:rPr>
                            <w:rFonts w:ascii="Arial" w:eastAsia="Calibri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803302">
                          <w:rPr>
                            <w:rFonts w:ascii="Arial" w:eastAsia="Cambria" w:hAnsi="Arial" w:cs="Arial"/>
                            <w:bCs/>
                            <w:sz w:val="20"/>
                            <w:szCs w:val="20"/>
                          </w:rPr>
                          <w:t>Realizacja zajęć do tematu</w:t>
                        </w:r>
                        <w:r>
                          <w:rPr>
                            <w:rFonts w:ascii="Arial" w:eastAsia="Cambria" w:hAnsi="Arial" w:cs="Arial"/>
                            <w:bCs/>
                            <w:i/>
                            <w:iCs/>
                            <w:sz w:val="20"/>
                            <w:szCs w:val="20"/>
                          </w:rPr>
                          <w:t xml:space="preserve">: </w:t>
                        </w:r>
                        <w:r w:rsidRPr="00670722">
                          <w:rPr>
                            <w:rFonts w:ascii="Arial" w:eastAsia="Cambria" w:hAnsi="Arial" w:cs="Arial"/>
                            <w:b/>
                            <w:i/>
                            <w:iCs/>
                            <w:sz w:val="20"/>
                            <w:szCs w:val="20"/>
                          </w:rPr>
                          <w:t>Promowanie zdrowia i zapobieganie chorobom niezakaźnym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vAlign w:val="center"/>
                      </w:tcPr>
                      <w:p w14:paraId="6955C0C2" w14:textId="77777777" w:rsidR="00670722" w:rsidRPr="00255F30" w:rsidRDefault="00670722" w:rsidP="00670722">
                        <w:pPr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</w:tcPr>
                      <w:p w14:paraId="19D0C33F" w14:textId="77777777" w:rsidR="00670722" w:rsidRPr="00255F30" w:rsidRDefault="00670722" w:rsidP="00670722">
                        <w:pPr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24</w:t>
                        </w:r>
                        <w:r w:rsidRPr="00255F30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h</w:t>
                        </w:r>
                      </w:p>
                    </w:tc>
                    <w:tc>
                      <w:tcPr>
                        <w:tcW w:w="1985" w:type="dxa"/>
                        <w:shd w:val="clear" w:color="auto" w:fill="auto"/>
                      </w:tcPr>
                      <w:p w14:paraId="78DF14FC" w14:textId="77777777" w:rsidR="00670722" w:rsidRPr="00255F30" w:rsidRDefault="00670722" w:rsidP="00670722">
                        <w:pPr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  <w:tr w:rsidR="00670722" w:rsidRPr="00B27DE4" w14:paraId="3336581B" w14:textId="77777777" w:rsidTr="00E71E82">
                    <w:trPr>
                      <w:trHeight w:val="479"/>
                    </w:trPr>
                    <w:tc>
                      <w:tcPr>
                        <w:tcW w:w="2998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09F00881" w14:textId="77777777" w:rsidR="00670722" w:rsidRPr="00803302" w:rsidRDefault="00670722" w:rsidP="00670722">
                        <w:pPr>
                          <w:spacing w:line="360" w:lineRule="auto"/>
                          <w:rPr>
                            <w:rFonts w:ascii="Arial" w:eastAsia="Cambria" w:hAnsi="Arial" w:cs="Arial"/>
                            <w:bCs/>
                            <w:sz w:val="20"/>
                            <w:szCs w:val="20"/>
                          </w:rPr>
                        </w:pPr>
                        <w:r w:rsidRPr="00803302">
                          <w:rPr>
                            <w:rFonts w:ascii="Arial" w:eastAsia="Cambria" w:hAnsi="Arial" w:cs="Arial"/>
                            <w:bCs/>
                            <w:sz w:val="20"/>
                            <w:szCs w:val="20"/>
                          </w:rPr>
                          <w:t>Opracowanie materiałów dydaktycznych do tematu</w:t>
                        </w:r>
                      </w:p>
                    </w:tc>
                    <w:tc>
                      <w:tcPr>
                        <w:tcW w:w="3260" w:type="dxa"/>
                        <w:gridSpan w:val="2"/>
                        <w:tcBorders>
                          <w:bottom w:val="nil"/>
                        </w:tcBorders>
                        <w:shd w:val="clear" w:color="auto" w:fill="auto"/>
                        <w:vAlign w:val="center"/>
                      </w:tcPr>
                      <w:p w14:paraId="5882F1C3" w14:textId="77777777" w:rsidR="00670722" w:rsidRDefault="00670722" w:rsidP="00670722">
                        <w:pPr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985" w:type="dxa"/>
                        <w:shd w:val="clear" w:color="auto" w:fill="auto"/>
                      </w:tcPr>
                      <w:p w14:paraId="3281A8D2" w14:textId="77777777" w:rsidR="00670722" w:rsidRPr="00255F30" w:rsidRDefault="00670722" w:rsidP="00670722">
                        <w:pPr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  <w:tr w:rsidR="00670722" w:rsidRPr="00B27DE4" w14:paraId="48CD50C5" w14:textId="77777777" w:rsidTr="00E71E82">
                    <w:trPr>
                      <w:gridBefore w:val="3"/>
                      <w:wBefore w:w="6258" w:type="dxa"/>
                      <w:trHeight w:val="479"/>
                    </w:trPr>
                    <w:tc>
                      <w:tcPr>
                        <w:tcW w:w="1985" w:type="dxa"/>
                        <w:shd w:val="clear" w:color="auto" w:fill="auto"/>
                      </w:tcPr>
                      <w:p w14:paraId="46DED927" w14:textId="77777777" w:rsidR="00670722" w:rsidRDefault="00670722" w:rsidP="00670722">
                        <w:pPr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RAZEM</w:t>
                        </w:r>
                      </w:p>
                      <w:p w14:paraId="6E3D82BC" w14:textId="77777777" w:rsidR="00670722" w:rsidRPr="00255F30" w:rsidRDefault="00670722" w:rsidP="00670722">
                        <w:pPr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</w:tbl>
                <w:p w14:paraId="24C37FBC" w14:textId="77777777" w:rsidR="004E6C5B" w:rsidRDefault="004E6C5B" w:rsidP="00762343">
                  <w:pPr>
                    <w:pStyle w:val="Akapitzlist"/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adjustRightInd w:val="0"/>
                    <w:ind w:left="447" w:right="-1"/>
                    <w:textAlignment w:val="baseline"/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</w:pPr>
                </w:p>
                <w:p w14:paraId="7FD31C74" w14:textId="77777777" w:rsidR="006C78CB" w:rsidRDefault="006C78CB" w:rsidP="00762343">
                  <w:pPr>
                    <w:pStyle w:val="Akapitzlist"/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adjustRightInd w:val="0"/>
                    <w:ind w:left="447" w:right="-1"/>
                    <w:textAlignment w:val="baseline"/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</w:pPr>
                </w:p>
                <w:p w14:paraId="4818AB2A" w14:textId="30FC6FB1" w:rsidR="006C78CB" w:rsidRPr="00B820DF" w:rsidRDefault="006C78CB" w:rsidP="006C78CB">
                  <w:pPr>
                    <w:spacing w:before="120" w:line="360" w:lineRule="auto"/>
                    <w:ind w:left="26" w:hanging="26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820D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Oświadczam, że Ekspertem wyznaczonym do realizacji zamówienia w Części </w:t>
                  </w:r>
                  <w:r w:rsidR="00E8651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II</w:t>
                  </w:r>
                  <w:r w:rsidRPr="00B820D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jest: </w:t>
                  </w:r>
                  <w:r w:rsidRPr="00B820DF">
                    <w:rPr>
                      <w:rFonts w:ascii="Arial" w:hAnsi="Arial" w:cs="Arial"/>
                      <w:b/>
                      <w:sz w:val="22"/>
                      <w:szCs w:val="22"/>
                    </w:rPr>
                    <w:t>p.</w:t>
                  </w:r>
                  <w:r w:rsidRPr="00B820D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………………………………………</w:t>
                  </w:r>
                </w:p>
                <w:p w14:paraId="43E31180" w14:textId="77777777" w:rsidR="006C78CB" w:rsidRDefault="006C78CB" w:rsidP="00762343">
                  <w:pPr>
                    <w:pStyle w:val="Akapitzlist"/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adjustRightInd w:val="0"/>
                    <w:ind w:left="447" w:right="-1"/>
                    <w:textAlignment w:val="baseline"/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</w:pPr>
                </w:p>
                <w:p w14:paraId="54AE91B5" w14:textId="77777777" w:rsidR="006C78CB" w:rsidRPr="00AE2623" w:rsidRDefault="006C78CB" w:rsidP="00762343">
                  <w:pPr>
                    <w:pStyle w:val="Akapitzlist"/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adjustRightInd w:val="0"/>
                    <w:ind w:left="447" w:right="-1"/>
                    <w:textAlignment w:val="baseline"/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</w:pPr>
                </w:p>
                <w:p w14:paraId="239D48D3" w14:textId="2EDD26B7" w:rsidR="00762343" w:rsidRDefault="00762343" w:rsidP="00B820DF">
                  <w:pPr>
                    <w:pStyle w:val="Akapitzlist"/>
                    <w:widowControl w:val="0"/>
                    <w:numPr>
                      <w:ilvl w:val="0"/>
                      <w:numId w:val="53"/>
                    </w:numPr>
                    <w:shd w:val="clear" w:color="auto" w:fill="FFFFFF"/>
                    <w:overflowPunct w:val="0"/>
                    <w:autoSpaceDE w:val="0"/>
                    <w:autoSpaceDN w:val="0"/>
                    <w:adjustRightInd w:val="0"/>
                    <w:ind w:right="-1"/>
                    <w:textAlignment w:val="baseline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</w:rPr>
                    <w:t>Pozacenowe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</w:rPr>
                    <w:t xml:space="preserve"> kryteria oceny ofert</w:t>
                  </w:r>
                </w:p>
                <w:p w14:paraId="789C4615" w14:textId="77777777" w:rsidR="00136173" w:rsidRDefault="00136173" w:rsidP="00A54E56">
                  <w:pPr>
                    <w:spacing w:line="360" w:lineRule="auto"/>
                    <w:ind w:left="284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14:paraId="790BDFAE" w14:textId="5921F194" w:rsidR="00FE4A69" w:rsidRDefault="00FE4A69" w:rsidP="00B820DF">
                  <w:pPr>
                    <w:pStyle w:val="Akapitzlist"/>
                    <w:numPr>
                      <w:ilvl w:val="1"/>
                      <w:numId w:val="53"/>
                    </w:numPr>
                    <w:overflowPunct w:val="0"/>
                    <w:autoSpaceDE w:val="0"/>
                    <w:autoSpaceDN w:val="0"/>
                    <w:adjustRightInd w:val="0"/>
                    <w:ind w:left="447" w:hanging="425"/>
                    <w:textAlignment w:val="baseline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Posiadany stopień/tytuł naukowy</w:t>
                  </w:r>
                </w:p>
                <w:p w14:paraId="555BF337" w14:textId="77777777" w:rsidR="00FE4A69" w:rsidRDefault="00FE4A69" w:rsidP="00FE4A69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b/>
                    </w:rPr>
                  </w:pPr>
                </w:p>
                <w:tbl>
                  <w:tblPr>
                    <w:tblStyle w:val="Tabela-Siatka"/>
                    <w:tblW w:w="0" w:type="auto"/>
                    <w:tblInd w:w="106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78"/>
                    <w:gridCol w:w="1134"/>
                  </w:tblGrid>
                  <w:tr w:rsidR="00FE4A69" w14:paraId="05C83BB6" w14:textId="77777777" w:rsidTr="006C78CB">
                    <w:trPr>
                      <w:trHeight w:val="479"/>
                    </w:trPr>
                    <w:tc>
                      <w:tcPr>
                        <w:tcW w:w="3078" w:type="dxa"/>
                        <w:vAlign w:val="center"/>
                      </w:tcPr>
                      <w:p w14:paraId="0C981169" w14:textId="77777777" w:rsidR="00FE4A69" w:rsidRPr="006C78CB" w:rsidRDefault="00FE4A69" w:rsidP="00FE4A69">
                        <w:pPr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C78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Stopień naukowy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40E0A935" w14:textId="77777777" w:rsidR="00FE4A69" w:rsidRPr="006C78CB" w:rsidRDefault="00FE4A69" w:rsidP="00FE4A69">
                        <w:pPr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C78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</w:tr>
                  <w:tr w:rsidR="00FE4A69" w14:paraId="1BA57B80" w14:textId="77777777" w:rsidTr="006C78CB">
                    <w:tc>
                      <w:tcPr>
                        <w:tcW w:w="3078" w:type="dxa"/>
                        <w:vAlign w:val="center"/>
                      </w:tcPr>
                      <w:p w14:paraId="6DA76658" w14:textId="77777777" w:rsidR="00FE4A69" w:rsidRPr="006C78CB" w:rsidRDefault="00FE4A69" w:rsidP="00FE4A69">
                        <w:pPr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C78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Doktor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4A0E24C5" w14:textId="77777777" w:rsidR="00FE4A69" w:rsidRPr="006C78CB" w:rsidRDefault="00FE4A69" w:rsidP="00FE4A69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E4A69" w14:paraId="057B9289" w14:textId="77777777" w:rsidTr="006C78CB">
                    <w:tc>
                      <w:tcPr>
                        <w:tcW w:w="3078" w:type="dxa"/>
                        <w:vAlign w:val="center"/>
                      </w:tcPr>
                      <w:p w14:paraId="367FA07D" w14:textId="77777777" w:rsidR="00FE4A69" w:rsidRPr="006C78CB" w:rsidRDefault="00FE4A69" w:rsidP="00FE4A69">
                        <w:pPr>
                          <w:pStyle w:val="Akapitzlist"/>
                          <w:ind w:left="510" w:hanging="372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C78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Doktor habilitowany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593C9DB8" w14:textId="77777777" w:rsidR="00FE4A69" w:rsidRPr="006C78CB" w:rsidRDefault="00FE4A69" w:rsidP="00FE4A69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E4A69" w14:paraId="0E88DE3D" w14:textId="77777777" w:rsidTr="006C78CB">
                    <w:tc>
                      <w:tcPr>
                        <w:tcW w:w="3078" w:type="dxa"/>
                        <w:vAlign w:val="center"/>
                      </w:tcPr>
                      <w:p w14:paraId="70B13A74" w14:textId="77777777" w:rsidR="00FE4A69" w:rsidRPr="006C78CB" w:rsidRDefault="00FE4A69" w:rsidP="00FE4A69">
                        <w:pPr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C78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Profesor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5A1C662E" w14:textId="77777777" w:rsidR="00FE4A69" w:rsidRPr="006C78CB" w:rsidRDefault="00FE4A69" w:rsidP="00FE4A69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F070D5A" w14:textId="77777777" w:rsidR="00FE4A69" w:rsidRPr="00AE2623" w:rsidRDefault="00FE4A69" w:rsidP="00FE4A69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  <w:p w14:paraId="34B693E5" w14:textId="541C565B" w:rsidR="00FE4A69" w:rsidRPr="009D7BFC" w:rsidRDefault="00FE4A69" w:rsidP="00FE4A69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</w:rPr>
                  </w:pPr>
                  <w:r w:rsidRPr="009D7BFC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Należy wpisać „X” w ostatniej kolumnie przy najwyższym posiadanym stopniu/tytule naukowym.</w:t>
                  </w:r>
                  <w:r w:rsidR="009D7BFC" w:rsidRPr="009D7BFC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 xml:space="preserve"> </w:t>
                  </w:r>
                  <w:r w:rsidRPr="009D7BFC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Należy wybrać tylko jeden stopień/tytuł naukowy</w:t>
                  </w:r>
                </w:p>
                <w:p w14:paraId="0729A591" w14:textId="77777777" w:rsidR="00FE4A69" w:rsidRPr="00FE4A69" w:rsidRDefault="00FE4A69" w:rsidP="00FE4A69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ind w:left="447"/>
                    <w:textAlignment w:val="baseline"/>
                    <w:rPr>
                      <w:rFonts w:ascii="Arial" w:hAnsi="Arial" w:cs="Arial"/>
                      <w:b/>
                    </w:rPr>
                  </w:pPr>
                </w:p>
                <w:p w14:paraId="26623BDF" w14:textId="40F386DC" w:rsidR="00E15A1A" w:rsidRPr="00E15A1A" w:rsidRDefault="00FE4A69" w:rsidP="00B820DF">
                  <w:pPr>
                    <w:pStyle w:val="Akapitzlist"/>
                    <w:numPr>
                      <w:ilvl w:val="1"/>
                      <w:numId w:val="53"/>
                    </w:numPr>
                    <w:overflowPunct w:val="0"/>
                    <w:autoSpaceDE w:val="0"/>
                    <w:autoSpaceDN w:val="0"/>
                    <w:adjustRightInd w:val="0"/>
                    <w:ind w:left="447" w:hanging="425"/>
                    <w:textAlignment w:val="baseline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D</w:t>
                  </w:r>
                  <w:r w:rsidR="00086696" w:rsidRPr="00086696">
                    <w:rPr>
                      <w:rFonts w:ascii="Arial" w:hAnsi="Arial" w:cs="Arial"/>
                      <w:b/>
                      <w:bCs/>
                    </w:rPr>
                    <w:t>oświadczeni</w:t>
                  </w:r>
                  <w:r>
                    <w:rPr>
                      <w:rFonts w:ascii="Arial" w:hAnsi="Arial" w:cs="Arial"/>
                      <w:b/>
                      <w:bCs/>
                    </w:rPr>
                    <w:t>e</w:t>
                  </w:r>
                  <w:r w:rsidR="007C3CD6">
                    <w:rPr>
                      <w:rFonts w:ascii="Arial" w:hAnsi="Arial" w:cs="Arial"/>
                      <w:b/>
                      <w:bCs/>
                    </w:rPr>
                    <w:t xml:space="preserve"> E</w:t>
                  </w:r>
                  <w:r w:rsidR="006606D1">
                    <w:rPr>
                      <w:rFonts w:ascii="Arial" w:hAnsi="Arial" w:cs="Arial"/>
                      <w:b/>
                      <w:bCs/>
                    </w:rPr>
                    <w:t>ks</w:t>
                  </w:r>
                  <w:r w:rsidR="007C3CD6">
                    <w:rPr>
                      <w:rFonts w:ascii="Arial" w:hAnsi="Arial" w:cs="Arial"/>
                      <w:b/>
                      <w:bCs/>
                    </w:rPr>
                    <w:t>perta</w:t>
                  </w:r>
                  <w:r w:rsidR="00086696" w:rsidRPr="00086696">
                    <w:rPr>
                      <w:rFonts w:ascii="Arial" w:hAnsi="Arial" w:cs="Arial"/>
                      <w:b/>
                      <w:bCs/>
                    </w:rPr>
                    <w:t xml:space="preserve"> w zakresie dydaktyki </w:t>
                  </w:r>
                  <w:r w:rsidR="009D7BFC">
                    <w:rPr>
                      <w:rFonts w:ascii="Arial" w:hAnsi="Arial" w:cs="Arial"/>
                      <w:b/>
                      <w:bCs/>
                    </w:rPr>
                    <w:t>w obszarze</w:t>
                  </w:r>
                  <w:r w:rsidR="00086696" w:rsidRPr="00086696">
                    <w:rPr>
                      <w:rFonts w:ascii="Arial" w:hAnsi="Arial" w:cs="Arial"/>
                      <w:b/>
                      <w:bCs/>
                    </w:rPr>
                    <w:t xml:space="preserve"> przedmiotu zamówienia</w:t>
                  </w:r>
                </w:p>
                <w:p w14:paraId="16CA4127" w14:textId="77777777" w:rsidR="00136173" w:rsidRPr="00AE2623" w:rsidRDefault="00136173" w:rsidP="00A54E56">
                  <w:pPr>
                    <w:spacing w:line="360" w:lineRule="auto"/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ela-Siatka"/>
                    <w:tblW w:w="0" w:type="auto"/>
                    <w:tblInd w:w="106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0"/>
                    <w:gridCol w:w="1175"/>
                  </w:tblGrid>
                  <w:tr w:rsidR="00086696" w14:paraId="105BFCD3" w14:textId="77777777" w:rsidTr="006C78CB">
                    <w:trPr>
                      <w:trHeight w:val="433"/>
                    </w:trPr>
                    <w:tc>
                      <w:tcPr>
                        <w:tcW w:w="2470" w:type="dxa"/>
                        <w:vAlign w:val="center"/>
                      </w:tcPr>
                      <w:p w14:paraId="35666231" w14:textId="77777777" w:rsidR="00086696" w:rsidRPr="006C78CB" w:rsidRDefault="00086696" w:rsidP="00086696">
                        <w:pPr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C78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Liczba lat doświadczenia</w:t>
                        </w:r>
                      </w:p>
                    </w:tc>
                    <w:tc>
                      <w:tcPr>
                        <w:tcW w:w="1175" w:type="dxa"/>
                        <w:vAlign w:val="center"/>
                      </w:tcPr>
                      <w:p w14:paraId="33D1BD68" w14:textId="5DB692DF" w:rsidR="00086696" w:rsidRPr="006C78CB" w:rsidRDefault="00962CC8" w:rsidP="00086696">
                        <w:pPr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C78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</w:tr>
                  <w:tr w:rsidR="00086696" w14:paraId="12AAB37B" w14:textId="77777777" w:rsidTr="006C78CB">
                    <w:tc>
                      <w:tcPr>
                        <w:tcW w:w="2470" w:type="dxa"/>
                        <w:vAlign w:val="center"/>
                      </w:tcPr>
                      <w:p w14:paraId="33FEED6A" w14:textId="77777777" w:rsidR="00086696" w:rsidRPr="006C78CB" w:rsidRDefault="00086696" w:rsidP="00962CC8">
                        <w:pPr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C78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5-10 lat</w:t>
                        </w:r>
                      </w:p>
                    </w:tc>
                    <w:tc>
                      <w:tcPr>
                        <w:tcW w:w="1175" w:type="dxa"/>
                        <w:vAlign w:val="center"/>
                      </w:tcPr>
                      <w:p w14:paraId="55E6CF47" w14:textId="77777777" w:rsidR="00086696" w:rsidRPr="006C78CB" w:rsidRDefault="00086696" w:rsidP="00086696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86696" w14:paraId="385B2678" w14:textId="77777777" w:rsidTr="006C78CB">
                    <w:tc>
                      <w:tcPr>
                        <w:tcW w:w="2470" w:type="dxa"/>
                        <w:vAlign w:val="center"/>
                      </w:tcPr>
                      <w:p w14:paraId="39B4439C" w14:textId="3F96ABBF" w:rsidR="00086696" w:rsidRPr="006C78CB" w:rsidRDefault="00086696" w:rsidP="00962CC8">
                        <w:pPr>
                          <w:pStyle w:val="Akapitzlist"/>
                          <w:ind w:left="510" w:hanging="510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C78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9D7BFC" w:rsidRPr="006C78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Pr="006C78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  <w:r w:rsidR="00E8651C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  <w:r w:rsidRPr="006C78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lat</w:t>
                        </w:r>
                      </w:p>
                    </w:tc>
                    <w:tc>
                      <w:tcPr>
                        <w:tcW w:w="1175" w:type="dxa"/>
                        <w:vAlign w:val="center"/>
                      </w:tcPr>
                      <w:p w14:paraId="53928DEA" w14:textId="77777777" w:rsidR="00086696" w:rsidRPr="006C78CB" w:rsidRDefault="00086696" w:rsidP="00086696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86696" w14:paraId="4F406DEF" w14:textId="77777777" w:rsidTr="006C78CB">
                    <w:tc>
                      <w:tcPr>
                        <w:tcW w:w="2470" w:type="dxa"/>
                        <w:vAlign w:val="center"/>
                      </w:tcPr>
                      <w:p w14:paraId="1BDFA8FB" w14:textId="479213D7" w:rsidR="00086696" w:rsidRPr="006C78CB" w:rsidRDefault="00086696" w:rsidP="00962CC8">
                        <w:pPr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C78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20 lat i więcej</w:t>
                        </w:r>
                      </w:p>
                    </w:tc>
                    <w:tc>
                      <w:tcPr>
                        <w:tcW w:w="1175" w:type="dxa"/>
                        <w:vAlign w:val="center"/>
                      </w:tcPr>
                      <w:p w14:paraId="6E62616C" w14:textId="77777777" w:rsidR="00086696" w:rsidRPr="006C78CB" w:rsidRDefault="00086696" w:rsidP="00086696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D124EE5" w14:textId="0D865DE4" w:rsidR="005E1128" w:rsidRPr="009D7BFC" w:rsidRDefault="005E1128" w:rsidP="00AE2623">
                  <w:pPr>
                    <w:pStyle w:val="Akapitzlist"/>
                    <w:widowControl w:val="0"/>
                    <w:shd w:val="clear" w:color="auto" w:fill="FFFFFF" w:themeFill="background1"/>
                    <w:spacing w:before="240" w:line="276" w:lineRule="auto"/>
                    <w:ind w:left="0" w:firstLine="40"/>
                    <w:contextualSpacing w:val="0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9D7BFC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 xml:space="preserve">Należy wpisać „X” w ostatniej kolumnie przy </w:t>
                  </w:r>
                  <w:r w:rsidR="009D7BFC" w:rsidRPr="009D7BFC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posiadanym</w:t>
                  </w:r>
                  <w:r w:rsidRPr="009D7BFC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 xml:space="preserve"> </w:t>
                  </w:r>
                  <w:r w:rsidR="000C49BB" w:rsidRPr="009D7BFC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doświadczeniu</w:t>
                  </w:r>
                  <w:r w:rsidRPr="009D7BFC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.</w:t>
                  </w:r>
                  <w:r w:rsidR="009D7BFC" w:rsidRPr="009D7BFC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 xml:space="preserve"> </w:t>
                  </w:r>
                  <w:r w:rsidRPr="009D7BFC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Należy wybrać tylko</w:t>
                  </w:r>
                  <w:r w:rsidR="007C3CD6" w:rsidRPr="009D7BFC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 xml:space="preserve"> 1</w:t>
                  </w:r>
                  <w:r w:rsidRPr="009D7BFC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 xml:space="preserve"> </w:t>
                  </w:r>
                  <w:r w:rsidR="00962CC8" w:rsidRPr="009D7BFC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przedział</w:t>
                  </w:r>
                  <w:r w:rsidRPr="009D7BFC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.</w:t>
                  </w:r>
                </w:p>
                <w:p w14:paraId="7C6C50E4" w14:textId="77777777" w:rsidR="00962CC8" w:rsidRPr="00AE2623" w:rsidRDefault="00962CC8" w:rsidP="005E1128">
                  <w:pPr>
                    <w:spacing w:line="360" w:lineRule="auto"/>
                    <w:rPr>
                      <w:sz w:val="10"/>
                      <w:szCs w:val="10"/>
                    </w:rPr>
                  </w:pPr>
                </w:p>
                <w:p w14:paraId="04EEA18D" w14:textId="44DB01A2" w:rsidR="005E1128" w:rsidRPr="00E15A1A" w:rsidRDefault="005E1128" w:rsidP="00B820DF">
                  <w:pPr>
                    <w:pStyle w:val="Akapitzlist"/>
                    <w:numPr>
                      <w:ilvl w:val="1"/>
                      <w:numId w:val="53"/>
                    </w:numPr>
                    <w:overflowPunct w:val="0"/>
                    <w:autoSpaceDE w:val="0"/>
                    <w:autoSpaceDN w:val="0"/>
                    <w:adjustRightInd w:val="0"/>
                    <w:ind w:left="447" w:hanging="425"/>
                    <w:textAlignment w:val="baseline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Wskaźnik </w:t>
                  </w:r>
                  <w:r w:rsidR="006C78CB">
                    <w:rPr>
                      <w:rFonts w:ascii="Arial" w:hAnsi="Arial" w:cs="Arial"/>
                      <w:b/>
                      <w:bCs/>
                    </w:rPr>
                    <w:t xml:space="preserve">Indeksu </w:t>
                  </w:r>
                  <w:r w:rsidR="00C479E9">
                    <w:rPr>
                      <w:rFonts w:ascii="Arial" w:hAnsi="Arial" w:cs="Arial"/>
                      <w:b/>
                      <w:bCs/>
                    </w:rPr>
                    <w:t>Hirscha</w:t>
                  </w:r>
                </w:p>
                <w:p w14:paraId="087450AA" w14:textId="77777777" w:rsidR="00086696" w:rsidRDefault="00086696" w:rsidP="00962CC8">
                  <w:pPr>
                    <w:spacing w:line="360" w:lineRule="auto"/>
                  </w:pPr>
                </w:p>
                <w:tbl>
                  <w:tblPr>
                    <w:tblStyle w:val="Tabela-Siatka"/>
                    <w:tblW w:w="0" w:type="auto"/>
                    <w:tblInd w:w="106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78"/>
                    <w:gridCol w:w="1134"/>
                  </w:tblGrid>
                  <w:tr w:rsidR="00962CC8" w14:paraId="74DAAA9C" w14:textId="77777777" w:rsidTr="006C78CB">
                    <w:trPr>
                      <w:trHeight w:val="317"/>
                    </w:trPr>
                    <w:tc>
                      <w:tcPr>
                        <w:tcW w:w="3078" w:type="dxa"/>
                        <w:vAlign w:val="center"/>
                      </w:tcPr>
                      <w:p w14:paraId="1780D333" w14:textId="333FB364" w:rsidR="00962CC8" w:rsidRPr="006C78CB" w:rsidRDefault="00962CC8" w:rsidP="00962CC8">
                        <w:pPr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C78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Wartość wskaźnika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44330885" w14:textId="77777777" w:rsidR="00962CC8" w:rsidRPr="006C78CB" w:rsidRDefault="00962CC8" w:rsidP="00962CC8">
                        <w:pPr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C78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</w:tr>
                  <w:tr w:rsidR="006C78CB" w14:paraId="14FABD61" w14:textId="77777777" w:rsidTr="006C78CB">
                    <w:tc>
                      <w:tcPr>
                        <w:tcW w:w="3078" w:type="dxa"/>
                        <w:vAlign w:val="center"/>
                      </w:tcPr>
                      <w:p w14:paraId="03D009C7" w14:textId="0E69F137" w:rsidR="006C78CB" w:rsidRPr="006C78CB" w:rsidRDefault="006C78CB" w:rsidP="006C78CB">
                        <w:pPr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C78C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Poniżej 10 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5F13C85F" w14:textId="5F55A640" w:rsidR="006C78CB" w:rsidRPr="006C78CB" w:rsidRDefault="006C78CB" w:rsidP="006C78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C78CB" w14:paraId="151730BA" w14:textId="77777777" w:rsidTr="006C78CB">
                    <w:tc>
                      <w:tcPr>
                        <w:tcW w:w="3078" w:type="dxa"/>
                        <w:vAlign w:val="center"/>
                      </w:tcPr>
                      <w:p w14:paraId="723FF60C" w14:textId="7127AAF0" w:rsidR="006C78CB" w:rsidRPr="006C78CB" w:rsidRDefault="006C78CB" w:rsidP="006C78CB">
                        <w:pPr>
                          <w:pStyle w:val="Akapitzlist"/>
                          <w:ind w:left="510" w:hanging="372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C78C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10-20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1ACF12F6" w14:textId="73D7D3FE" w:rsidR="006C78CB" w:rsidRPr="006C78CB" w:rsidRDefault="006C78CB" w:rsidP="006C78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C78CB" w14:paraId="4FACFD07" w14:textId="77777777" w:rsidTr="006C78CB">
                    <w:tc>
                      <w:tcPr>
                        <w:tcW w:w="3078" w:type="dxa"/>
                        <w:vAlign w:val="center"/>
                      </w:tcPr>
                      <w:p w14:paraId="35B4FC61" w14:textId="385DF339" w:rsidR="006C78CB" w:rsidRPr="006C78CB" w:rsidRDefault="006C78CB" w:rsidP="006C78CB">
                        <w:pPr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C78C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21-30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7B42E08A" w14:textId="39ECA2F2" w:rsidR="006C78CB" w:rsidRPr="006C78CB" w:rsidRDefault="006C78CB" w:rsidP="006C78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C78CB" w14:paraId="454D8A12" w14:textId="77777777" w:rsidTr="006C78CB">
                    <w:tc>
                      <w:tcPr>
                        <w:tcW w:w="3078" w:type="dxa"/>
                        <w:vAlign w:val="center"/>
                      </w:tcPr>
                      <w:p w14:paraId="257456B1" w14:textId="3F4AB351" w:rsidR="006C78CB" w:rsidRPr="006C78CB" w:rsidRDefault="006C78CB" w:rsidP="006C78C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C78C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Powyżej 3</w:t>
                        </w:r>
                        <w:r w:rsidR="00E8651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7B2E966B" w14:textId="4633F881" w:rsidR="006C78CB" w:rsidRPr="006C78CB" w:rsidRDefault="006C78CB" w:rsidP="006C78CB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DA917FE" w14:textId="5F0EAED3" w:rsidR="00962CC8" w:rsidRPr="009D7BFC" w:rsidRDefault="00962CC8" w:rsidP="00962CC8">
                  <w:pPr>
                    <w:pStyle w:val="Akapitzlist"/>
                    <w:widowControl w:val="0"/>
                    <w:shd w:val="clear" w:color="auto" w:fill="FFFFFF" w:themeFill="background1"/>
                    <w:spacing w:before="240" w:line="276" w:lineRule="auto"/>
                    <w:ind w:left="357"/>
                    <w:contextualSpacing w:val="0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9D7BFC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Należy wpisać „X” w ostatniej kolumnie przy deklarowan</w:t>
                  </w:r>
                  <w:r w:rsidR="007C3CD6" w:rsidRPr="009D7BFC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ej wartości</w:t>
                  </w:r>
                  <w:r w:rsidRPr="009D7BFC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 xml:space="preserve"> wskaźnik</w:t>
                  </w:r>
                  <w:r w:rsidR="007C3CD6" w:rsidRPr="009D7BFC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a</w:t>
                  </w:r>
                  <w:r w:rsidRPr="009D7BFC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.</w:t>
                  </w:r>
                  <w:r w:rsidRPr="009D7BFC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br/>
                    <w:t>Należy wybrać tylko jedn</w:t>
                  </w:r>
                  <w:r w:rsidR="007C3CD6" w:rsidRPr="009D7BFC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ą</w:t>
                  </w:r>
                  <w:r w:rsidRPr="009D7BFC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 xml:space="preserve"> </w:t>
                  </w:r>
                  <w:r w:rsidR="007C3CD6" w:rsidRPr="009D7BFC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wartość</w:t>
                  </w:r>
                  <w:r w:rsidR="00AE2623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/przedział</w:t>
                  </w:r>
                  <w:r w:rsidRPr="009D7BFC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.</w:t>
                  </w:r>
                </w:p>
                <w:p w14:paraId="77BB5E35" w14:textId="77777777" w:rsidR="00E27A9B" w:rsidRDefault="00E27A9B" w:rsidP="00962CC8">
                  <w:pPr>
                    <w:spacing w:line="360" w:lineRule="auto"/>
                    <w:rPr>
                      <w:color w:val="FF0000"/>
                    </w:rPr>
                  </w:pPr>
                </w:p>
                <w:p w14:paraId="344C9127" w14:textId="77777777" w:rsidR="006C78CB" w:rsidRPr="006C78CB" w:rsidRDefault="006C78CB" w:rsidP="006C78CB">
                  <w:pPr>
                    <w:spacing w:line="276" w:lineRule="auto"/>
                    <w:rPr>
                      <w:rFonts w:ascii="Arial" w:hAnsi="Arial" w:cs="Arial"/>
                      <w:bCs/>
                      <w:color w:val="FF0000"/>
                      <w:sz w:val="22"/>
                      <w:szCs w:val="22"/>
                      <w:lang w:val="x-none"/>
                    </w:rPr>
                  </w:pPr>
                  <w:r w:rsidRPr="006C78CB">
                    <w:rPr>
                      <w:rFonts w:ascii="Arial" w:hAnsi="Arial" w:cs="Arial"/>
                      <w:bCs/>
                      <w:color w:val="FF0000"/>
                      <w:sz w:val="22"/>
                      <w:szCs w:val="22"/>
                      <w:lang w:val="x-none"/>
                    </w:rPr>
                    <w:t xml:space="preserve">Podane przez wykonawcę dane dotyczące publikacji zostaną zweryfikowane na stronie </w:t>
                  </w:r>
                  <w:proofErr w:type="spellStart"/>
                  <w:r w:rsidRPr="006C78CB">
                    <w:rPr>
                      <w:rFonts w:ascii="Arial" w:hAnsi="Arial" w:cs="Arial"/>
                      <w:bCs/>
                      <w:color w:val="FF0000"/>
                      <w:sz w:val="22"/>
                      <w:szCs w:val="22"/>
                      <w:lang w:val="x-none"/>
                    </w:rPr>
                    <w:t>Scopus</w:t>
                  </w:r>
                  <w:proofErr w:type="spellEnd"/>
                  <w:r w:rsidRPr="006C78CB">
                    <w:rPr>
                      <w:rFonts w:ascii="Arial" w:hAnsi="Arial" w:cs="Arial"/>
                      <w:bCs/>
                      <w:color w:val="FF0000"/>
                      <w:sz w:val="22"/>
                      <w:szCs w:val="22"/>
                      <w:lang w:val="x-none"/>
                    </w:rPr>
                    <w:t xml:space="preserve"> – </w:t>
                  </w:r>
                  <w:proofErr w:type="spellStart"/>
                  <w:r w:rsidRPr="006C78CB">
                    <w:rPr>
                      <w:rFonts w:ascii="Arial" w:hAnsi="Arial" w:cs="Arial"/>
                      <w:bCs/>
                      <w:color w:val="FF0000"/>
                      <w:sz w:val="22"/>
                      <w:szCs w:val="22"/>
                      <w:lang w:val="x-none"/>
                    </w:rPr>
                    <w:t>Document</w:t>
                  </w:r>
                  <w:proofErr w:type="spellEnd"/>
                  <w:r w:rsidRPr="006C78CB">
                    <w:rPr>
                      <w:rFonts w:ascii="Arial" w:hAnsi="Arial" w:cs="Arial"/>
                      <w:bCs/>
                      <w:color w:val="FF0000"/>
                      <w:sz w:val="22"/>
                      <w:szCs w:val="22"/>
                      <w:lang w:val="x-none"/>
                    </w:rPr>
                    <w:t xml:space="preserve"> </w:t>
                  </w:r>
                  <w:proofErr w:type="spellStart"/>
                  <w:r w:rsidRPr="006C78CB">
                    <w:rPr>
                      <w:rFonts w:ascii="Arial" w:hAnsi="Arial" w:cs="Arial"/>
                      <w:bCs/>
                      <w:color w:val="FF0000"/>
                      <w:sz w:val="22"/>
                      <w:szCs w:val="22"/>
                      <w:lang w:val="x-none"/>
                    </w:rPr>
                    <w:t>search</w:t>
                  </w:r>
                  <w:proofErr w:type="spellEnd"/>
                </w:p>
                <w:p w14:paraId="4922E2BB" w14:textId="1215E219" w:rsidR="00086696" w:rsidRPr="006C78CB" w:rsidRDefault="006C78CB" w:rsidP="006C78CB">
                  <w:pPr>
                    <w:spacing w:line="276" w:lineRule="auto"/>
                    <w:rPr>
                      <w:rFonts w:ascii="Arial" w:hAnsi="Arial" w:cs="Arial"/>
                      <w:bCs/>
                      <w:lang w:val="x-none"/>
                    </w:rPr>
                  </w:pPr>
                  <w:r w:rsidRPr="006C78CB">
                    <w:rPr>
                      <w:rFonts w:ascii="Arial" w:hAnsi="Arial" w:cs="Arial"/>
                      <w:bCs/>
                      <w:sz w:val="22"/>
                      <w:szCs w:val="22"/>
                      <w:lang w:val="x-none"/>
                    </w:rPr>
                    <w:t xml:space="preserve">W przypadku osób, które nie występują w bazie </w:t>
                  </w:r>
                  <w:proofErr w:type="spellStart"/>
                  <w:r w:rsidRPr="006C78CB">
                    <w:rPr>
                      <w:rFonts w:ascii="Arial" w:hAnsi="Arial" w:cs="Arial"/>
                      <w:bCs/>
                      <w:sz w:val="22"/>
                      <w:szCs w:val="22"/>
                      <w:lang w:val="x-none"/>
                    </w:rPr>
                    <w:t>Scopus</w:t>
                  </w:r>
                  <w:proofErr w:type="spellEnd"/>
                  <w:r w:rsidRPr="006C78CB">
                    <w:rPr>
                      <w:rFonts w:ascii="Arial" w:hAnsi="Arial" w:cs="Arial"/>
                      <w:bCs/>
                      <w:sz w:val="22"/>
                      <w:szCs w:val="22"/>
                      <w:lang w:val="x-none"/>
                    </w:rPr>
                    <w:t xml:space="preserve">, wykonawca otrzyma “0” punktów 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x-none"/>
                    </w:rPr>
                    <w:br/>
                  </w:r>
                  <w:r w:rsidRPr="006C78CB">
                    <w:rPr>
                      <w:rFonts w:ascii="Arial" w:hAnsi="Arial" w:cs="Arial"/>
                      <w:bCs/>
                      <w:sz w:val="22"/>
                      <w:szCs w:val="22"/>
                      <w:lang w:val="x-none"/>
                    </w:rPr>
                    <w:t>w tym kryterium.</w:t>
                  </w:r>
                </w:p>
              </w:tc>
            </w:tr>
          </w:tbl>
          <w:p w14:paraId="5369A8F9" w14:textId="77777777" w:rsidR="00136173" w:rsidRPr="009616D6" w:rsidRDefault="00136173" w:rsidP="00A54E5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FF0000"/>
                <w:u w:val="single"/>
              </w:rPr>
            </w:pPr>
          </w:p>
        </w:tc>
      </w:tr>
      <w:tr w:rsidR="00136173" w:rsidRPr="007105DB" w14:paraId="1F0D5883" w14:textId="77777777" w:rsidTr="00A54E56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49963" w14:textId="77777777" w:rsidR="00136173" w:rsidRPr="007105DB" w:rsidRDefault="00136173" w:rsidP="00B820DF">
            <w:pPr>
              <w:pStyle w:val="Akapitzlist"/>
              <w:widowControl w:val="0"/>
              <w:numPr>
                <w:ilvl w:val="0"/>
                <w:numId w:val="53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left="306" w:right="-1" w:hanging="284"/>
              <w:textAlignment w:val="baseline"/>
              <w:rPr>
                <w:rFonts w:ascii="Arial" w:hAnsi="Arial" w:cs="Arial"/>
                <w:bCs/>
              </w:rPr>
            </w:pPr>
            <w:r w:rsidRPr="007105DB">
              <w:rPr>
                <w:rFonts w:ascii="Arial" w:hAnsi="Arial" w:cs="Arial"/>
                <w:bCs/>
              </w:rPr>
              <w:lastRenderedPageBreak/>
              <w:t>Zapoznałem się z specyfikacją warunków zamówienia (SWZ) oraz innymi dokumentami zamówienia oraz zdobyłem wszelkie konieczne informacje do właściwego przygotowania oferty. Przyjmuję przekazane dokumenty bez zastrzeżeń i zobowiązuję się do wykonania przedmiotu zamówienia zgodnie z warunkami w nich zawartymi.</w:t>
            </w:r>
          </w:p>
        </w:tc>
      </w:tr>
      <w:tr w:rsidR="00136173" w:rsidRPr="007105DB" w14:paraId="70D59EEC" w14:textId="77777777" w:rsidTr="00A54E56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0E8F4" w14:textId="77777777" w:rsidR="00136173" w:rsidRPr="007105DB" w:rsidRDefault="00136173" w:rsidP="00B820DF">
            <w:pPr>
              <w:pStyle w:val="Akapitzlist"/>
              <w:numPr>
                <w:ilvl w:val="0"/>
                <w:numId w:val="53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left="306" w:hanging="284"/>
              <w:jc w:val="both"/>
              <w:textAlignment w:val="baseline"/>
              <w:rPr>
                <w:rFonts w:ascii="Arial" w:hAnsi="Arial" w:cs="Arial"/>
                <w:bCs/>
                <w:lang w:eastAsia="ar-SA"/>
              </w:rPr>
            </w:pPr>
            <w:r w:rsidRPr="007105DB">
              <w:rPr>
                <w:rFonts w:ascii="Arial" w:hAnsi="Arial" w:cs="Arial"/>
                <w:bCs/>
                <w:lang w:eastAsia="ar-SA"/>
              </w:rPr>
              <w:t>Zobowiązuję się w przypadku wyboru mojej oferty do zawarcia umowy na określonych w SWZ warunkach w miejscu i terminie wyznaczonym przez Zamawiającego.</w:t>
            </w:r>
          </w:p>
        </w:tc>
      </w:tr>
      <w:tr w:rsidR="00136173" w:rsidRPr="007105DB" w14:paraId="555D890F" w14:textId="77777777" w:rsidTr="00A54E56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EAC1C" w14:textId="77777777" w:rsidR="00136173" w:rsidRPr="007105DB" w:rsidRDefault="00136173" w:rsidP="00B820DF">
            <w:pPr>
              <w:pStyle w:val="Akapitzlist"/>
              <w:numPr>
                <w:ilvl w:val="0"/>
                <w:numId w:val="53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left="306" w:hanging="273"/>
              <w:jc w:val="both"/>
              <w:textAlignment w:val="baseline"/>
              <w:rPr>
                <w:rFonts w:ascii="Arial" w:hAnsi="Arial" w:cs="Arial"/>
                <w:bCs/>
              </w:rPr>
            </w:pPr>
            <w:r w:rsidRPr="007105DB">
              <w:rPr>
                <w:rFonts w:ascii="Arial" w:hAnsi="Arial" w:cs="Arial"/>
                <w:bCs/>
              </w:rPr>
              <w:t>Oświadczam, że uważam się za związanego niniejszą ofertą na okres wskazany w SWZ.</w:t>
            </w:r>
          </w:p>
        </w:tc>
      </w:tr>
      <w:tr w:rsidR="00136173" w:rsidRPr="007105DB" w14:paraId="36734866" w14:textId="77777777" w:rsidTr="00A54E56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FEAF5" w14:textId="764AD624" w:rsidR="00136173" w:rsidRPr="007105DB" w:rsidRDefault="00136173" w:rsidP="00B820DF">
            <w:pPr>
              <w:pStyle w:val="Akapitzlist"/>
              <w:numPr>
                <w:ilvl w:val="0"/>
                <w:numId w:val="53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before="120" w:line="276" w:lineRule="auto"/>
              <w:ind w:left="306" w:hanging="306"/>
              <w:textAlignment w:val="baseline"/>
              <w:rPr>
                <w:rFonts w:ascii="Arial" w:hAnsi="Arial" w:cs="Arial"/>
                <w:bCs/>
              </w:rPr>
            </w:pPr>
            <w:r w:rsidRPr="007105DB">
              <w:rPr>
                <w:rFonts w:ascii="Arial" w:hAnsi="Arial" w:cs="Arial"/>
                <w:bCs/>
              </w:rPr>
              <w:t>Oświadczam, że wybór mojej oferty prowadzić będzie do powstania u Zamawiającego obowiązku podatkowego zgodnie z ustawą z dnia 11 marca 2004 r. o podatku od towarów i usług (Dz. U. z 202</w:t>
            </w:r>
            <w:r w:rsidR="005E1128">
              <w:rPr>
                <w:rFonts w:ascii="Arial" w:hAnsi="Arial" w:cs="Arial"/>
                <w:bCs/>
              </w:rPr>
              <w:t>4</w:t>
            </w:r>
            <w:r w:rsidRPr="007105DB">
              <w:rPr>
                <w:rFonts w:ascii="Arial" w:hAnsi="Arial" w:cs="Arial"/>
                <w:bCs/>
              </w:rPr>
              <w:t xml:space="preserve"> r. poz. </w:t>
            </w:r>
            <w:r w:rsidR="005E1128">
              <w:rPr>
                <w:rFonts w:ascii="Arial" w:hAnsi="Arial" w:cs="Arial"/>
                <w:bCs/>
              </w:rPr>
              <w:t>361</w:t>
            </w:r>
            <w:r w:rsidRPr="007105DB">
              <w:rPr>
                <w:rFonts w:ascii="Arial" w:hAnsi="Arial" w:cs="Arial"/>
                <w:bCs/>
              </w:rPr>
              <w:t xml:space="preserve">, z </w:t>
            </w:r>
            <w:proofErr w:type="spellStart"/>
            <w:r w:rsidRPr="007105DB">
              <w:rPr>
                <w:rFonts w:ascii="Arial" w:hAnsi="Arial" w:cs="Arial"/>
                <w:bCs/>
              </w:rPr>
              <w:t>późn</w:t>
            </w:r>
            <w:proofErr w:type="spellEnd"/>
            <w:r w:rsidRPr="007105DB">
              <w:rPr>
                <w:rFonts w:ascii="Arial" w:hAnsi="Arial" w:cs="Arial"/>
                <w:bCs/>
              </w:rPr>
              <w:t>. zm. )</w:t>
            </w:r>
            <w:r w:rsidRPr="007105DB">
              <w:rPr>
                <w:rStyle w:val="Odwoanieprzypisudolnego"/>
                <w:rFonts w:ascii="Arial" w:hAnsi="Arial" w:cs="Arial"/>
                <w:bCs/>
              </w:rPr>
              <w:footnoteReference w:id="1"/>
            </w:r>
            <w:r w:rsidRPr="007105DB">
              <w:rPr>
                <w:rFonts w:ascii="Arial" w:hAnsi="Arial" w:cs="Arial"/>
                <w:bCs/>
              </w:rPr>
              <w:t xml:space="preserve"> </w:t>
            </w:r>
          </w:p>
          <w:p w14:paraId="7AC558B2" w14:textId="77777777" w:rsidR="00136173" w:rsidRPr="007105DB" w:rsidRDefault="00136173" w:rsidP="00A54E56">
            <w:pPr>
              <w:shd w:val="clear" w:color="auto" w:fill="FFFFFF"/>
              <w:tabs>
                <w:tab w:val="left" w:pos="284"/>
              </w:tabs>
              <w:spacing w:before="120"/>
              <w:jc w:val="center"/>
              <w:rPr>
                <w:rFonts w:ascii="Arial" w:hAnsi="Arial" w:cs="Arial"/>
                <w:bCs/>
              </w:rPr>
            </w:pPr>
            <w:r w:rsidRPr="007105DB">
              <w:rPr>
                <w:rFonts w:ascii="Arial" w:hAnsi="Arial" w:cs="Arial"/>
                <w:bCs/>
              </w:rPr>
              <w:t>TAK/NIE* (zaznacz właściwe),</w:t>
            </w:r>
          </w:p>
          <w:p w14:paraId="7FE89E7F" w14:textId="77777777" w:rsidR="00136173" w:rsidRPr="007105DB" w:rsidRDefault="00136173" w:rsidP="00A54E56">
            <w:pPr>
              <w:shd w:val="clear" w:color="auto" w:fill="FFFFFF"/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bCs/>
              </w:rPr>
            </w:pPr>
            <w:r w:rsidRPr="007105DB">
              <w:rPr>
                <w:rFonts w:ascii="Arial" w:hAnsi="Arial" w:cs="Arial"/>
                <w:bCs/>
              </w:rPr>
              <w:t>w przypadku udzielenia odpowiedzi TAK wykonawca podaje:</w:t>
            </w:r>
          </w:p>
          <w:p w14:paraId="1A1563B4" w14:textId="77777777" w:rsidR="00136173" w:rsidRPr="007105DB" w:rsidRDefault="00136173" w:rsidP="00136173">
            <w:pPr>
              <w:pStyle w:val="Akapitzlist"/>
              <w:numPr>
                <w:ilvl w:val="0"/>
                <w:numId w:val="43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before="60" w:line="276" w:lineRule="auto"/>
              <w:ind w:left="306" w:hanging="306"/>
              <w:jc w:val="both"/>
              <w:textAlignment w:val="baseline"/>
              <w:rPr>
                <w:rFonts w:ascii="Arial" w:hAnsi="Arial" w:cs="Arial"/>
                <w:bCs/>
              </w:rPr>
            </w:pPr>
            <w:r w:rsidRPr="007105DB">
              <w:rPr>
                <w:rFonts w:ascii="Arial" w:hAnsi="Arial" w:cs="Arial"/>
                <w:bCs/>
              </w:rPr>
              <w:t>nazwę (rodzaju) towaru lub usługi, których dostawa lub świadczenie będą prowadziły do powstania obowiązku podatkowego ………………….;</w:t>
            </w:r>
          </w:p>
          <w:p w14:paraId="419EA3B7" w14:textId="77777777" w:rsidR="00136173" w:rsidRPr="007105DB" w:rsidRDefault="00136173" w:rsidP="00136173">
            <w:pPr>
              <w:pStyle w:val="Akapitzlist"/>
              <w:numPr>
                <w:ilvl w:val="0"/>
                <w:numId w:val="43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before="60" w:line="276" w:lineRule="auto"/>
              <w:ind w:left="306" w:hanging="284"/>
              <w:jc w:val="both"/>
              <w:textAlignment w:val="baseline"/>
              <w:rPr>
                <w:rFonts w:ascii="Arial" w:hAnsi="Arial" w:cs="Arial"/>
                <w:bCs/>
              </w:rPr>
            </w:pPr>
            <w:r w:rsidRPr="007105DB">
              <w:rPr>
                <w:rFonts w:ascii="Arial" w:hAnsi="Arial" w:cs="Arial"/>
                <w:bCs/>
              </w:rPr>
              <w:t>wartość towaru lub usługi objętego obowiązkiem podatkowym Zamawiającego, bez kwoty podatku …………………….;</w:t>
            </w:r>
          </w:p>
          <w:p w14:paraId="7DFB8D93" w14:textId="77777777" w:rsidR="00136173" w:rsidRPr="007105DB" w:rsidRDefault="00136173" w:rsidP="00136173">
            <w:pPr>
              <w:pStyle w:val="Akapitzlist"/>
              <w:numPr>
                <w:ilvl w:val="0"/>
                <w:numId w:val="43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before="60" w:line="276" w:lineRule="auto"/>
              <w:ind w:left="306" w:hanging="284"/>
              <w:jc w:val="both"/>
              <w:textAlignment w:val="baseline"/>
              <w:rPr>
                <w:rFonts w:ascii="Arial" w:hAnsi="Arial" w:cs="Arial"/>
                <w:bCs/>
              </w:rPr>
            </w:pPr>
            <w:r w:rsidRPr="007105DB">
              <w:rPr>
                <w:rFonts w:ascii="Arial" w:hAnsi="Arial" w:cs="Arial"/>
                <w:bCs/>
              </w:rPr>
              <w:t>stawkę podatku od towarów i usług, która zgodnie z wiedzą wykonawcy, będzie miała zastosowanie …………</w:t>
            </w:r>
          </w:p>
        </w:tc>
      </w:tr>
      <w:tr w:rsidR="00136173" w:rsidRPr="007105DB" w14:paraId="10F3F890" w14:textId="77777777" w:rsidTr="00333541">
        <w:trPr>
          <w:trHeight w:val="72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D3E9A" w14:textId="5B968E4B" w:rsidR="00136173" w:rsidRPr="007105DB" w:rsidRDefault="00136173" w:rsidP="00B820DF">
            <w:pPr>
              <w:pStyle w:val="Akapitzlist"/>
              <w:numPr>
                <w:ilvl w:val="0"/>
                <w:numId w:val="53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left="306" w:hanging="284"/>
              <w:jc w:val="both"/>
              <w:textAlignment w:val="baseline"/>
              <w:rPr>
                <w:rFonts w:ascii="Arial" w:hAnsi="Arial" w:cs="Arial"/>
                <w:bCs/>
              </w:rPr>
            </w:pPr>
            <w:r w:rsidRPr="007105DB">
              <w:rPr>
                <w:rFonts w:ascii="Arial" w:hAnsi="Arial" w:cs="Arial"/>
                <w:bCs/>
              </w:rPr>
              <w:t xml:space="preserve">Oświadczam, że wypełniłem obowiązki informacyjne przewidziane w art. 13 lub art. 14 RODO tj. rozporządzenia Parlamentu Europejskiego i Rady (UE) 2016/679 z dnia </w:t>
            </w:r>
            <w:r w:rsidRPr="007105DB">
              <w:rPr>
                <w:rFonts w:ascii="Arial" w:hAnsi="Arial" w:cs="Arial"/>
                <w:bCs/>
              </w:rPr>
              <w:lastRenderedPageBreak/>
              <w:t xml:space="preserve">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     </w:t>
            </w:r>
          </w:p>
          <w:p w14:paraId="34479A13" w14:textId="77777777" w:rsidR="00136173" w:rsidRPr="007105DB" w:rsidRDefault="00136173" w:rsidP="00A54E56">
            <w:pPr>
              <w:pStyle w:val="Akapitzlist"/>
              <w:shd w:val="clear" w:color="auto" w:fill="FFFFFF"/>
              <w:spacing w:line="276" w:lineRule="auto"/>
              <w:ind w:left="306"/>
              <w:jc w:val="both"/>
              <w:rPr>
                <w:rFonts w:ascii="Arial" w:hAnsi="Arial" w:cs="Arial"/>
                <w:bCs/>
              </w:rPr>
            </w:pPr>
          </w:p>
          <w:p w14:paraId="39EE95C2" w14:textId="77777777" w:rsidR="00136173" w:rsidRPr="007105DB" w:rsidRDefault="00136173" w:rsidP="005E1128">
            <w:pPr>
              <w:widowControl w:val="0"/>
              <w:shd w:val="clear" w:color="auto" w:fill="FFFFFF"/>
              <w:tabs>
                <w:tab w:val="left" w:pos="0"/>
                <w:tab w:val="left" w:pos="502"/>
              </w:tabs>
              <w:rPr>
                <w:rFonts w:ascii="Arial" w:hAnsi="Arial" w:cs="Arial"/>
                <w:bCs/>
              </w:rPr>
            </w:pPr>
            <w:r w:rsidRPr="007105DB">
              <w:rPr>
                <w:rFonts w:ascii="Arial" w:hAnsi="Arial" w:cs="Arial"/>
                <w:bCs/>
                <w:i/>
                <w:iCs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      </w:r>
            <w:r w:rsidRPr="007105DB">
              <w:rPr>
                <w:rFonts w:ascii="Arial" w:hAnsi="Arial" w:cs="Arial"/>
                <w:bCs/>
              </w:rPr>
              <w:t xml:space="preserve">.                     </w:t>
            </w:r>
          </w:p>
        </w:tc>
      </w:tr>
      <w:tr w:rsidR="00136173" w:rsidRPr="007105DB" w14:paraId="0988FE05" w14:textId="77777777" w:rsidTr="00A54E56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371EB" w14:textId="106960E7" w:rsidR="00136173" w:rsidRPr="007105DB" w:rsidRDefault="00136173" w:rsidP="00B820DF">
            <w:pPr>
              <w:pStyle w:val="Akapitzlist"/>
              <w:widowControl w:val="0"/>
              <w:numPr>
                <w:ilvl w:val="0"/>
                <w:numId w:val="53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left="277" w:hanging="277"/>
              <w:textAlignment w:val="baseline"/>
              <w:rPr>
                <w:rFonts w:ascii="Arial" w:hAnsi="Arial" w:cs="Arial"/>
                <w:bCs/>
              </w:rPr>
            </w:pPr>
            <w:r w:rsidRPr="007105DB">
              <w:rPr>
                <w:rFonts w:ascii="Arial" w:hAnsi="Arial" w:cs="Arial"/>
                <w:bCs/>
              </w:rPr>
              <w:lastRenderedPageBreak/>
              <w:t>Oświadczam, że przekazana w odrębnym pliku część oferty stanowi tajemnicę przedsiębiorstwa w rozumieniu art. 11 ustawy z dnia 16 kwietnia 1993 r. o zwalczaniu nieuczciwej konkurencji (Dz. U. 202</w:t>
            </w:r>
            <w:r w:rsidR="002F361A">
              <w:rPr>
                <w:rFonts w:ascii="Arial" w:hAnsi="Arial" w:cs="Arial"/>
                <w:bCs/>
              </w:rPr>
              <w:t>2</w:t>
            </w:r>
            <w:r w:rsidRPr="007105DB">
              <w:rPr>
                <w:rFonts w:ascii="Arial" w:hAnsi="Arial" w:cs="Arial"/>
                <w:bCs/>
              </w:rPr>
              <w:t xml:space="preserve"> r. poz. 1</w:t>
            </w:r>
            <w:r w:rsidR="002F361A">
              <w:rPr>
                <w:rFonts w:ascii="Arial" w:hAnsi="Arial" w:cs="Arial"/>
                <w:bCs/>
              </w:rPr>
              <w:t>23</w:t>
            </w:r>
            <w:r w:rsidRPr="007105DB">
              <w:rPr>
                <w:rFonts w:ascii="Arial" w:hAnsi="Arial" w:cs="Arial"/>
                <w:bCs/>
              </w:rPr>
              <w:t xml:space="preserve">3 z </w:t>
            </w:r>
            <w:proofErr w:type="spellStart"/>
            <w:r w:rsidRPr="007105DB">
              <w:rPr>
                <w:rFonts w:ascii="Arial" w:hAnsi="Arial" w:cs="Arial"/>
                <w:bCs/>
              </w:rPr>
              <w:t>późn</w:t>
            </w:r>
            <w:proofErr w:type="spellEnd"/>
            <w:r w:rsidRPr="007105DB">
              <w:rPr>
                <w:rFonts w:ascii="Arial" w:hAnsi="Arial" w:cs="Arial"/>
                <w:bCs/>
              </w:rPr>
              <w:t xml:space="preserve">. zm.). Zastrzegam, że informacje te nie mogą być udostępniane oraz wykazuję, iż zastrzeżone informacje stanowią tajemnicę przedsiębiorstwa. </w:t>
            </w:r>
          </w:p>
          <w:p w14:paraId="05863AC3" w14:textId="77777777" w:rsidR="00136173" w:rsidRPr="007105DB" w:rsidRDefault="00136173" w:rsidP="00A54E56">
            <w:pPr>
              <w:widowControl w:val="0"/>
              <w:shd w:val="clear" w:color="auto" w:fill="FFFFFF"/>
              <w:tabs>
                <w:tab w:val="left" w:pos="0"/>
                <w:tab w:val="left" w:pos="502"/>
              </w:tabs>
              <w:jc w:val="both"/>
              <w:rPr>
                <w:rFonts w:ascii="Arial" w:hAnsi="Arial" w:cs="Arial"/>
                <w:bCs/>
              </w:rPr>
            </w:pPr>
            <w:r w:rsidRPr="007105DB">
              <w:rPr>
                <w:rFonts w:ascii="Arial" w:hAnsi="Arial" w:cs="Arial"/>
                <w:bCs/>
                <w:i/>
                <w:iCs/>
                <w:color w:val="FF0000"/>
              </w:rPr>
              <w:t>(uzasadnienie należy dołączyć do oferty)</w:t>
            </w:r>
          </w:p>
        </w:tc>
      </w:tr>
      <w:tr w:rsidR="00136173" w:rsidRPr="007105DB" w14:paraId="681B3A5E" w14:textId="77777777" w:rsidTr="00A54E56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5BB9D" w14:textId="77777777" w:rsidR="00136173" w:rsidRPr="007105DB" w:rsidRDefault="00136173" w:rsidP="00B820DF">
            <w:pPr>
              <w:pStyle w:val="Akapitzlist"/>
              <w:widowControl w:val="0"/>
              <w:numPr>
                <w:ilvl w:val="0"/>
                <w:numId w:val="53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left="302" w:hanging="302"/>
              <w:textAlignment w:val="baseline"/>
              <w:rPr>
                <w:rFonts w:ascii="Arial" w:hAnsi="Arial" w:cs="Arial"/>
                <w:bCs/>
              </w:rPr>
            </w:pPr>
            <w:r w:rsidRPr="007105DB">
              <w:rPr>
                <w:rFonts w:ascii="Arial" w:hAnsi="Arial" w:cs="Arial"/>
                <w:bCs/>
              </w:rPr>
              <w:t>Przekazuję dane umożliwiające dostęp do dokumentów potwierdzających umocowanie do reprezentowania wykonawcy (takie jak np. odpis lub informacja z Krajowego Rejestru Sądowego, Centralnej Ewidencji i Informacji o Działalności Gospodarczej lub innego właściwego rejestru) …………</w:t>
            </w:r>
          </w:p>
          <w:p w14:paraId="107B5FE9" w14:textId="77777777" w:rsidR="00136173" w:rsidRPr="007105DB" w:rsidRDefault="00136173" w:rsidP="00A54E56">
            <w:pPr>
              <w:widowControl w:val="0"/>
              <w:shd w:val="clear" w:color="auto" w:fill="FFFFFF"/>
              <w:tabs>
                <w:tab w:val="left" w:pos="0"/>
                <w:tab w:val="left" w:pos="502"/>
              </w:tabs>
              <w:jc w:val="both"/>
              <w:rPr>
                <w:rFonts w:ascii="Arial" w:hAnsi="Arial" w:cs="Arial"/>
                <w:bCs/>
              </w:rPr>
            </w:pPr>
            <w:r w:rsidRPr="007105DB">
              <w:rPr>
                <w:rFonts w:ascii="Arial" w:hAnsi="Arial" w:cs="Arial"/>
                <w:bCs/>
                <w:i/>
                <w:iCs/>
                <w:color w:val="FF0000"/>
              </w:rPr>
              <w:t>(dotyczy tylko bezpłatnych i ogólnodostępnych baz danych w przypadku nie podania danych umożliwiających dostęp do dokumentów potwierdzających umocowanie do reprezentowania wykonawcy, wykonawca załącza do oferty te dokumenty)</w:t>
            </w:r>
          </w:p>
        </w:tc>
      </w:tr>
      <w:tr w:rsidR="00136173" w:rsidRPr="007105DB" w14:paraId="5DEF1519" w14:textId="77777777" w:rsidTr="00A54E56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B2859" w14:textId="77777777" w:rsidR="00136173" w:rsidRPr="007105DB" w:rsidRDefault="00136173" w:rsidP="00B820DF">
            <w:pPr>
              <w:pStyle w:val="Akapitzlist"/>
              <w:widowControl w:val="0"/>
              <w:numPr>
                <w:ilvl w:val="0"/>
                <w:numId w:val="53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left="419" w:hanging="419"/>
              <w:jc w:val="both"/>
              <w:textAlignment w:val="baseline"/>
              <w:rPr>
                <w:rFonts w:ascii="Arial" w:hAnsi="Arial" w:cs="Arial"/>
                <w:bCs/>
              </w:rPr>
            </w:pPr>
            <w:r w:rsidRPr="007105DB">
              <w:rPr>
                <w:rFonts w:ascii="Arial" w:hAnsi="Arial" w:cs="Arial"/>
                <w:bCs/>
              </w:rPr>
              <w:t xml:space="preserve">Pełnomocnik w przypadku składania oferty </w:t>
            </w:r>
            <w:r w:rsidRPr="007105DB">
              <w:rPr>
                <w:rFonts w:ascii="Arial" w:hAnsi="Arial" w:cs="Arial"/>
                <w:bCs/>
                <w:lang w:val="cs-CZ"/>
              </w:rPr>
              <w:t xml:space="preserve">wspólnej </w:t>
            </w:r>
            <w:r w:rsidRPr="007105DB">
              <w:rPr>
                <w:rFonts w:ascii="Arial" w:hAnsi="Arial" w:cs="Arial"/>
                <w:bCs/>
                <w:i/>
                <w:iCs/>
                <w:color w:val="FF0000"/>
              </w:rPr>
              <w:t>(jeżeli dotyczy):</w:t>
            </w:r>
          </w:p>
          <w:p w14:paraId="1667D65F" w14:textId="77777777" w:rsidR="00136173" w:rsidRPr="004A7894" w:rsidRDefault="00136173" w:rsidP="00A54E56">
            <w:pPr>
              <w:shd w:val="clear" w:color="auto" w:fill="FFFFFF"/>
              <w:ind w:left="283" w:hanging="283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897ADB1" w14:textId="77777777" w:rsidR="00136173" w:rsidRPr="007105DB" w:rsidRDefault="00136173" w:rsidP="00A54E56">
            <w:pPr>
              <w:shd w:val="clear" w:color="auto" w:fill="FFFFFF"/>
              <w:ind w:left="283" w:hanging="283"/>
              <w:jc w:val="both"/>
              <w:rPr>
                <w:rFonts w:ascii="Arial" w:hAnsi="Arial" w:cs="Arial"/>
                <w:bCs/>
              </w:rPr>
            </w:pPr>
            <w:r w:rsidRPr="007105DB">
              <w:rPr>
                <w:rFonts w:ascii="Arial" w:hAnsi="Arial" w:cs="Arial"/>
                <w:bCs/>
              </w:rPr>
              <w:t>Nazwisko, imię ...................................................................................................</w:t>
            </w:r>
          </w:p>
        </w:tc>
      </w:tr>
      <w:tr w:rsidR="00136173" w:rsidRPr="007105DB" w14:paraId="5453D277" w14:textId="77777777" w:rsidTr="00A54E56">
        <w:trPr>
          <w:trHeight w:val="106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949F5" w14:textId="77777777" w:rsidR="00136173" w:rsidRPr="007105DB" w:rsidRDefault="00136173" w:rsidP="00B820DF">
            <w:pPr>
              <w:pStyle w:val="Akapitzlist"/>
              <w:numPr>
                <w:ilvl w:val="0"/>
                <w:numId w:val="53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bCs/>
              </w:rPr>
            </w:pPr>
            <w:r w:rsidRPr="007105DB">
              <w:rPr>
                <w:rFonts w:ascii="Arial" w:hAnsi="Arial" w:cs="Arial"/>
                <w:bCs/>
              </w:rPr>
              <w:t>Do niniejszego formularza oferty dołączono następujące dokumenty  :</w:t>
            </w:r>
          </w:p>
          <w:p w14:paraId="576708BB" w14:textId="77777777" w:rsidR="00136173" w:rsidRPr="007105DB" w:rsidRDefault="00136173" w:rsidP="00A54E56">
            <w:pPr>
              <w:shd w:val="clear" w:color="auto" w:fill="FFFFFF"/>
              <w:ind w:left="360"/>
              <w:jc w:val="both"/>
              <w:rPr>
                <w:rFonts w:ascii="Arial" w:hAnsi="Arial" w:cs="Arial"/>
                <w:bCs/>
              </w:rPr>
            </w:pPr>
            <w:r w:rsidRPr="007105DB">
              <w:rPr>
                <w:rFonts w:ascii="Arial" w:hAnsi="Arial" w:cs="Arial"/>
                <w:bCs/>
              </w:rPr>
              <w:t>1. ………………………………………………………………………………….</w:t>
            </w:r>
          </w:p>
          <w:p w14:paraId="26C6C7C6" w14:textId="77777777" w:rsidR="00136173" w:rsidRPr="007105DB" w:rsidRDefault="00136173" w:rsidP="00A54E56">
            <w:pPr>
              <w:shd w:val="clear" w:color="auto" w:fill="FFFFFF"/>
              <w:ind w:left="360"/>
              <w:jc w:val="both"/>
              <w:rPr>
                <w:rFonts w:ascii="Arial" w:hAnsi="Arial" w:cs="Arial"/>
                <w:bCs/>
              </w:rPr>
            </w:pPr>
            <w:r w:rsidRPr="007105DB">
              <w:rPr>
                <w:rFonts w:ascii="Arial" w:hAnsi="Arial" w:cs="Arial"/>
                <w:bCs/>
              </w:rPr>
              <w:t>2. ………………………………………………………………………………….</w:t>
            </w:r>
          </w:p>
          <w:p w14:paraId="32EAC89A" w14:textId="77777777" w:rsidR="00136173" w:rsidRPr="007105DB" w:rsidRDefault="00136173" w:rsidP="00A54E56">
            <w:pPr>
              <w:shd w:val="clear" w:color="auto" w:fill="FFFFFF"/>
              <w:ind w:left="360"/>
              <w:jc w:val="both"/>
              <w:rPr>
                <w:rFonts w:ascii="Arial" w:hAnsi="Arial" w:cs="Arial"/>
                <w:bCs/>
              </w:rPr>
            </w:pPr>
            <w:r w:rsidRPr="007105DB">
              <w:rPr>
                <w:rFonts w:ascii="Arial" w:hAnsi="Arial" w:cs="Arial"/>
                <w:bCs/>
              </w:rPr>
              <w:t>3. ………………………………………………………………………………….</w:t>
            </w:r>
          </w:p>
          <w:p w14:paraId="741E9555" w14:textId="77777777" w:rsidR="00136173" w:rsidRPr="007105DB" w:rsidRDefault="00136173" w:rsidP="00A54E56">
            <w:pPr>
              <w:shd w:val="clear" w:color="auto" w:fill="FFFFFF"/>
              <w:ind w:left="360"/>
              <w:jc w:val="both"/>
              <w:rPr>
                <w:rFonts w:ascii="Arial" w:hAnsi="Arial" w:cs="Arial"/>
                <w:bCs/>
              </w:rPr>
            </w:pPr>
            <w:r w:rsidRPr="007105DB">
              <w:rPr>
                <w:rFonts w:ascii="Arial" w:hAnsi="Arial" w:cs="Arial"/>
                <w:bCs/>
              </w:rPr>
              <w:t>4. ………………………………………………………………………………….</w:t>
            </w:r>
          </w:p>
        </w:tc>
      </w:tr>
    </w:tbl>
    <w:p w14:paraId="2EBE1159" w14:textId="77777777" w:rsidR="00136173" w:rsidRPr="00FE1138" w:rsidRDefault="00136173" w:rsidP="00136173">
      <w:pPr>
        <w:shd w:val="clear" w:color="auto" w:fill="FFFFFF"/>
        <w:rPr>
          <w:rFonts w:ascii="Arial" w:hAnsi="Arial" w:cs="Arial"/>
          <w:kern w:val="1"/>
          <w:sz w:val="10"/>
          <w:szCs w:val="10"/>
          <w:lang w:eastAsia="zh-CN"/>
        </w:rPr>
      </w:pPr>
    </w:p>
    <w:p w14:paraId="209A13BC" w14:textId="77777777" w:rsidR="00265946" w:rsidRPr="00BD620E" w:rsidRDefault="00265946" w:rsidP="00265946">
      <w:pPr>
        <w:spacing w:line="360" w:lineRule="auto"/>
        <w:ind w:left="-709" w:right="-711"/>
        <w:contextualSpacing/>
        <w:jc w:val="both"/>
        <w:rPr>
          <w:sz w:val="22"/>
          <w:szCs w:val="22"/>
          <w:u w:val="single"/>
        </w:rPr>
      </w:pPr>
    </w:p>
    <w:p w14:paraId="232BA89F" w14:textId="77777777" w:rsidR="004266D2" w:rsidRPr="00265946" w:rsidRDefault="004266D2" w:rsidP="00265946"/>
    <w:sectPr w:rsidR="004266D2" w:rsidRPr="00265946" w:rsidSect="00FD69D7">
      <w:headerReference w:type="default" r:id="rId7"/>
      <w:footerReference w:type="default" r:id="rId8"/>
      <w:type w:val="continuous"/>
      <w:pgSz w:w="12240" w:h="15840"/>
      <w:pgMar w:top="567" w:right="616" w:bottom="680" w:left="1134" w:header="454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B369A" w14:textId="77777777" w:rsidR="00590A9F" w:rsidRDefault="00590A9F" w:rsidP="00C415C2">
      <w:r>
        <w:separator/>
      </w:r>
    </w:p>
  </w:endnote>
  <w:endnote w:type="continuationSeparator" w:id="0">
    <w:p w14:paraId="1D0E2A26" w14:textId="77777777" w:rsidR="00590A9F" w:rsidRDefault="00590A9F" w:rsidP="00C4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A7AC" w14:textId="6AAF2A31" w:rsidR="007672FF" w:rsidRDefault="007672FF" w:rsidP="007672FF">
    <w:pPr>
      <w:tabs>
        <w:tab w:val="center" w:pos="4536"/>
        <w:tab w:val="right" w:pos="9072"/>
        <w:tab w:val="right" w:pos="11624"/>
      </w:tabs>
      <w:spacing w:line="276" w:lineRule="auto"/>
      <w:ind w:right="-1134"/>
      <w:jc w:val="center"/>
      <w:rPr>
        <w:rFonts w:ascii="Cambria" w:eastAsia="Calibri" w:hAnsi="Cambria"/>
        <w:b/>
        <w:noProof/>
        <w:sz w:val="18"/>
        <w:szCs w:val="18"/>
      </w:rPr>
    </w:pPr>
    <w:r>
      <w:rPr>
        <w:rFonts w:ascii="Cambria" w:eastAsia="Calibri" w:hAnsi="Cambria"/>
        <w:b/>
        <w:noProof/>
        <w:sz w:val="18"/>
        <w:szCs w:val="18"/>
      </w:rPr>
      <w:t>Projekt dofinansowany przez Agencję Badań Medycznych na podstawie umowy nr 2023/ABM/06/00016 - 00</w:t>
    </w:r>
  </w:p>
  <w:p w14:paraId="2A33482E" w14:textId="77777777" w:rsidR="007672FF" w:rsidRDefault="007672FF" w:rsidP="007672FF">
    <w:pPr>
      <w:tabs>
        <w:tab w:val="center" w:pos="4536"/>
        <w:tab w:val="right" w:pos="9072"/>
        <w:tab w:val="right" w:pos="11624"/>
      </w:tabs>
      <w:spacing w:line="276" w:lineRule="auto"/>
      <w:ind w:right="-1134"/>
      <w:jc w:val="center"/>
      <w:rPr>
        <w:rFonts w:ascii="Cambria" w:eastAsia="Calibri" w:hAnsi="Cambria"/>
        <w:noProof/>
        <w:sz w:val="16"/>
        <w:szCs w:val="16"/>
      </w:rPr>
    </w:pPr>
    <w:r>
      <w:rPr>
        <w:rFonts w:ascii="Cambria" w:eastAsia="Calibri" w:hAnsi="Cambria"/>
        <w:noProof/>
        <w:sz w:val="16"/>
        <w:szCs w:val="16"/>
      </w:rPr>
      <w:t>Uniwersytet Kardynała Stefana Wyszyńskiego w Warszawie</w:t>
    </w:r>
  </w:p>
  <w:p w14:paraId="0C64C642" w14:textId="77777777" w:rsidR="007672FF" w:rsidRPr="00654E2D" w:rsidRDefault="007672FF" w:rsidP="007672FF">
    <w:pPr>
      <w:tabs>
        <w:tab w:val="center" w:pos="4536"/>
        <w:tab w:val="right" w:pos="9072"/>
        <w:tab w:val="right" w:pos="11624"/>
      </w:tabs>
      <w:spacing w:line="276" w:lineRule="auto"/>
      <w:ind w:right="-1134"/>
      <w:jc w:val="center"/>
      <w:rPr>
        <w:rFonts w:ascii="Cambria" w:eastAsia="Calibri" w:hAnsi="Cambria"/>
        <w:noProof/>
        <w:sz w:val="16"/>
        <w:szCs w:val="16"/>
      </w:rPr>
    </w:pPr>
    <w:r>
      <w:rPr>
        <w:rFonts w:ascii="Cambria" w:eastAsia="Calibri" w:hAnsi="Cambria"/>
        <w:noProof/>
        <w:sz w:val="16"/>
        <w:szCs w:val="16"/>
      </w:rPr>
      <w:t>ul. Dewajtis 5, 01-815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F3C0F" w14:textId="77777777" w:rsidR="00590A9F" w:rsidRDefault="00590A9F" w:rsidP="00C415C2">
      <w:r>
        <w:separator/>
      </w:r>
    </w:p>
  </w:footnote>
  <w:footnote w:type="continuationSeparator" w:id="0">
    <w:p w14:paraId="3DFB77D1" w14:textId="77777777" w:rsidR="00590A9F" w:rsidRDefault="00590A9F" w:rsidP="00C415C2">
      <w:r>
        <w:continuationSeparator/>
      </w:r>
    </w:p>
  </w:footnote>
  <w:footnote w:id="1">
    <w:p w14:paraId="4CAC4F4F" w14:textId="77777777" w:rsidR="00136173" w:rsidRPr="004A7894" w:rsidRDefault="00136173" w:rsidP="00136173">
      <w:pPr>
        <w:pStyle w:val="Tekstprzypisudolnego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4A7894">
        <w:rPr>
          <w:rFonts w:ascii="Calibri" w:hAnsi="Calibri" w:cs="Calibri"/>
        </w:rPr>
        <w:t xml:space="preserve">Art. 225 </w:t>
      </w:r>
      <w:proofErr w:type="spellStart"/>
      <w:r w:rsidRPr="004A7894">
        <w:rPr>
          <w:rFonts w:ascii="Calibri" w:hAnsi="Calibri" w:cs="Calibri"/>
        </w:rPr>
        <w:t>Pzp</w:t>
      </w:r>
      <w:proofErr w:type="spellEnd"/>
      <w:r w:rsidRPr="004A7894">
        <w:rPr>
          <w:rFonts w:ascii="Calibri" w:hAnsi="Calibri" w:cs="Calibri"/>
        </w:rPr>
        <w:t>.</w:t>
      </w:r>
    </w:p>
    <w:p w14:paraId="096B6A96" w14:textId="77777777" w:rsidR="00136173" w:rsidRDefault="00136173" w:rsidP="0013617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9BEA6" w14:textId="6E21678F" w:rsidR="00FD69D7" w:rsidRPr="00436A8A" w:rsidRDefault="00965A62" w:rsidP="00FD69D7">
    <w:pPr>
      <w:tabs>
        <w:tab w:val="center" w:pos="4536"/>
        <w:tab w:val="right" w:pos="9072"/>
      </w:tabs>
      <w:ind w:left="1134" w:right="-142"/>
      <w:jc w:val="center"/>
      <w:rPr>
        <w:rFonts w:ascii="Calibri" w:eastAsia="Calibri" w:hAnsi="Calibri"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251142E" wp14:editId="431EB616">
          <wp:simplePos x="0" y="0"/>
          <wp:positionH relativeFrom="column">
            <wp:posOffset>6109335</wp:posOffset>
          </wp:positionH>
          <wp:positionV relativeFrom="margin">
            <wp:align>center</wp:align>
          </wp:positionV>
          <wp:extent cx="721995" cy="1464310"/>
          <wp:effectExtent l="0" t="0" r="0" b="0"/>
          <wp:wrapNone/>
          <wp:docPr id="1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146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69D7" w:rsidRPr="00FD69D7">
      <w:t xml:space="preserve"> </w:t>
    </w:r>
    <w:sdt>
      <w:sdtPr>
        <w:id w:val="940032929"/>
        <w:docPartObj>
          <w:docPartGallery w:val="Page Numbers (Margins)"/>
          <w:docPartUnique/>
        </w:docPartObj>
      </w:sdtPr>
      <w:sdtEndPr/>
      <w:sdtContent>
        <w:r w:rsidR="00FD69D7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B4C1C49" wp14:editId="41E5F4C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076474638" name="Prostokąt 20764746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39DF3" w14:textId="77777777" w:rsidR="00FD69D7" w:rsidRDefault="00FD69D7" w:rsidP="00FD69D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B4C1C49" id="Prostokąt 2076474638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26B39DF3" w14:textId="77777777" w:rsidR="00FD69D7" w:rsidRDefault="00FD69D7" w:rsidP="00FD69D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D69D7" w:rsidRPr="00436A8A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2DEC9BD0" wp14:editId="69223767">
          <wp:simplePos x="0" y="0"/>
          <wp:positionH relativeFrom="column">
            <wp:posOffset>-433070</wp:posOffset>
          </wp:positionH>
          <wp:positionV relativeFrom="paragraph">
            <wp:posOffset>-97155</wp:posOffset>
          </wp:positionV>
          <wp:extent cx="1243965" cy="523240"/>
          <wp:effectExtent l="0" t="0" r="0" b="0"/>
          <wp:wrapThrough wrapText="bothSides">
            <wp:wrapPolygon edited="0">
              <wp:start x="0" y="0"/>
              <wp:lineTo x="0" y="20447"/>
              <wp:lineTo x="21170" y="20447"/>
              <wp:lineTo x="21170" y="0"/>
              <wp:lineTo x="0" y="0"/>
            </wp:wrapPolygon>
          </wp:wrapThrough>
          <wp:docPr id="1907947336" name="Obraz 2" descr="Obraz zawierający tekst, Czcionka, logo, symbol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123812" name="Obraz 2" descr="Obraz zawierający tekst, Czcionka, logo, symbol&#10;&#10;Opis wygenerowany automatycznie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9D7" w:rsidRPr="00436A8A">
      <w:rPr>
        <w:rFonts w:ascii="Calibri" w:eastAsia="Calibri" w:hAnsi="Calibri"/>
        <w:sz w:val="22"/>
        <w:szCs w:val="22"/>
      </w:rPr>
      <w:t xml:space="preserve">Projekt </w:t>
    </w:r>
    <w:bookmarkStart w:id="2" w:name="_Hlk156481491"/>
    <w:r w:rsidR="00FD69D7" w:rsidRPr="00436A8A">
      <w:rPr>
        <w:rFonts w:ascii="Calibri" w:eastAsia="Calibri" w:hAnsi="Calibri"/>
        <w:sz w:val="22"/>
        <w:szCs w:val="22"/>
      </w:rPr>
      <w:t xml:space="preserve">„Innowacje biomedyczne – studia MBA i studia podyplomowe dla wzmocnienia polskiego rynku ochrony zdrowia – UKSW” </w:t>
    </w:r>
    <w:bookmarkEnd w:id="2"/>
    <w:r w:rsidR="00FD69D7" w:rsidRPr="00436A8A">
      <w:rPr>
        <w:rFonts w:ascii="Calibri" w:eastAsia="Calibri" w:hAnsi="Calibri"/>
        <w:sz w:val="22"/>
        <w:szCs w:val="22"/>
      </w:rPr>
      <w:br/>
      <w:t>nr 2023/ABM/06/00016/P/03</w:t>
    </w:r>
  </w:p>
  <w:p w14:paraId="76F16D05" w14:textId="3B83D340" w:rsidR="00A84ADB" w:rsidRPr="00522AA8" w:rsidRDefault="00A84ADB" w:rsidP="00FD69D7">
    <w:pPr>
      <w:tabs>
        <w:tab w:val="left" w:pos="6521"/>
        <w:tab w:val="right" w:pos="9638"/>
      </w:tabs>
      <w:rPr>
        <w:color w:val="0D0D0D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C89"/>
    <w:multiLevelType w:val="hybridMultilevel"/>
    <w:tmpl w:val="84702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11A5C"/>
    <w:multiLevelType w:val="hybridMultilevel"/>
    <w:tmpl w:val="F99EAC02"/>
    <w:lvl w:ilvl="0" w:tplc="B7A4B7DC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C74DB"/>
    <w:multiLevelType w:val="hybridMultilevel"/>
    <w:tmpl w:val="CB1A40FC"/>
    <w:lvl w:ilvl="0" w:tplc="2EBA05CC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60FF9"/>
    <w:multiLevelType w:val="multilevel"/>
    <w:tmpl w:val="8788D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63A0C2A"/>
    <w:multiLevelType w:val="multilevel"/>
    <w:tmpl w:val="BEC29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7F43F06"/>
    <w:multiLevelType w:val="hybridMultilevel"/>
    <w:tmpl w:val="F5A8E47A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8AD0DFE"/>
    <w:multiLevelType w:val="hybridMultilevel"/>
    <w:tmpl w:val="E2907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F64F8"/>
    <w:multiLevelType w:val="hybridMultilevel"/>
    <w:tmpl w:val="66BC9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43832"/>
    <w:multiLevelType w:val="multilevel"/>
    <w:tmpl w:val="8788D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0F5C6389"/>
    <w:multiLevelType w:val="hybridMultilevel"/>
    <w:tmpl w:val="51CC5C44"/>
    <w:lvl w:ilvl="0" w:tplc="B8BEDCE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683BD5"/>
    <w:multiLevelType w:val="multilevel"/>
    <w:tmpl w:val="0DAE2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B53ED6"/>
    <w:multiLevelType w:val="hybridMultilevel"/>
    <w:tmpl w:val="A5ECC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B47259"/>
    <w:multiLevelType w:val="hybridMultilevel"/>
    <w:tmpl w:val="5112A138"/>
    <w:lvl w:ilvl="0" w:tplc="04EC2D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3C179D0"/>
    <w:multiLevelType w:val="multilevel"/>
    <w:tmpl w:val="0C66FF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157675AA"/>
    <w:multiLevelType w:val="hybridMultilevel"/>
    <w:tmpl w:val="B8C044FE"/>
    <w:lvl w:ilvl="0" w:tplc="AEFA1AA8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716C4E"/>
    <w:multiLevelType w:val="hybridMultilevel"/>
    <w:tmpl w:val="6CF6B9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82D3249"/>
    <w:multiLevelType w:val="multilevel"/>
    <w:tmpl w:val="8788D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1AA90B42"/>
    <w:multiLevelType w:val="hybridMultilevel"/>
    <w:tmpl w:val="4362810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1C162F06"/>
    <w:multiLevelType w:val="multilevel"/>
    <w:tmpl w:val="2800E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1CFD45A8"/>
    <w:multiLevelType w:val="hybridMultilevel"/>
    <w:tmpl w:val="0A26A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246DEA"/>
    <w:multiLevelType w:val="hybridMultilevel"/>
    <w:tmpl w:val="F7B2FC3C"/>
    <w:lvl w:ilvl="0" w:tplc="F482E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744C68"/>
    <w:multiLevelType w:val="hybridMultilevel"/>
    <w:tmpl w:val="F3B03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8726E3"/>
    <w:multiLevelType w:val="hybridMultilevel"/>
    <w:tmpl w:val="5DF03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1F4FDD"/>
    <w:multiLevelType w:val="hybridMultilevel"/>
    <w:tmpl w:val="70F86CD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8AD22D9"/>
    <w:multiLevelType w:val="hybridMultilevel"/>
    <w:tmpl w:val="2B0486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7F74F5"/>
    <w:multiLevelType w:val="hybridMultilevel"/>
    <w:tmpl w:val="A8D2F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EF38C8"/>
    <w:multiLevelType w:val="multilevel"/>
    <w:tmpl w:val="4066EE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23D0256"/>
    <w:multiLevelType w:val="hybridMultilevel"/>
    <w:tmpl w:val="0EBC7E86"/>
    <w:lvl w:ilvl="0" w:tplc="47E80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7E14C9"/>
    <w:multiLevelType w:val="hybridMultilevel"/>
    <w:tmpl w:val="74CC3DE6"/>
    <w:lvl w:ilvl="0" w:tplc="2F12515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53034A8"/>
    <w:multiLevelType w:val="hybridMultilevel"/>
    <w:tmpl w:val="B47A2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B153BD"/>
    <w:multiLevelType w:val="multilevel"/>
    <w:tmpl w:val="0DAE2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B0A2C44"/>
    <w:multiLevelType w:val="hybridMultilevel"/>
    <w:tmpl w:val="5112A138"/>
    <w:lvl w:ilvl="0" w:tplc="04EC2D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E97A88"/>
    <w:multiLevelType w:val="hybridMultilevel"/>
    <w:tmpl w:val="32DCA8B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36D6147"/>
    <w:multiLevelType w:val="multilevel"/>
    <w:tmpl w:val="686E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6D06F90"/>
    <w:multiLevelType w:val="hybridMultilevel"/>
    <w:tmpl w:val="636A5372"/>
    <w:lvl w:ilvl="0" w:tplc="344A8B7A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8FB7B27"/>
    <w:multiLevelType w:val="multilevel"/>
    <w:tmpl w:val="6EA07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491F6080"/>
    <w:multiLevelType w:val="hybridMultilevel"/>
    <w:tmpl w:val="2F52C482"/>
    <w:lvl w:ilvl="0" w:tplc="2C88C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5F571A"/>
    <w:multiLevelType w:val="hybridMultilevel"/>
    <w:tmpl w:val="90E06CF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4C56438C"/>
    <w:multiLevelType w:val="hybridMultilevel"/>
    <w:tmpl w:val="60C6073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4DDE7798"/>
    <w:multiLevelType w:val="hybridMultilevel"/>
    <w:tmpl w:val="503EC4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6153FE"/>
    <w:multiLevelType w:val="hybridMultilevel"/>
    <w:tmpl w:val="D9204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F61E9F"/>
    <w:multiLevelType w:val="multilevel"/>
    <w:tmpl w:val="B7E666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566B215D"/>
    <w:multiLevelType w:val="hybridMultilevel"/>
    <w:tmpl w:val="D542C90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56CA3B5A"/>
    <w:multiLevelType w:val="hybridMultilevel"/>
    <w:tmpl w:val="91EA55EE"/>
    <w:lvl w:ilvl="0" w:tplc="EB386D0A">
      <w:start w:val="1"/>
      <w:numFmt w:val="bullet"/>
      <w:lvlText w:val=""/>
      <w:lvlJc w:val="left"/>
      <w:pPr>
        <w:tabs>
          <w:tab w:val="num" w:pos="852"/>
        </w:tabs>
        <w:ind w:left="720" w:hanging="36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5" w15:restartNumberingAfterBreak="0">
    <w:nsid w:val="57EB235A"/>
    <w:multiLevelType w:val="hybridMultilevel"/>
    <w:tmpl w:val="B9C404A4"/>
    <w:lvl w:ilvl="0" w:tplc="04150001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6" w15:restartNumberingAfterBreak="0">
    <w:nsid w:val="59AE374E"/>
    <w:multiLevelType w:val="multilevel"/>
    <w:tmpl w:val="C0F036CE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698D209D"/>
    <w:multiLevelType w:val="multilevel"/>
    <w:tmpl w:val="8788D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6AB91479"/>
    <w:multiLevelType w:val="hybridMultilevel"/>
    <w:tmpl w:val="488EF2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3C1298"/>
    <w:multiLevelType w:val="hybridMultilevel"/>
    <w:tmpl w:val="A9140646"/>
    <w:lvl w:ilvl="0" w:tplc="A2C85EC8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06643B"/>
    <w:multiLevelType w:val="hybridMultilevel"/>
    <w:tmpl w:val="EF949D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5C31AE"/>
    <w:multiLevelType w:val="multilevel"/>
    <w:tmpl w:val="BEC29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2" w15:restartNumberingAfterBreak="0">
    <w:nsid w:val="76F60252"/>
    <w:multiLevelType w:val="hybridMultilevel"/>
    <w:tmpl w:val="06401FD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67557390">
    <w:abstractNumId w:val="10"/>
  </w:num>
  <w:num w:numId="2" w16cid:durableId="1541740913">
    <w:abstractNumId w:val="30"/>
  </w:num>
  <w:num w:numId="3" w16cid:durableId="910575942">
    <w:abstractNumId w:val="49"/>
  </w:num>
  <w:num w:numId="4" w16cid:durableId="1033650154">
    <w:abstractNumId w:val="48"/>
  </w:num>
  <w:num w:numId="5" w16cid:durableId="242107954">
    <w:abstractNumId w:val="14"/>
  </w:num>
  <w:num w:numId="6" w16cid:durableId="571307441">
    <w:abstractNumId w:val="1"/>
  </w:num>
  <w:num w:numId="7" w16cid:durableId="1283346185">
    <w:abstractNumId w:val="2"/>
  </w:num>
  <w:num w:numId="8" w16cid:durableId="1975255721">
    <w:abstractNumId w:val="27"/>
  </w:num>
  <w:num w:numId="9" w16cid:durableId="307052809">
    <w:abstractNumId w:val="29"/>
  </w:num>
  <w:num w:numId="10" w16cid:durableId="1864705651">
    <w:abstractNumId w:val="46"/>
  </w:num>
  <w:num w:numId="11" w16cid:durableId="1652565501">
    <w:abstractNumId w:val="41"/>
  </w:num>
  <w:num w:numId="12" w16cid:durableId="708341634">
    <w:abstractNumId w:val="9"/>
  </w:num>
  <w:num w:numId="13" w16cid:durableId="1946381959">
    <w:abstractNumId w:val="45"/>
  </w:num>
  <w:num w:numId="14" w16cid:durableId="495077551">
    <w:abstractNumId w:val="44"/>
  </w:num>
  <w:num w:numId="15" w16cid:durableId="1817598995">
    <w:abstractNumId w:val="11"/>
  </w:num>
  <w:num w:numId="16" w16cid:durableId="512648660">
    <w:abstractNumId w:val="19"/>
  </w:num>
  <w:num w:numId="17" w16cid:durableId="1574463083">
    <w:abstractNumId w:val="40"/>
  </w:num>
  <w:num w:numId="18" w16cid:durableId="1021514873">
    <w:abstractNumId w:val="24"/>
  </w:num>
  <w:num w:numId="19" w16cid:durableId="45570156">
    <w:abstractNumId w:val="50"/>
  </w:num>
  <w:num w:numId="20" w16cid:durableId="94443871">
    <w:abstractNumId w:val="28"/>
  </w:num>
  <w:num w:numId="21" w16cid:durableId="1219627767">
    <w:abstractNumId w:val="5"/>
  </w:num>
  <w:num w:numId="22" w16cid:durableId="75589410">
    <w:abstractNumId w:val="6"/>
  </w:num>
  <w:num w:numId="23" w16cid:durableId="516235338">
    <w:abstractNumId w:val="35"/>
  </w:num>
  <w:num w:numId="24" w16cid:durableId="9335784">
    <w:abstractNumId w:val="22"/>
  </w:num>
  <w:num w:numId="25" w16cid:durableId="1730838176">
    <w:abstractNumId w:val="52"/>
  </w:num>
  <w:num w:numId="26" w16cid:durableId="1691182170">
    <w:abstractNumId w:val="39"/>
  </w:num>
  <w:num w:numId="27" w16cid:durableId="1758865776">
    <w:abstractNumId w:val="15"/>
  </w:num>
  <w:num w:numId="28" w16cid:durableId="1317804398">
    <w:abstractNumId w:val="17"/>
  </w:num>
  <w:num w:numId="29" w16cid:durableId="432090552">
    <w:abstractNumId w:val="33"/>
  </w:num>
  <w:num w:numId="30" w16cid:durableId="672991169">
    <w:abstractNumId w:val="37"/>
  </w:num>
  <w:num w:numId="31" w16cid:durableId="1468819633">
    <w:abstractNumId w:val="38"/>
  </w:num>
  <w:num w:numId="32" w16cid:durableId="744304672">
    <w:abstractNumId w:val="43"/>
  </w:num>
  <w:num w:numId="33" w16cid:durableId="428889247">
    <w:abstractNumId w:val="7"/>
  </w:num>
  <w:num w:numId="34" w16cid:durableId="515314263">
    <w:abstractNumId w:val="23"/>
  </w:num>
  <w:num w:numId="35" w16cid:durableId="560361339">
    <w:abstractNumId w:val="34"/>
  </w:num>
  <w:num w:numId="36" w16cid:durableId="2142067263">
    <w:abstractNumId w:val="31"/>
  </w:num>
  <w:num w:numId="37" w16cid:durableId="2066558883">
    <w:abstractNumId w:val="12"/>
  </w:num>
  <w:num w:numId="38" w16cid:durableId="760032950">
    <w:abstractNumId w:val="4"/>
  </w:num>
  <w:num w:numId="39" w16cid:durableId="1641419562">
    <w:abstractNumId w:val="21"/>
  </w:num>
  <w:num w:numId="40" w16cid:durableId="2057850694">
    <w:abstractNumId w:val="0"/>
  </w:num>
  <w:num w:numId="41" w16cid:durableId="1870725725">
    <w:abstractNumId w:val="32"/>
  </w:num>
  <w:num w:numId="42" w16cid:durableId="343478387">
    <w:abstractNumId w:val="51"/>
  </w:num>
  <w:num w:numId="43" w16cid:durableId="257300986">
    <w:abstractNumId w:val="25"/>
  </w:num>
  <w:num w:numId="44" w16cid:durableId="675159240">
    <w:abstractNumId w:val="20"/>
  </w:num>
  <w:num w:numId="45" w16cid:durableId="401607262">
    <w:abstractNumId w:val="8"/>
  </w:num>
  <w:num w:numId="46" w16cid:durableId="956182427">
    <w:abstractNumId w:val="18"/>
  </w:num>
  <w:num w:numId="47" w16cid:durableId="1518345471">
    <w:abstractNumId w:val="36"/>
  </w:num>
  <w:num w:numId="48" w16cid:durableId="1800799073">
    <w:abstractNumId w:val="47"/>
  </w:num>
  <w:num w:numId="49" w16cid:durableId="1885405981">
    <w:abstractNumId w:val="26"/>
  </w:num>
  <w:num w:numId="50" w16cid:durableId="2138989525">
    <w:abstractNumId w:val="3"/>
  </w:num>
  <w:num w:numId="51" w16cid:durableId="2123261850">
    <w:abstractNumId w:val="42"/>
  </w:num>
  <w:num w:numId="52" w16cid:durableId="1637251085">
    <w:abstractNumId w:val="16"/>
  </w:num>
  <w:num w:numId="53" w16cid:durableId="4591063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BF"/>
    <w:rsid w:val="00000995"/>
    <w:rsid w:val="000020AE"/>
    <w:rsid w:val="0000371D"/>
    <w:rsid w:val="00003C15"/>
    <w:rsid w:val="00004031"/>
    <w:rsid w:val="0000541A"/>
    <w:rsid w:val="00012176"/>
    <w:rsid w:val="000141F8"/>
    <w:rsid w:val="0001564C"/>
    <w:rsid w:val="0002154C"/>
    <w:rsid w:val="0002175C"/>
    <w:rsid w:val="00023B83"/>
    <w:rsid w:val="00024208"/>
    <w:rsid w:val="000248AB"/>
    <w:rsid w:val="00024A22"/>
    <w:rsid w:val="00026FCE"/>
    <w:rsid w:val="00027487"/>
    <w:rsid w:val="00027A9F"/>
    <w:rsid w:val="00030300"/>
    <w:rsid w:val="00030AF9"/>
    <w:rsid w:val="000311F7"/>
    <w:rsid w:val="000313E6"/>
    <w:rsid w:val="00033C20"/>
    <w:rsid w:val="0003424A"/>
    <w:rsid w:val="00034E2B"/>
    <w:rsid w:val="00036AAF"/>
    <w:rsid w:val="00037A85"/>
    <w:rsid w:val="00037A9E"/>
    <w:rsid w:val="00041DCC"/>
    <w:rsid w:val="00043462"/>
    <w:rsid w:val="00043665"/>
    <w:rsid w:val="00043C19"/>
    <w:rsid w:val="00046C84"/>
    <w:rsid w:val="000472CA"/>
    <w:rsid w:val="00050204"/>
    <w:rsid w:val="000511BA"/>
    <w:rsid w:val="00051282"/>
    <w:rsid w:val="00052724"/>
    <w:rsid w:val="00052F5D"/>
    <w:rsid w:val="0005334A"/>
    <w:rsid w:val="00054360"/>
    <w:rsid w:val="0005532D"/>
    <w:rsid w:val="000561A3"/>
    <w:rsid w:val="000571F4"/>
    <w:rsid w:val="00057D29"/>
    <w:rsid w:val="00060317"/>
    <w:rsid w:val="0006100D"/>
    <w:rsid w:val="0006128D"/>
    <w:rsid w:val="00063D8F"/>
    <w:rsid w:val="000640B0"/>
    <w:rsid w:val="000640C3"/>
    <w:rsid w:val="00066A91"/>
    <w:rsid w:val="00067AE7"/>
    <w:rsid w:val="00074AF6"/>
    <w:rsid w:val="000757CA"/>
    <w:rsid w:val="000763DE"/>
    <w:rsid w:val="000768BC"/>
    <w:rsid w:val="000810A4"/>
    <w:rsid w:val="00081F3E"/>
    <w:rsid w:val="00082583"/>
    <w:rsid w:val="00083464"/>
    <w:rsid w:val="00084762"/>
    <w:rsid w:val="00084F84"/>
    <w:rsid w:val="00085DE2"/>
    <w:rsid w:val="00086696"/>
    <w:rsid w:val="00087101"/>
    <w:rsid w:val="0009268D"/>
    <w:rsid w:val="000926DB"/>
    <w:rsid w:val="00092746"/>
    <w:rsid w:val="00095171"/>
    <w:rsid w:val="00096090"/>
    <w:rsid w:val="000960D7"/>
    <w:rsid w:val="00097A19"/>
    <w:rsid w:val="000A1889"/>
    <w:rsid w:val="000A3488"/>
    <w:rsid w:val="000A464F"/>
    <w:rsid w:val="000A47BA"/>
    <w:rsid w:val="000A4F8A"/>
    <w:rsid w:val="000A5BA8"/>
    <w:rsid w:val="000A5D8D"/>
    <w:rsid w:val="000A7E8B"/>
    <w:rsid w:val="000B03AE"/>
    <w:rsid w:val="000B0E1F"/>
    <w:rsid w:val="000B454A"/>
    <w:rsid w:val="000B64CE"/>
    <w:rsid w:val="000B6F9E"/>
    <w:rsid w:val="000C026D"/>
    <w:rsid w:val="000C0303"/>
    <w:rsid w:val="000C4226"/>
    <w:rsid w:val="000C425B"/>
    <w:rsid w:val="000C49BB"/>
    <w:rsid w:val="000C4D31"/>
    <w:rsid w:val="000D176F"/>
    <w:rsid w:val="000D20CD"/>
    <w:rsid w:val="000D22D2"/>
    <w:rsid w:val="000D2594"/>
    <w:rsid w:val="000D51C7"/>
    <w:rsid w:val="000D6580"/>
    <w:rsid w:val="000E00CA"/>
    <w:rsid w:val="000E1CED"/>
    <w:rsid w:val="000E2F37"/>
    <w:rsid w:val="000E3333"/>
    <w:rsid w:val="000E3456"/>
    <w:rsid w:val="000E5F08"/>
    <w:rsid w:val="000F1700"/>
    <w:rsid w:val="001022CC"/>
    <w:rsid w:val="00104B10"/>
    <w:rsid w:val="00104D54"/>
    <w:rsid w:val="00105CD0"/>
    <w:rsid w:val="001062B3"/>
    <w:rsid w:val="00107224"/>
    <w:rsid w:val="001078D6"/>
    <w:rsid w:val="00110C85"/>
    <w:rsid w:val="001118C6"/>
    <w:rsid w:val="00113A3F"/>
    <w:rsid w:val="00113D1D"/>
    <w:rsid w:val="00113D8A"/>
    <w:rsid w:val="00114EB1"/>
    <w:rsid w:val="00116023"/>
    <w:rsid w:val="00120B7C"/>
    <w:rsid w:val="001215AB"/>
    <w:rsid w:val="0012174C"/>
    <w:rsid w:val="00122E58"/>
    <w:rsid w:val="00124A22"/>
    <w:rsid w:val="00125308"/>
    <w:rsid w:val="001269ED"/>
    <w:rsid w:val="00126C17"/>
    <w:rsid w:val="0012768B"/>
    <w:rsid w:val="00127A53"/>
    <w:rsid w:val="00130F44"/>
    <w:rsid w:val="00131B4F"/>
    <w:rsid w:val="00131B76"/>
    <w:rsid w:val="001335E9"/>
    <w:rsid w:val="001356AE"/>
    <w:rsid w:val="00136173"/>
    <w:rsid w:val="0013744E"/>
    <w:rsid w:val="001379FB"/>
    <w:rsid w:val="001410B1"/>
    <w:rsid w:val="00146CDE"/>
    <w:rsid w:val="0015023D"/>
    <w:rsid w:val="00150A82"/>
    <w:rsid w:val="00150C7C"/>
    <w:rsid w:val="0015198F"/>
    <w:rsid w:val="001536F5"/>
    <w:rsid w:val="00153A25"/>
    <w:rsid w:val="001558CC"/>
    <w:rsid w:val="001568B5"/>
    <w:rsid w:val="00157C3B"/>
    <w:rsid w:val="00161D5D"/>
    <w:rsid w:val="00161FCA"/>
    <w:rsid w:val="001628C3"/>
    <w:rsid w:val="001630A5"/>
    <w:rsid w:val="00163C06"/>
    <w:rsid w:val="0016677B"/>
    <w:rsid w:val="00166B57"/>
    <w:rsid w:val="00166D3E"/>
    <w:rsid w:val="00166F90"/>
    <w:rsid w:val="0017201C"/>
    <w:rsid w:val="0017570F"/>
    <w:rsid w:val="00175FBD"/>
    <w:rsid w:val="00177F02"/>
    <w:rsid w:val="00180AE7"/>
    <w:rsid w:val="0018210C"/>
    <w:rsid w:val="001823FE"/>
    <w:rsid w:val="00184B82"/>
    <w:rsid w:val="001858CC"/>
    <w:rsid w:val="00186C09"/>
    <w:rsid w:val="00187479"/>
    <w:rsid w:val="00187579"/>
    <w:rsid w:val="00191F4F"/>
    <w:rsid w:val="00195D72"/>
    <w:rsid w:val="00195E3B"/>
    <w:rsid w:val="00197824"/>
    <w:rsid w:val="001A1961"/>
    <w:rsid w:val="001A1B7D"/>
    <w:rsid w:val="001A2B33"/>
    <w:rsid w:val="001A4AFB"/>
    <w:rsid w:val="001A5428"/>
    <w:rsid w:val="001A6319"/>
    <w:rsid w:val="001A6852"/>
    <w:rsid w:val="001A77A4"/>
    <w:rsid w:val="001B38FD"/>
    <w:rsid w:val="001B43DA"/>
    <w:rsid w:val="001B6CB7"/>
    <w:rsid w:val="001B6DD0"/>
    <w:rsid w:val="001B7061"/>
    <w:rsid w:val="001B766A"/>
    <w:rsid w:val="001C022B"/>
    <w:rsid w:val="001C14FF"/>
    <w:rsid w:val="001C1EDB"/>
    <w:rsid w:val="001C2DCE"/>
    <w:rsid w:val="001C37EF"/>
    <w:rsid w:val="001C598D"/>
    <w:rsid w:val="001C79F4"/>
    <w:rsid w:val="001C7E31"/>
    <w:rsid w:val="001D02EE"/>
    <w:rsid w:val="001D1B42"/>
    <w:rsid w:val="001D1FAD"/>
    <w:rsid w:val="001D3467"/>
    <w:rsid w:val="001D3EC5"/>
    <w:rsid w:val="001D4351"/>
    <w:rsid w:val="001D4520"/>
    <w:rsid w:val="001D4835"/>
    <w:rsid w:val="001D6AD7"/>
    <w:rsid w:val="001E1B1F"/>
    <w:rsid w:val="001E1D01"/>
    <w:rsid w:val="001E4BF6"/>
    <w:rsid w:val="001E5148"/>
    <w:rsid w:val="001F0771"/>
    <w:rsid w:val="001F0D4D"/>
    <w:rsid w:val="001F2B5F"/>
    <w:rsid w:val="001F2D07"/>
    <w:rsid w:val="001F4EEF"/>
    <w:rsid w:val="001F6AEB"/>
    <w:rsid w:val="001F6C0C"/>
    <w:rsid w:val="001F70A3"/>
    <w:rsid w:val="00200047"/>
    <w:rsid w:val="0020015C"/>
    <w:rsid w:val="00201641"/>
    <w:rsid w:val="002017A7"/>
    <w:rsid w:val="00201A7F"/>
    <w:rsid w:val="00201F2E"/>
    <w:rsid w:val="00203616"/>
    <w:rsid w:val="00203860"/>
    <w:rsid w:val="00204E3D"/>
    <w:rsid w:val="0020554D"/>
    <w:rsid w:val="00206B73"/>
    <w:rsid w:val="00206C63"/>
    <w:rsid w:val="00212A47"/>
    <w:rsid w:val="00214A2B"/>
    <w:rsid w:val="00214BDF"/>
    <w:rsid w:val="002164A2"/>
    <w:rsid w:val="002202FE"/>
    <w:rsid w:val="002206D6"/>
    <w:rsid w:val="00222099"/>
    <w:rsid w:val="002225D2"/>
    <w:rsid w:val="00222926"/>
    <w:rsid w:val="00224337"/>
    <w:rsid w:val="002250E7"/>
    <w:rsid w:val="00225458"/>
    <w:rsid w:val="002269AE"/>
    <w:rsid w:val="00227BD0"/>
    <w:rsid w:val="0023000F"/>
    <w:rsid w:val="002317EE"/>
    <w:rsid w:val="00233099"/>
    <w:rsid w:val="00235CDB"/>
    <w:rsid w:val="00236404"/>
    <w:rsid w:val="00236F12"/>
    <w:rsid w:val="00240592"/>
    <w:rsid w:val="00241B99"/>
    <w:rsid w:val="00241FF4"/>
    <w:rsid w:val="002434EE"/>
    <w:rsid w:val="002450F8"/>
    <w:rsid w:val="002454C4"/>
    <w:rsid w:val="00246F17"/>
    <w:rsid w:val="00250BF1"/>
    <w:rsid w:val="0025265B"/>
    <w:rsid w:val="00252847"/>
    <w:rsid w:val="00255348"/>
    <w:rsid w:val="00255EF4"/>
    <w:rsid w:val="00255F30"/>
    <w:rsid w:val="0026074B"/>
    <w:rsid w:val="00260CA6"/>
    <w:rsid w:val="00263377"/>
    <w:rsid w:val="00263D39"/>
    <w:rsid w:val="00264D5D"/>
    <w:rsid w:val="00265114"/>
    <w:rsid w:val="00265946"/>
    <w:rsid w:val="0026645D"/>
    <w:rsid w:val="0026708B"/>
    <w:rsid w:val="00267D40"/>
    <w:rsid w:val="002700C8"/>
    <w:rsid w:val="0027178B"/>
    <w:rsid w:val="00271E24"/>
    <w:rsid w:val="002771BE"/>
    <w:rsid w:val="00277AC9"/>
    <w:rsid w:val="00277E07"/>
    <w:rsid w:val="002806BF"/>
    <w:rsid w:val="00280A12"/>
    <w:rsid w:val="002822A9"/>
    <w:rsid w:val="00284BCC"/>
    <w:rsid w:val="00285350"/>
    <w:rsid w:val="002853E9"/>
    <w:rsid w:val="0028557A"/>
    <w:rsid w:val="0028592B"/>
    <w:rsid w:val="00286201"/>
    <w:rsid w:val="002870DF"/>
    <w:rsid w:val="00290425"/>
    <w:rsid w:val="00290C74"/>
    <w:rsid w:val="002923E2"/>
    <w:rsid w:val="002937CD"/>
    <w:rsid w:val="00293CF0"/>
    <w:rsid w:val="00293FC0"/>
    <w:rsid w:val="002950F4"/>
    <w:rsid w:val="00295977"/>
    <w:rsid w:val="00297610"/>
    <w:rsid w:val="00297D9A"/>
    <w:rsid w:val="00297FAA"/>
    <w:rsid w:val="002A0983"/>
    <w:rsid w:val="002A0A10"/>
    <w:rsid w:val="002A16BA"/>
    <w:rsid w:val="002A1A04"/>
    <w:rsid w:val="002A2E15"/>
    <w:rsid w:val="002A339A"/>
    <w:rsid w:val="002A3AF5"/>
    <w:rsid w:val="002A66D2"/>
    <w:rsid w:val="002A6F5C"/>
    <w:rsid w:val="002A7225"/>
    <w:rsid w:val="002A7BA9"/>
    <w:rsid w:val="002B09AA"/>
    <w:rsid w:val="002B132E"/>
    <w:rsid w:val="002B328F"/>
    <w:rsid w:val="002B45CB"/>
    <w:rsid w:val="002B65B9"/>
    <w:rsid w:val="002B72E4"/>
    <w:rsid w:val="002C0028"/>
    <w:rsid w:val="002C005D"/>
    <w:rsid w:val="002C1103"/>
    <w:rsid w:val="002C353B"/>
    <w:rsid w:val="002C4801"/>
    <w:rsid w:val="002C559C"/>
    <w:rsid w:val="002C6DEB"/>
    <w:rsid w:val="002D0AB6"/>
    <w:rsid w:val="002D13BD"/>
    <w:rsid w:val="002D2545"/>
    <w:rsid w:val="002D2645"/>
    <w:rsid w:val="002D2CD4"/>
    <w:rsid w:val="002D2E5B"/>
    <w:rsid w:val="002D4827"/>
    <w:rsid w:val="002D553F"/>
    <w:rsid w:val="002E0DDB"/>
    <w:rsid w:val="002E54A3"/>
    <w:rsid w:val="002E722E"/>
    <w:rsid w:val="002F145F"/>
    <w:rsid w:val="002F361A"/>
    <w:rsid w:val="002F5546"/>
    <w:rsid w:val="002F56DC"/>
    <w:rsid w:val="00300C50"/>
    <w:rsid w:val="00301016"/>
    <w:rsid w:val="00301329"/>
    <w:rsid w:val="00301537"/>
    <w:rsid w:val="003026D0"/>
    <w:rsid w:val="00303685"/>
    <w:rsid w:val="00306E41"/>
    <w:rsid w:val="00307650"/>
    <w:rsid w:val="00307F1E"/>
    <w:rsid w:val="0031063F"/>
    <w:rsid w:val="00310640"/>
    <w:rsid w:val="003116EC"/>
    <w:rsid w:val="00313BC8"/>
    <w:rsid w:val="00316140"/>
    <w:rsid w:val="00316916"/>
    <w:rsid w:val="00316C31"/>
    <w:rsid w:val="00317192"/>
    <w:rsid w:val="00317B24"/>
    <w:rsid w:val="00321EBA"/>
    <w:rsid w:val="0032235B"/>
    <w:rsid w:val="0032342A"/>
    <w:rsid w:val="00324249"/>
    <w:rsid w:val="00324C9F"/>
    <w:rsid w:val="00326826"/>
    <w:rsid w:val="00330265"/>
    <w:rsid w:val="003314CD"/>
    <w:rsid w:val="00332F63"/>
    <w:rsid w:val="00333541"/>
    <w:rsid w:val="00334888"/>
    <w:rsid w:val="00335BBD"/>
    <w:rsid w:val="00336127"/>
    <w:rsid w:val="00340189"/>
    <w:rsid w:val="00340385"/>
    <w:rsid w:val="00340ABA"/>
    <w:rsid w:val="00340AE2"/>
    <w:rsid w:val="00340E8D"/>
    <w:rsid w:val="00341FF1"/>
    <w:rsid w:val="0035330A"/>
    <w:rsid w:val="00353D3D"/>
    <w:rsid w:val="0035411E"/>
    <w:rsid w:val="00355A7F"/>
    <w:rsid w:val="00355E8A"/>
    <w:rsid w:val="0035661B"/>
    <w:rsid w:val="00360765"/>
    <w:rsid w:val="00361E92"/>
    <w:rsid w:val="0036268D"/>
    <w:rsid w:val="003634A2"/>
    <w:rsid w:val="00364ED4"/>
    <w:rsid w:val="003664A5"/>
    <w:rsid w:val="00367A42"/>
    <w:rsid w:val="00370725"/>
    <w:rsid w:val="0037338E"/>
    <w:rsid w:val="003751BD"/>
    <w:rsid w:val="00375DB8"/>
    <w:rsid w:val="00377BA0"/>
    <w:rsid w:val="003826C8"/>
    <w:rsid w:val="00384416"/>
    <w:rsid w:val="003862D2"/>
    <w:rsid w:val="00386D92"/>
    <w:rsid w:val="003875CF"/>
    <w:rsid w:val="00387A07"/>
    <w:rsid w:val="0039143B"/>
    <w:rsid w:val="00393EFC"/>
    <w:rsid w:val="003942FA"/>
    <w:rsid w:val="00394890"/>
    <w:rsid w:val="00396574"/>
    <w:rsid w:val="00396C20"/>
    <w:rsid w:val="003A1980"/>
    <w:rsid w:val="003A1C6B"/>
    <w:rsid w:val="003A216D"/>
    <w:rsid w:val="003A35D3"/>
    <w:rsid w:val="003A6456"/>
    <w:rsid w:val="003A7E17"/>
    <w:rsid w:val="003B07F2"/>
    <w:rsid w:val="003B18F8"/>
    <w:rsid w:val="003B214F"/>
    <w:rsid w:val="003B30C8"/>
    <w:rsid w:val="003B5989"/>
    <w:rsid w:val="003B71F2"/>
    <w:rsid w:val="003C0A68"/>
    <w:rsid w:val="003C12AC"/>
    <w:rsid w:val="003C1DCA"/>
    <w:rsid w:val="003C1F6C"/>
    <w:rsid w:val="003C32E5"/>
    <w:rsid w:val="003C555B"/>
    <w:rsid w:val="003C7B50"/>
    <w:rsid w:val="003C7C2A"/>
    <w:rsid w:val="003D0574"/>
    <w:rsid w:val="003D316A"/>
    <w:rsid w:val="003D31CF"/>
    <w:rsid w:val="003D35F5"/>
    <w:rsid w:val="003D439C"/>
    <w:rsid w:val="003D551B"/>
    <w:rsid w:val="003D6E4E"/>
    <w:rsid w:val="003E02BD"/>
    <w:rsid w:val="003E23C8"/>
    <w:rsid w:val="003E2D1A"/>
    <w:rsid w:val="003E46C8"/>
    <w:rsid w:val="003E503A"/>
    <w:rsid w:val="003E5BC0"/>
    <w:rsid w:val="003E73AA"/>
    <w:rsid w:val="003E751C"/>
    <w:rsid w:val="003E77A9"/>
    <w:rsid w:val="003E78A3"/>
    <w:rsid w:val="003F17C3"/>
    <w:rsid w:val="003F29FD"/>
    <w:rsid w:val="003F6505"/>
    <w:rsid w:val="003F6D2B"/>
    <w:rsid w:val="003F7EB4"/>
    <w:rsid w:val="00400F0C"/>
    <w:rsid w:val="00402FEF"/>
    <w:rsid w:val="00403503"/>
    <w:rsid w:val="004043D9"/>
    <w:rsid w:val="00405428"/>
    <w:rsid w:val="004054ED"/>
    <w:rsid w:val="00407518"/>
    <w:rsid w:val="0041137F"/>
    <w:rsid w:val="004123C9"/>
    <w:rsid w:val="004129BF"/>
    <w:rsid w:val="004133F9"/>
    <w:rsid w:val="0041554D"/>
    <w:rsid w:val="00415825"/>
    <w:rsid w:val="00415DEF"/>
    <w:rsid w:val="00416B54"/>
    <w:rsid w:val="004170A4"/>
    <w:rsid w:val="0042081E"/>
    <w:rsid w:val="00422CE7"/>
    <w:rsid w:val="0042578B"/>
    <w:rsid w:val="00425A77"/>
    <w:rsid w:val="004266D2"/>
    <w:rsid w:val="00427424"/>
    <w:rsid w:val="004276BE"/>
    <w:rsid w:val="00427C96"/>
    <w:rsid w:val="00430715"/>
    <w:rsid w:val="0043082F"/>
    <w:rsid w:val="00430D2C"/>
    <w:rsid w:val="00431DD1"/>
    <w:rsid w:val="004329F4"/>
    <w:rsid w:val="00432CC0"/>
    <w:rsid w:val="0043376E"/>
    <w:rsid w:val="004364D1"/>
    <w:rsid w:val="00436B40"/>
    <w:rsid w:val="004400D6"/>
    <w:rsid w:val="00440E92"/>
    <w:rsid w:val="00440EFC"/>
    <w:rsid w:val="004426A2"/>
    <w:rsid w:val="00443D60"/>
    <w:rsid w:val="00444D9C"/>
    <w:rsid w:val="00445AF9"/>
    <w:rsid w:val="00445E97"/>
    <w:rsid w:val="0044604A"/>
    <w:rsid w:val="004508DA"/>
    <w:rsid w:val="0045265A"/>
    <w:rsid w:val="00453BFB"/>
    <w:rsid w:val="00454392"/>
    <w:rsid w:val="00456BD4"/>
    <w:rsid w:val="0046015F"/>
    <w:rsid w:val="00463503"/>
    <w:rsid w:val="0046514A"/>
    <w:rsid w:val="00467658"/>
    <w:rsid w:val="00473058"/>
    <w:rsid w:val="00474717"/>
    <w:rsid w:val="00475814"/>
    <w:rsid w:val="00476C55"/>
    <w:rsid w:val="00477261"/>
    <w:rsid w:val="0048009C"/>
    <w:rsid w:val="00482F28"/>
    <w:rsid w:val="00482FE2"/>
    <w:rsid w:val="00483E0D"/>
    <w:rsid w:val="0048413E"/>
    <w:rsid w:val="0048444B"/>
    <w:rsid w:val="0048556F"/>
    <w:rsid w:val="00487064"/>
    <w:rsid w:val="0048754E"/>
    <w:rsid w:val="00487C40"/>
    <w:rsid w:val="00495405"/>
    <w:rsid w:val="004967A4"/>
    <w:rsid w:val="00496B7E"/>
    <w:rsid w:val="004A095F"/>
    <w:rsid w:val="004A0FA8"/>
    <w:rsid w:val="004A182B"/>
    <w:rsid w:val="004A1CF0"/>
    <w:rsid w:val="004A23EC"/>
    <w:rsid w:val="004A2BC4"/>
    <w:rsid w:val="004A2D66"/>
    <w:rsid w:val="004A512A"/>
    <w:rsid w:val="004A6773"/>
    <w:rsid w:val="004A7357"/>
    <w:rsid w:val="004B0C52"/>
    <w:rsid w:val="004B2486"/>
    <w:rsid w:val="004B3B05"/>
    <w:rsid w:val="004B5423"/>
    <w:rsid w:val="004B5FA7"/>
    <w:rsid w:val="004B7FEB"/>
    <w:rsid w:val="004C36B0"/>
    <w:rsid w:val="004C64DF"/>
    <w:rsid w:val="004C7C98"/>
    <w:rsid w:val="004D068E"/>
    <w:rsid w:val="004D1A26"/>
    <w:rsid w:val="004D1FE0"/>
    <w:rsid w:val="004D20B1"/>
    <w:rsid w:val="004D3A7A"/>
    <w:rsid w:val="004D3DE6"/>
    <w:rsid w:val="004D3E2B"/>
    <w:rsid w:val="004D4959"/>
    <w:rsid w:val="004D58D1"/>
    <w:rsid w:val="004D771A"/>
    <w:rsid w:val="004D77E5"/>
    <w:rsid w:val="004E35B9"/>
    <w:rsid w:val="004E38C8"/>
    <w:rsid w:val="004E57D7"/>
    <w:rsid w:val="004E6772"/>
    <w:rsid w:val="004E6C5B"/>
    <w:rsid w:val="004E7CAD"/>
    <w:rsid w:val="004F06BF"/>
    <w:rsid w:val="004F0F4A"/>
    <w:rsid w:val="004F1EFB"/>
    <w:rsid w:val="004F63A7"/>
    <w:rsid w:val="004F7636"/>
    <w:rsid w:val="004F7F16"/>
    <w:rsid w:val="00500A40"/>
    <w:rsid w:val="0050121E"/>
    <w:rsid w:val="00501A87"/>
    <w:rsid w:val="00501E3E"/>
    <w:rsid w:val="00503060"/>
    <w:rsid w:val="0050328C"/>
    <w:rsid w:val="005039A9"/>
    <w:rsid w:val="0050500D"/>
    <w:rsid w:val="00506077"/>
    <w:rsid w:val="00510308"/>
    <w:rsid w:val="005109B7"/>
    <w:rsid w:val="005111B8"/>
    <w:rsid w:val="005112E5"/>
    <w:rsid w:val="00512036"/>
    <w:rsid w:val="00512845"/>
    <w:rsid w:val="00513405"/>
    <w:rsid w:val="00513695"/>
    <w:rsid w:val="005143DC"/>
    <w:rsid w:val="00524F03"/>
    <w:rsid w:val="00531C4A"/>
    <w:rsid w:val="00534726"/>
    <w:rsid w:val="00534C96"/>
    <w:rsid w:val="00536BC4"/>
    <w:rsid w:val="00537C34"/>
    <w:rsid w:val="005411F8"/>
    <w:rsid w:val="00541597"/>
    <w:rsid w:val="00541D89"/>
    <w:rsid w:val="00543245"/>
    <w:rsid w:val="00543A51"/>
    <w:rsid w:val="00545C47"/>
    <w:rsid w:val="00546451"/>
    <w:rsid w:val="005470B4"/>
    <w:rsid w:val="00547DEB"/>
    <w:rsid w:val="005508DC"/>
    <w:rsid w:val="0055376C"/>
    <w:rsid w:val="00553D82"/>
    <w:rsid w:val="00555B3F"/>
    <w:rsid w:val="00557339"/>
    <w:rsid w:val="00561F35"/>
    <w:rsid w:val="00562F01"/>
    <w:rsid w:val="005641F3"/>
    <w:rsid w:val="005654DA"/>
    <w:rsid w:val="0056708F"/>
    <w:rsid w:val="005671C5"/>
    <w:rsid w:val="0057261C"/>
    <w:rsid w:val="0057375C"/>
    <w:rsid w:val="005743B5"/>
    <w:rsid w:val="00574936"/>
    <w:rsid w:val="00576B8D"/>
    <w:rsid w:val="00576C17"/>
    <w:rsid w:val="00581290"/>
    <w:rsid w:val="00583513"/>
    <w:rsid w:val="00584E45"/>
    <w:rsid w:val="0058684F"/>
    <w:rsid w:val="005906B0"/>
    <w:rsid w:val="00590A9F"/>
    <w:rsid w:val="00593845"/>
    <w:rsid w:val="00594D58"/>
    <w:rsid w:val="0059568C"/>
    <w:rsid w:val="0059695E"/>
    <w:rsid w:val="005A23D9"/>
    <w:rsid w:val="005A2749"/>
    <w:rsid w:val="005A5BC2"/>
    <w:rsid w:val="005A5C87"/>
    <w:rsid w:val="005B0782"/>
    <w:rsid w:val="005B2837"/>
    <w:rsid w:val="005B2866"/>
    <w:rsid w:val="005B3016"/>
    <w:rsid w:val="005B3558"/>
    <w:rsid w:val="005B422A"/>
    <w:rsid w:val="005B4B2F"/>
    <w:rsid w:val="005B5C62"/>
    <w:rsid w:val="005B5FDE"/>
    <w:rsid w:val="005B645A"/>
    <w:rsid w:val="005B76F2"/>
    <w:rsid w:val="005B7AC6"/>
    <w:rsid w:val="005B7BDB"/>
    <w:rsid w:val="005C427C"/>
    <w:rsid w:val="005C712A"/>
    <w:rsid w:val="005C7A31"/>
    <w:rsid w:val="005D19B1"/>
    <w:rsid w:val="005D2437"/>
    <w:rsid w:val="005D2B60"/>
    <w:rsid w:val="005D37D5"/>
    <w:rsid w:val="005D3A0D"/>
    <w:rsid w:val="005D47DB"/>
    <w:rsid w:val="005D5E1B"/>
    <w:rsid w:val="005D6C35"/>
    <w:rsid w:val="005E0652"/>
    <w:rsid w:val="005E1128"/>
    <w:rsid w:val="005E4B75"/>
    <w:rsid w:val="005E53E1"/>
    <w:rsid w:val="005F04AC"/>
    <w:rsid w:val="005F0832"/>
    <w:rsid w:val="005F1F03"/>
    <w:rsid w:val="005F27DA"/>
    <w:rsid w:val="005F396A"/>
    <w:rsid w:val="005F3D04"/>
    <w:rsid w:val="005F5096"/>
    <w:rsid w:val="00602274"/>
    <w:rsid w:val="00604AEE"/>
    <w:rsid w:val="00604DAE"/>
    <w:rsid w:val="0060505E"/>
    <w:rsid w:val="00605218"/>
    <w:rsid w:val="00606D24"/>
    <w:rsid w:val="006116CE"/>
    <w:rsid w:val="00613816"/>
    <w:rsid w:val="00613EBD"/>
    <w:rsid w:val="00614539"/>
    <w:rsid w:val="00617FC9"/>
    <w:rsid w:val="0062248D"/>
    <w:rsid w:val="006249AF"/>
    <w:rsid w:val="006259CF"/>
    <w:rsid w:val="00625E28"/>
    <w:rsid w:val="00625E69"/>
    <w:rsid w:val="00626518"/>
    <w:rsid w:val="00626CDF"/>
    <w:rsid w:val="00627226"/>
    <w:rsid w:val="00632DA6"/>
    <w:rsid w:val="00633F60"/>
    <w:rsid w:val="00635163"/>
    <w:rsid w:val="00637A3C"/>
    <w:rsid w:val="00640964"/>
    <w:rsid w:val="00644BE2"/>
    <w:rsid w:val="006456CE"/>
    <w:rsid w:val="00645744"/>
    <w:rsid w:val="006506DD"/>
    <w:rsid w:val="006519B8"/>
    <w:rsid w:val="00652335"/>
    <w:rsid w:val="00653B51"/>
    <w:rsid w:val="006540E5"/>
    <w:rsid w:val="006558D3"/>
    <w:rsid w:val="00656A22"/>
    <w:rsid w:val="00657750"/>
    <w:rsid w:val="00657756"/>
    <w:rsid w:val="006606D1"/>
    <w:rsid w:val="00660819"/>
    <w:rsid w:val="00660A04"/>
    <w:rsid w:val="006619B9"/>
    <w:rsid w:val="00661E1F"/>
    <w:rsid w:val="006626D6"/>
    <w:rsid w:val="0066295B"/>
    <w:rsid w:val="006636AB"/>
    <w:rsid w:val="0066435B"/>
    <w:rsid w:val="0066444F"/>
    <w:rsid w:val="006650E2"/>
    <w:rsid w:val="00670722"/>
    <w:rsid w:val="0067168B"/>
    <w:rsid w:val="0067326C"/>
    <w:rsid w:val="00673855"/>
    <w:rsid w:val="006755A5"/>
    <w:rsid w:val="006761FA"/>
    <w:rsid w:val="00676638"/>
    <w:rsid w:val="006774FD"/>
    <w:rsid w:val="00682564"/>
    <w:rsid w:val="006848AD"/>
    <w:rsid w:val="00685246"/>
    <w:rsid w:val="006856E0"/>
    <w:rsid w:val="006860DC"/>
    <w:rsid w:val="0068662D"/>
    <w:rsid w:val="00686BEA"/>
    <w:rsid w:val="00686CFC"/>
    <w:rsid w:val="00687290"/>
    <w:rsid w:val="006877C1"/>
    <w:rsid w:val="00687876"/>
    <w:rsid w:val="0069024F"/>
    <w:rsid w:val="00690CF3"/>
    <w:rsid w:val="006928FF"/>
    <w:rsid w:val="00692D6A"/>
    <w:rsid w:val="00692F91"/>
    <w:rsid w:val="006933EF"/>
    <w:rsid w:val="00695428"/>
    <w:rsid w:val="00695F84"/>
    <w:rsid w:val="006A24A7"/>
    <w:rsid w:val="006A366C"/>
    <w:rsid w:val="006A3741"/>
    <w:rsid w:val="006A70DD"/>
    <w:rsid w:val="006A76EB"/>
    <w:rsid w:val="006B00DD"/>
    <w:rsid w:val="006B6F9F"/>
    <w:rsid w:val="006B77CA"/>
    <w:rsid w:val="006B781C"/>
    <w:rsid w:val="006C2250"/>
    <w:rsid w:val="006C38E9"/>
    <w:rsid w:val="006C4D43"/>
    <w:rsid w:val="006C4F70"/>
    <w:rsid w:val="006C544A"/>
    <w:rsid w:val="006C78CB"/>
    <w:rsid w:val="006C7BC1"/>
    <w:rsid w:val="006D0BE0"/>
    <w:rsid w:val="006D2AD1"/>
    <w:rsid w:val="006D4959"/>
    <w:rsid w:val="006D55D6"/>
    <w:rsid w:val="006D562F"/>
    <w:rsid w:val="006D5914"/>
    <w:rsid w:val="006D65E7"/>
    <w:rsid w:val="006D6D5F"/>
    <w:rsid w:val="006D6F3A"/>
    <w:rsid w:val="006D72F7"/>
    <w:rsid w:val="006E0591"/>
    <w:rsid w:val="006E1445"/>
    <w:rsid w:val="006E29B0"/>
    <w:rsid w:val="006E2AF4"/>
    <w:rsid w:val="006E3C70"/>
    <w:rsid w:val="006E3D29"/>
    <w:rsid w:val="006E497B"/>
    <w:rsid w:val="006E575E"/>
    <w:rsid w:val="006E615A"/>
    <w:rsid w:val="006E6F66"/>
    <w:rsid w:val="006E7BA6"/>
    <w:rsid w:val="006F26FD"/>
    <w:rsid w:val="006F46C2"/>
    <w:rsid w:val="006F49D7"/>
    <w:rsid w:val="006F5E37"/>
    <w:rsid w:val="006F6DBB"/>
    <w:rsid w:val="006F7D34"/>
    <w:rsid w:val="00700724"/>
    <w:rsid w:val="0070076B"/>
    <w:rsid w:val="00700A0B"/>
    <w:rsid w:val="00701C51"/>
    <w:rsid w:val="00702C54"/>
    <w:rsid w:val="0070370A"/>
    <w:rsid w:val="007048AE"/>
    <w:rsid w:val="0070538F"/>
    <w:rsid w:val="00706BB4"/>
    <w:rsid w:val="00706F9D"/>
    <w:rsid w:val="007077F2"/>
    <w:rsid w:val="00707C63"/>
    <w:rsid w:val="00711083"/>
    <w:rsid w:val="00711376"/>
    <w:rsid w:val="00713EFB"/>
    <w:rsid w:val="00714046"/>
    <w:rsid w:val="00714858"/>
    <w:rsid w:val="007148EF"/>
    <w:rsid w:val="00715074"/>
    <w:rsid w:val="00715375"/>
    <w:rsid w:val="00715493"/>
    <w:rsid w:val="00717845"/>
    <w:rsid w:val="00717949"/>
    <w:rsid w:val="00720BE3"/>
    <w:rsid w:val="00721BFD"/>
    <w:rsid w:val="00721FA8"/>
    <w:rsid w:val="007257A7"/>
    <w:rsid w:val="0073081D"/>
    <w:rsid w:val="00730FFA"/>
    <w:rsid w:val="00732ECB"/>
    <w:rsid w:val="007357CF"/>
    <w:rsid w:val="00735A61"/>
    <w:rsid w:val="00736D69"/>
    <w:rsid w:val="0073781C"/>
    <w:rsid w:val="00737E4F"/>
    <w:rsid w:val="00737F8D"/>
    <w:rsid w:val="00741303"/>
    <w:rsid w:val="007424A2"/>
    <w:rsid w:val="007446C3"/>
    <w:rsid w:val="00744746"/>
    <w:rsid w:val="007451E3"/>
    <w:rsid w:val="00745E60"/>
    <w:rsid w:val="0074626E"/>
    <w:rsid w:val="00746CC5"/>
    <w:rsid w:val="00746F68"/>
    <w:rsid w:val="00752DBC"/>
    <w:rsid w:val="00755000"/>
    <w:rsid w:val="00755411"/>
    <w:rsid w:val="00760B75"/>
    <w:rsid w:val="00762343"/>
    <w:rsid w:val="007632DE"/>
    <w:rsid w:val="0076344A"/>
    <w:rsid w:val="0076384A"/>
    <w:rsid w:val="00764A93"/>
    <w:rsid w:val="00764B72"/>
    <w:rsid w:val="00764F56"/>
    <w:rsid w:val="007672FF"/>
    <w:rsid w:val="00767A6E"/>
    <w:rsid w:val="007710A2"/>
    <w:rsid w:val="007719FA"/>
    <w:rsid w:val="00782C31"/>
    <w:rsid w:val="0078320D"/>
    <w:rsid w:val="00783B17"/>
    <w:rsid w:val="00783F8F"/>
    <w:rsid w:val="00785F1C"/>
    <w:rsid w:val="0079182C"/>
    <w:rsid w:val="00791E6B"/>
    <w:rsid w:val="007964AE"/>
    <w:rsid w:val="00796F97"/>
    <w:rsid w:val="007A020F"/>
    <w:rsid w:val="007A1B68"/>
    <w:rsid w:val="007A1C10"/>
    <w:rsid w:val="007A2A95"/>
    <w:rsid w:val="007A3EC4"/>
    <w:rsid w:val="007A409E"/>
    <w:rsid w:val="007A576B"/>
    <w:rsid w:val="007A6BED"/>
    <w:rsid w:val="007A7548"/>
    <w:rsid w:val="007B0650"/>
    <w:rsid w:val="007B0697"/>
    <w:rsid w:val="007B1A51"/>
    <w:rsid w:val="007B4569"/>
    <w:rsid w:val="007B6B5D"/>
    <w:rsid w:val="007B77E3"/>
    <w:rsid w:val="007C0135"/>
    <w:rsid w:val="007C0CF8"/>
    <w:rsid w:val="007C1EEC"/>
    <w:rsid w:val="007C21BE"/>
    <w:rsid w:val="007C30D4"/>
    <w:rsid w:val="007C3CD6"/>
    <w:rsid w:val="007C4040"/>
    <w:rsid w:val="007C52AB"/>
    <w:rsid w:val="007C6E61"/>
    <w:rsid w:val="007C7E53"/>
    <w:rsid w:val="007D007D"/>
    <w:rsid w:val="007D0D3B"/>
    <w:rsid w:val="007D0D8E"/>
    <w:rsid w:val="007D1236"/>
    <w:rsid w:val="007D1D86"/>
    <w:rsid w:val="007D5B13"/>
    <w:rsid w:val="007D6F4C"/>
    <w:rsid w:val="007E0E3D"/>
    <w:rsid w:val="007E1C4D"/>
    <w:rsid w:val="007E30F2"/>
    <w:rsid w:val="007E3797"/>
    <w:rsid w:val="007F38B7"/>
    <w:rsid w:val="007F417F"/>
    <w:rsid w:val="007F4855"/>
    <w:rsid w:val="007F48AE"/>
    <w:rsid w:val="008001C3"/>
    <w:rsid w:val="0080170C"/>
    <w:rsid w:val="00801ADF"/>
    <w:rsid w:val="00802C4B"/>
    <w:rsid w:val="00803302"/>
    <w:rsid w:val="008038A4"/>
    <w:rsid w:val="00803D10"/>
    <w:rsid w:val="0080474F"/>
    <w:rsid w:val="00806442"/>
    <w:rsid w:val="00806B31"/>
    <w:rsid w:val="0081005B"/>
    <w:rsid w:val="00811308"/>
    <w:rsid w:val="008126CC"/>
    <w:rsid w:val="008137B7"/>
    <w:rsid w:val="00814F43"/>
    <w:rsid w:val="0082063E"/>
    <w:rsid w:val="00822784"/>
    <w:rsid w:val="008255EE"/>
    <w:rsid w:val="00825B2E"/>
    <w:rsid w:val="008264A7"/>
    <w:rsid w:val="008267A7"/>
    <w:rsid w:val="00827288"/>
    <w:rsid w:val="008273DE"/>
    <w:rsid w:val="0082799D"/>
    <w:rsid w:val="00831691"/>
    <w:rsid w:val="00834564"/>
    <w:rsid w:val="00835078"/>
    <w:rsid w:val="00835DA6"/>
    <w:rsid w:val="00836217"/>
    <w:rsid w:val="0083726D"/>
    <w:rsid w:val="00837C0F"/>
    <w:rsid w:val="00837C8D"/>
    <w:rsid w:val="00841B3A"/>
    <w:rsid w:val="0084526C"/>
    <w:rsid w:val="00846F19"/>
    <w:rsid w:val="0085007F"/>
    <w:rsid w:val="008507D4"/>
    <w:rsid w:val="00851140"/>
    <w:rsid w:val="00852762"/>
    <w:rsid w:val="00853BA5"/>
    <w:rsid w:val="00853F54"/>
    <w:rsid w:val="00855E77"/>
    <w:rsid w:val="00855E81"/>
    <w:rsid w:val="0085699C"/>
    <w:rsid w:val="00860C49"/>
    <w:rsid w:val="00861B04"/>
    <w:rsid w:val="008631C6"/>
    <w:rsid w:val="008637D6"/>
    <w:rsid w:val="008637E0"/>
    <w:rsid w:val="008640FE"/>
    <w:rsid w:val="00864B26"/>
    <w:rsid w:val="00864D01"/>
    <w:rsid w:val="008700A9"/>
    <w:rsid w:val="00871A22"/>
    <w:rsid w:val="008728FD"/>
    <w:rsid w:val="00873758"/>
    <w:rsid w:val="00873A57"/>
    <w:rsid w:val="00873C32"/>
    <w:rsid w:val="00875664"/>
    <w:rsid w:val="008759C7"/>
    <w:rsid w:val="00877AB7"/>
    <w:rsid w:val="0088451B"/>
    <w:rsid w:val="008860B2"/>
    <w:rsid w:val="00890413"/>
    <w:rsid w:val="008928B8"/>
    <w:rsid w:val="00892D95"/>
    <w:rsid w:val="00895FF7"/>
    <w:rsid w:val="00897001"/>
    <w:rsid w:val="008970E1"/>
    <w:rsid w:val="00897EF0"/>
    <w:rsid w:val="008A004A"/>
    <w:rsid w:val="008A2018"/>
    <w:rsid w:val="008A2280"/>
    <w:rsid w:val="008A261F"/>
    <w:rsid w:val="008A279B"/>
    <w:rsid w:val="008A3A86"/>
    <w:rsid w:val="008A47FA"/>
    <w:rsid w:val="008A5A6F"/>
    <w:rsid w:val="008A5FE2"/>
    <w:rsid w:val="008A630A"/>
    <w:rsid w:val="008A71AF"/>
    <w:rsid w:val="008B051F"/>
    <w:rsid w:val="008B0BCE"/>
    <w:rsid w:val="008B0D3E"/>
    <w:rsid w:val="008B123E"/>
    <w:rsid w:val="008B2B0B"/>
    <w:rsid w:val="008B2D41"/>
    <w:rsid w:val="008B4C53"/>
    <w:rsid w:val="008B615D"/>
    <w:rsid w:val="008B67C6"/>
    <w:rsid w:val="008B7461"/>
    <w:rsid w:val="008C16E2"/>
    <w:rsid w:val="008C1E41"/>
    <w:rsid w:val="008C1EF7"/>
    <w:rsid w:val="008C26FB"/>
    <w:rsid w:val="008C2EF3"/>
    <w:rsid w:val="008C3FC9"/>
    <w:rsid w:val="008C648D"/>
    <w:rsid w:val="008D01EE"/>
    <w:rsid w:val="008D57B9"/>
    <w:rsid w:val="008D7B9D"/>
    <w:rsid w:val="008E198D"/>
    <w:rsid w:val="008E2779"/>
    <w:rsid w:val="008E366B"/>
    <w:rsid w:val="008E388D"/>
    <w:rsid w:val="008E4F44"/>
    <w:rsid w:val="008E5CFC"/>
    <w:rsid w:val="008E6D93"/>
    <w:rsid w:val="008E7834"/>
    <w:rsid w:val="008F263B"/>
    <w:rsid w:val="008F337D"/>
    <w:rsid w:val="008F3408"/>
    <w:rsid w:val="008F3C95"/>
    <w:rsid w:val="008F4D5B"/>
    <w:rsid w:val="00900345"/>
    <w:rsid w:val="00900D62"/>
    <w:rsid w:val="009059A7"/>
    <w:rsid w:val="009065C4"/>
    <w:rsid w:val="00911329"/>
    <w:rsid w:val="0091139E"/>
    <w:rsid w:val="009113E0"/>
    <w:rsid w:val="009123FA"/>
    <w:rsid w:val="00912858"/>
    <w:rsid w:val="00912AD4"/>
    <w:rsid w:val="009163A3"/>
    <w:rsid w:val="00921232"/>
    <w:rsid w:val="00922297"/>
    <w:rsid w:val="00923904"/>
    <w:rsid w:val="00923CA4"/>
    <w:rsid w:val="009253FB"/>
    <w:rsid w:val="00925FF0"/>
    <w:rsid w:val="00927CB4"/>
    <w:rsid w:val="00931B20"/>
    <w:rsid w:val="00931CDD"/>
    <w:rsid w:val="00932295"/>
    <w:rsid w:val="00932CC5"/>
    <w:rsid w:val="00935243"/>
    <w:rsid w:val="0094030E"/>
    <w:rsid w:val="009408BB"/>
    <w:rsid w:val="00941504"/>
    <w:rsid w:val="00943FC8"/>
    <w:rsid w:val="00945A38"/>
    <w:rsid w:val="00947C34"/>
    <w:rsid w:val="009520F9"/>
    <w:rsid w:val="00954A46"/>
    <w:rsid w:val="00956073"/>
    <w:rsid w:val="00956FC7"/>
    <w:rsid w:val="00957691"/>
    <w:rsid w:val="00960278"/>
    <w:rsid w:val="00960ACC"/>
    <w:rsid w:val="00961677"/>
    <w:rsid w:val="00961CC8"/>
    <w:rsid w:val="00962CC8"/>
    <w:rsid w:val="00964F5E"/>
    <w:rsid w:val="00965933"/>
    <w:rsid w:val="00965A62"/>
    <w:rsid w:val="00970658"/>
    <w:rsid w:val="009709CC"/>
    <w:rsid w:val="00974669"/>
    <w:rsid w:val="00974A6F"/>
    <w:rsid w:val="00976D5F"/>
    <w:rsid w:val="009800B7"/>
    <w:rsid w:val="009810BC"/>
    <w:rsid w:val="00982947"/>
    <w:rsid w:val="00982B51"/>
    <w:rsid w:val="00984556"/>
    <w:rsid w:val="00986646"/>
    <w:rsid w:val="0099119A"/>
    <w:rsid w:val="009946CF"/>
    <w:rsid w:val="00994E07"/>
    <w:rsid w:val="009950A3"/>
    <w:rsid w:val="009958E6"/>
    <w:rsid w:val="00996176"/>
    <w:rsid w:val="009A173A"/>
    <w:rsid w:val="009A1B37"/>
    <w:rsid w:val="009A2956"/>
    <w:rsid w:val="009A5C42"/>
    <w:rsid w:val="009B1163"/>
    <w:rsid w:val="009B2428"/>
    <w:rsid w:val="009B350F"/>
    <w:rsid w:val="009B3C67"/>
    <w:rsid w:val="009B4053"/>
    <w:rsid w:val="009B4357"/>
    <w:rsid w:val="009B4E85"/>
    <w:rsid w:val="009B51B6"/>
    <w:rsid w:val="009B520C"/>
    <w:rsid w:val="009B52A0"/>
    <w:rsid w:val="009B5829"/>
    <w:rsid w:val="009C04C4"/>
    <w:rsid w:val="009C25A2"/>
    <w:rsid w:val="009C3DB3"/>
    <w:rsid w:val="009C5125"/>
    <w:rsid w:val="009C6470"/>
    <w:rsid w:val="009C78F2"/>
    <w:rsid w:val="009C7D20"/>
    <w:rsid w:val="009D07F2"/>
    <w:rsid w:val="009D0B6F"/>
    <w:rsid w:val="009D0F1F"/>
    <w:rsid w:val="009D22B1"/>
    <w:rsid w:val="009D2D84"/>
    <w:rsid w:val="009D3AD9"/>
    <w:rsid w:val="009D4CB4"/>
    <w:rsid w:val="009D4DD3"/>
    <w:rsid w:val="009D75B3"/>
    <w:rsid w:val="009D7BFC"/>
    <w:rsid w:val="009E3BC3"/>
    <w:rsid w:val="009E48FD"/>
    <w:rsid w:val="009E5BC6"/>
    <w:rsid w:val="009E5EB2"/>
    <w:rsid w:val="009E6EB2"/>
    <w:rsid w:val="009E7BF0"/>
    <w:rsid w:val="009F0132"/>
    <w:rsid w:val="009F12AA"/>
    <w:rsid w:val="009F2A5F"/>
    <w:rsid w:val="009F2D1D"/>
    <w:rsid w:val="009F3298"/>
    <w:rsid w:val="009F4E23"/>
    <w:rsid w:val="009F6CCA"/>
    <w:rsid w:val="009F6FB5"/>
    <w:rsid w:val="009F7A5F"/>
    <w:rsid w:val="00A00499"/>
    <w:rsid w:val="00A009D7"/>
    <w:rsid w:val="00A00F24"/>
    <w:rsid w:val="00A020A2"/>
    <w:rsid w:val="00A020AD"/>
    <w:rsid w:val="00A02346"/>
    <w:rsid w:val="00A041FF"/>
    <w:rsid w:val="00A0421A"/>
    <w:rsid w:val="00A047A5"/>
    <w:rsid w:val="00A04B40"/>
    <w:rsid w:val="00A06A20"/>
    <w:rsid w:val="00A0733D"/>
    <w:rsid w:val="00A07778"/>
    <w:rsid w:val="00A10874"/>
    <w:rsid w:val="00A114D2"/>
    <w:rsid w:val="00A115A6"/>
    <w:rsid w:val="00A11DFA"/>
    <w:rsid w:val="00A128BF"/>
    <w:rsid w:val="00A12A17"/>
    <w:rsid w:val="00A1349A"/>
    <w:rsid w:val="00A15AEF"/>
    <w:rsid w:val="00A1601A"/>
    <w:rsid w:val="00A1675A"/>
    <w:rsid w:val="00A219A5"/>
    <w:rsid w:val="00A21B0C"/>
    <w:rsid w:val="00A232F9"/>
    <w:rsid w:val="00A23962"/>
    <w:rsid w:val="00A27BAF"/>
    <w:rsid w:val="00A3103E"/>
    <w:rsid w:val="00A318CE"/>
    <w:rsid w:val="00A31C5C"/>
    <w:rsid w:val="00A34BF1"/>
    <w:rsid w:val="00A350EB"/>
    <w:rsid w:val="00A352BF"/>
    <w:rsid w:val="00A40CA9"/>
    <w:rsid w:val="00A40D30"/>
    <w:rsid w:val="00A41795"/>
    <w:rsid w:val="00A426BE"/>
    <w:rsid w:val="00A429BD"/>
    <w:rsid w:val="00A43475"/>
    <w:rsid w:val="00A43A53"/>
    <w:rsid w:val="00A44914"/>
    <w:rsid w:val="00A44F06"/>
    <w:rsid w:val="00A50B18"/>
    <w:rsid w:val="00A530A2"/>
    <w:rsid w:val="00A53FBF"/>
    <w:rsid w:val="00A54448"/>
    <w:rsid w:val="00A54AAA"/>
    <w:rsid w:val="00A552BF"/>
    <w:rsid w:val="00A609D9"/>
    <w:rsid w:val="00A60D76"/>
    <w:rsid w:val="00A61904"/>
    <w:rsid w:val="00A61A56"/>
    <w:rsid w:val="00A63FFF"/>
    <w:rsid w:val="00A6585A"/>
    <w:rsid w:val="00A67DAC"/>
    <w:rsid w:val="00A71EF1"/>
    <w:rsid w:val="00A74146"/>
    <w:rsid w:val="00A7478B"/>
    <w:rsid w:val="00A753D6"/>
    <w:rsid w:val="00A76205"/>
    <w:rsid w:val="00A77B34"/>
    <w:rsid w:val="00A77E75"/>
    <w:rsid w:val="00A81442"/>
    <w:rsid w:val="00A814E9"/>
    <w:rsid w:val="00A821D9"/>
    <w:rsid w:val="00A8411B"/>
    <w:rsid w:val="00A84ADB"/>
    <w:rsid w:val="00A84B72"/>
    <w:rsid w:val="00A860C7"/>
    <w:rsid w:val="00A86DA2"/>
    <w:rsid w:val="00A87DD2"/>
    <w:rsid w:val="00A87EDC"/>
    <w:rsid w:val="00A87F44"/>
    <w:rsid w:val="00A915C7"/>
    <w:rsid w:val="00A9161A"/>
    <w:rsid w:val="00A933CD"/>
    <w:rsid w:val="00A94AA1"/>
    <w:rsid w:val="00A9641F"/>
    <w:rsid w:val="00A965C6"/>
    <w:rsid w:val="00A96BDD"/>
    <w:rsid w:val="00A9795D"/>
    <w:rsid w:val="00AA2888"/>
    <w:rsid w:val="00AA2FC9"/>
    <w:rsid w:val="00AA3C6D"/>
    <w:rsid w:val="00AA3D67"/>
    <w:rsid w:val="00AA5029"/>
    <w:rsid w:val="00AA67BC"/>
    <w:rsid w:val="00AA67F0"/>
    <w:rsid w:val="00AA6BBC"/>
    <w:rsid w:val="00AA6D99"/>
    <w:rsid w:val="00AB017E"/>
    <w:rsid w:val="00AB09DA"/>
    <w:rsid w:val="00AB162F"/>
    <w:rsid w:val="00AB2568"/>
    <w:rsid w:val="00AB295C"/>
    <w:rsid w:val="00AB617B"/>
    <w:rsid w:val="00AB66CC"/>
    <w:rsid w:val="00AB6DF4"/>
    <w:rsid w:val="00AB6F51"/>
    <w:rsid w:val="00AB7A74"/>
    <w:rsid w:val="00AB7EE8"/>
    <w:rsid w:val="00AC08E2"/>
    <w:rsid w:val="00AC3C51"/>
    <w:rsid w:val="00AC68F7"/>
    <w:rsid w:val="00AC6E31"/>
    <w:rsid w:val="00AC7F22"/>
    <w:rsid w:val="00AD0806"/>
    <w:rsid w:val="00AD29E2"/>
    <w:rsid w:val="00AD655C"/>
    <w:rsid w:val="00AD66BE"/>
    <w:rsid w:val="00AE12D6"/>
    <w:rsid w:val="00AE2196"/>
    <w:rsid w:val="00AE2623"/>
    <w:rsid w:val="00AE3106"/>
    <w:rsid w:val="00AE59C0"/>
    <w:rsid w:val="00AE656C"/>
    <w:rsid w:val="00AE72CB"/>
    <w:rsid w:val="00AE75E3"/>
    <w:rsid w:val="00AE7DA8"/>
    <w:rsid w:val="00AF029E"/>
    <w:rsid w:val="00AF0DD8"/>
    <w:rsid w:val="00AF1009"/>
    <w:rsid w:val="00AF1063"/>
    <w:rsid w:val="00AF4D3E"/>
    <w:rsid w:val="00AF6703"/>
    <w:rsid w:val="00B02183"/>
    <w:rsid w:val="00B0297D"/>
    <w:rsid w:val="00B02BE3"/>
    <w:rsid w:val="00B02ED6"/>
    <w:rsid w:val="00B02F1B"/>
    <w:rsid w:val="00B0369D"/>
    <w:rsid w:val="00B041CC"/>
    <w:rsid w:val="00B04C93"/>
    <w:rsid w:val="00B04F94"/>
    <w:rsid w:val="00B05BC6"/>
    <w:rsid w:val="00B06433"/>
    <w:rsid w:val="00B06D28"/>
    <w:rsid w:val="00B07CD7"/>
    <w:rsid w:val="00B104CF"/>
    <w:rsid w:val="00B11B83"/>
    <w:rsid w:val="00B11BE2"/>
    <w:rsid w:val="00B1237D"/>
    <w:rsid w:val="00B148B6"/>
    <w:rsid w:val="00B158C3"/>
    <w:rsid w:val="00B16101"/>
    <w:rsid w:val="00B16F60"/>
    <w:rsid w:val="00B17945"/>
    <w:rsid w:val="00B208AF"/>
    <w:rsid w:val="00B21401"/>
    <w:rsid w:val="00B21BB1"/>
    <w:rsid w:val="00B21D9B"/>
    <w:rsid w:val="00B23577"/>
    <w:rsid w:val="00B24D83"/>
    <w:rsid w:val="00B265F0"/>
    <w:rsid w:val="00B26FA2"/>
    <w:rsid w:val="00B3101C"/>
    <w:rsid w:val="00B320A8"/>
    <w:rsid w:val="00B33F31"/>
    <w:rsid w:val="00B34D83"/>
    <w:rsid w:val="00B3580C"/>
    <w:rsid w:val="00B359B1"/>
    <w:rsid w:val="00B366E3"/>
    <w:rsid w:val="00B406BD"/>
    <w:rsid w:val="00B41FF4"/>
    <w:rsid w:val="00B43B0E"/>
    <w:rsid w:val="00B4437C"/>
    <w:rsid w:val="00B460CD"/>
    <w:rsid w:val="00B4676E"/>
    <w:rsid w:val="00B468B7"/>
    <w:rsid w:val="00B50B8C"/>
    <w:rsid w:val="00B50DF2"/>
    <w:rsid w:val="00B51233"/>
    <w:rsid w:val="00B51542"/>
    <w:rsid w:val="00B53BD1"/>
    <w:rsid w:val="00B5632C"/>
    <w:rsid w:val="00B57A2A"/>
    <w:rsid w:val="00B61CDD"/>
    <w:rsid w:val="00B63E60"/>
    <w:rsid w:val="00B66858"/>
    <w:rsid w:val="00B7075C"/>
    <w:rsid w:val="00B71714"/>
    <w:rsid w:val="00B75F50"/>
    <w:rsid w:val="00B76548"/>
    <w:rsid w:val="00B76760"/>
    <w:rsid w:val="00B77B60"/>
    <w:rsid w:val="00B80597"/>
    <w:rsid w:val="00B82092"/>
    <w:rsid w:val="00B820DF"/>
    <w:rsid w:val="00B87289"/>
    <w:rsid w:val="00B903D3"/>
    <w:rsid w:val="00B924EE"/>
    <w:rsid w:val="00B92A70"/>
    <w:rsid w:val="00B9345E"/>
    <w:rsid w:val="00B95317"/>
    <w:rsid w:val="00B96758"/>
    <w:rsid w:val="00BA000F"/>
    <w:rsid w:val="00BA29B1"/>
    <w:rsid w:val="00BA3382"/>
    <w:rsid w:val="00BA3DA3"/>
    <w:rsid w:val="00BA51BA"/>
    <w:rsid w:val="00BA60E9"/>
    <w:rsid w:val="00BA6618"/>
    <w:rsid w:val="00BA75D6"/>
    <w:rsid w:val="00BB0B88"/>
    <w:rsid w:val="00BB1600"/>
    <w:rsid w:val="00BB5148"/>
    <w:rsid w:val="00BB5384"/>
    <w:rsid w:val="00BB6B0D"/>
    <w:rsid w:val="00BC0275"/>
    <w:rsid w:val="00BC0789"/>
    <w:rsid w:val="00BC1BD6"/>
    <w:rsid w:val="00BC3861"/>
    <w:rsid w:val="00BC4163"/>
    <w:rsid w:val="00BC41F2"/>
    <w:rsid w:val="00BC5D9A"/>
    <w:rsid w:val="00BC5DE6"/>
    <w:rsid w:val="00BC6B1E"/>
    <w:rsid w:val="00BC7A66"/>
    <w:rsid w:val="00BD3FF3"/>
    <w:rsid w:val="00BD62AD"/>
    <w:rsid w:val="00BD6E76"/>
    <w:rsid w:val="00BE066B"/>
    <w:rsid w:val="00BE0E1B"/>
    <w:rsid w:val="00BE1CE0"/>
    <w:rsid w:val="00BE265E"/>
    <w:rsid w:val="00BE2D91"/>
    <w:rsid w:val="00BE3013"/>
    <w:rsid w:val="00BE4B95"/>
    <w:rsid w:val="00BE7195"/>
    <w:rsid w:val="00BF2643"/>
    <w:rsid w:val="00BF3804"/>
    <w:rsid w:val="00BF486A"/>
    <w:rsid w:val="00BF63B8"/>
    <w:rsid w:val="00BF7122"/>
    <w:rsid w:val="00BF71D9"/>
    <w:rsid w:val="00C00AEC"/>
    <w:rsid w:val="00C057BD"/>
    <w:rsid w:val="00C06689"/>
    <w:rsid w:val="00C06E30"/>
    <w:rsid w:val="00C07173"/>
    <w:rsid w:val="00C07267"/>
    <w:rsid w:val="00C10686"/>
    <w:rsid w:val="00C10C9A"/>
    <w:rsid w:val="00C11A77"/>
    <w:rsid w:val="00C137E4"/>
    <w:rsid w:val="00C1435A"/>
    <w:rsid w:val="00C14652"/>
    <w:rsid w:val="00C15D52"/>
    <w:rsid w:val="00C2025A"/>
    <w:rsid w:val="00C224E6"/>
    <w:rsid w:val="00C23216"/>
    <w:rsid w:val="00C23B96"/>
    <w:rsid w:val="00C240D6"/>
    <w:rsid w:val="00C27B3B"/>
    <w:rsid w:val="00C3042D"/>
    <w:rsid w:val="00C30B92"/>
    <w:rsid w:val="00C32B58"/>
    <w:rsid w:val="00C36779"/>
    <w:rsid w:val="00C3726F"/>
    <w:rsid w:val="00C37A8A"/>
    <w:rsid w:val="00C37D3E"/>
    <w:rsid w:val="00C40C1E"/>
    <w:rsid w:val="00C40F3C"/>
    <w:rsid w:val="00C415C2"/>
    <w:rsid w:val="00C41E62"/>
    <w:rsid w:val="00C43A4D"/>
    <w:rsid w:val="00C449D8"/>
    <w:rsid w:val="00C452C7"/>
    <w:rsid w:val="00C45E6A"/>
    <w:rsid w:val="00C46905"/>
    <w:rsid w:val="00C46ADE"/>
    <w:rsid w:val="00C476F7"/>
    <w:rsid w:val="00C479E9"/>
    <w:rsid w:val="00C50449"/>
    <w:rsid w:val="00C52431"/>
    <w:rsid w:val="00C52EB9"/>
    <w:rsid w:val="00C54393"/>
    <w:rsid w:val="00C544DC"/>
    <w:rsid w:val="00C560D7"/>
    <w:rsid w:val="00C57859"/>
    <w:rsid w:val="00C66CBD"/>
    <w:rsid w:val="00C71A7D"/>
    <w:rsid w:val="00C72A9B"/>
    <w:rsid w:val="00C7307C"/>
    <w:rsid w:val="00C7421B"/>
    <w:rsid w:val="00C768A0"/>
    <w:rsid w:val="00C80765"/>
    <w:rsid w:val="00C81698"/>
    <w:rsid w:val="00C82417"/>
    <w:rsid w:val="00C861F9"/>
    <w:rsid w:val="00C863EE"/>
    <w:rsid w:val="00C870E2"/>
    <w:rsid w:val="00C87A1D"/>
    <w:rsid w:val="00C87D5E"/>
    <w:rsid w:val="00C91102"/>
    <w:rsid w:val="00C911EA"/>
    <w:rsid w:val="00C9194B"/>
    <w:rsid w:val="00C91AE1"/>
    <w:rsid w:val="00C91E40"/>
    <w:rsid w:val="00C92702"/>
    <w:rsid w:val="00C92E5F"/>
    <w:rsid w:val="00C93A82"/>
    <w:rsid w:val="00C94639"/>
    <w:rsid w:val="00C94890"/>
    <w:rsid w:val="00C95749"/>
    <w:rsid w:val="00C96394"/>
    <w:rsid w:val="00C972F0"/>
    <w:rsid w:val="00C973ED"/>
    <w:rsid w:val="00CA1322"/>
    <w:rsid w:val="00CA1C27"/>
    <w:rsid w:val="00CA2B17"/>
    <w:rsid w:val="00CA42B3"/>
    <w:rsid w:val="00CA4561"/>
    <w:rsid w:val="00CA49C3"/>
    <w:rsid w:val="00CA63C7"/>
    <w:rsid w:val="00CB0135"/>
    <w:rsid w:val="00CB01F6"/>
    <w:rsid w:val="00CB1EB4"/>
    <w:rsid w:val="00CB3CBC"/>
    <w:rsid w:val="00CB467D"/>
    <w:rsid w:val="00CB482B"/>
    <w:rsid w:val="00CB5D3B"/>
    <w:rsid w:val="00CB6CAD"/>
    <w:rsid w:val="00CB75CF"/>
    <w:rsid w:val="00CB7899"/>
    <w:rsid w:val="00CC1578"/>
    <w:rsid w:val="00CC3536"/>
    <w:rsid w:val="00CC6407"/>
    <w:rsid w:val="00CD071D"/>
    <w:rsid w:val="00CD48F4"/>
    <w:rsid w:val="00CD4CC7"/>
    <w:rsid w:val="00CD5375"/>
    <w:rsid w:val="00CD62A5"/>
    <w:rsid w:val="00CD7112"/>
    <w:rsid w:val="00CD7D87"/>
    <w:rsid w:val="00CE1138"/>
    <w:rsid w:val="00CE1313"/>
    <w:rsid w:val="00CE1DD1"/>
    <w:rsid w:val="00CE4A66"/>
    <w:rsid w:val="00CE4C8A"/>
    <w:rsid w:val="00CE4CDD"/>
    <w:rsid w:val="00CE500D"/>
    <w:rsid w:val="00CE6795"/>
    <w:rsid w:val="00CE6B2B"/>
    <w:rsid w:val="00CE6EB5"/>
    <w:rsid w:val="00CF080E"/>
    <w:rsid w:val="00CF08D0"/>
    <w:rsid w:val="00CF17D2"/>
    <w:rsid w:val="00CF5565"/>
    <w:rsid w:val="00CF5CB3"/>
    <w:rsid w:val="00CF6B39"/>
    <w:rsid w:val="00D00EE5"/>
    <w:rsid w:val="00D01446"/>
    <w:rsid w:val="00D0450D"/>
    <w:rsid w:val="00D051B2"/>
    <w:rsid w:val="00D051CD"/>
    <w:rsid w:val="00D05E2A"/>
    <w:rsid w:val="00D06729"/>
    <w:rsid w:val="00D06A67"/>
    <w:rsid w:val="00D073D6"/>
    <w:rsid w:val="00D07E33"/>
    <w:rsid w:val="00D12D6E"/>
    <w:rsid w:val="00D12D7C"/>
    <w:rsid w:val="00D14322"/>
    <w:rsid w:val="00D14CBA"/>
    <w:rsid w:val="00D17128"/>
    <w:rsid w:val="00D17372"/>
    <w:rsid w:val="00D174DE"/>
    <w:rsid w:val="00D20324"/>
    <w:rsid w:val="00D20912"/>
    <w:rsid w:val="00D210FD"/>
    <w:rsid w:val="00D21269"/>
    <w:rsid w:val="00D217EB"/>
    <w:rsid w:val="00D21985"/>
    <w:rsid w:val="00D21C18"/>
    <w:rsid w:val="00D21D60"/>
    <w:rsid w:val="00D23AAF"/>
    <w:rsid w:val="00D23C3D"/>
    <w:rsid w:val="00D252C6"/>
    <w:rsid w:val="00D2677A"/>
    <w:rsid w:val="00D27DB2"/>
    <w:rsid w:val="00D30F6D"/>
    <w:rsid w:val="00D331CB"/>
    <w:rsid w:val="00D3367E"/>
    <w:rsid w:val="00D36C58"/>
    <w:rsid w:val="00D37DC7"/>
    <w:rsid w:val="00D421E4"/>
    <w:rsid w:val="00D43A7F"/>
    <w:rsid w:val="00D45E2E"/>
    <w:rsid w:val="00D45EDC"/>
    <w:rsid w:val="00D53D26"/>
    <w:rsid w:val="00D54FD7"/>
    <w:rsid w:val="00D575D9"/>
    <w:rsid w:val="00D57DA8"/>
    <w:rsid w:val="00D603D9"/>
    <w:rsid w:val="00D61631"/>
    <w:rsid w:val="00D6183C"/>
    <w:rsid w:val="00D61CEC"/>
    <w:rsid w:val="00D6293B"/>
    <w:rsid w:val="00D63781"/>
    <w:rsid w:val="00D64178"/>
    <w:rsid w:val="00D649CD"/>
    <w:rsid w:val="00D64D4B"/>
    <w:rsid w:val="00D65D86"/>
    <w:rsid w:val="00D667D6"/>
    <w:rsid w:val="00D66B19"/>
    <w:rsid w:val="00D7180E"/>
    <w:rsid w:val="00D73BA3"/>
    <w:rsid w:val="00D77BE1"/>
    <w:rsid w:val="00D77E4B"/>
    <w:rsid w:val="00D80958"/>
    <w:rsid w:val="00D80EB9"/>
    <w:rsid w:val="00D811AE"/>
    <w:rsid w:val="00D81F92"/>
    <w:rsid w:val="00D85B27"/>
    <w:rsid w:val="00D85C3F"/>
    <w:rsid w:val="00D86370"/>
    <w:rsid w:val="00D9047E"/>
    <w:rsid w:val="00D908C9"/>
    <w:rsid w:val="00D91394"/>
    <w:rsid w:val="00D9723F"/>
    <w:rsid w:val="00D97941"/>
    <w:rsid w:val="00D97DF0"/>
    <w:rsid w:val="00DA012E"/>
    <w:rsid w:val="00DA046C"/>
    <w:rsid w:val="00DA1F27"/>
    <w:rsid w:val="00DA56C3"/>
    <w:rsid w:val="00DA70FB"/>
    <w:rsid w:val="00DA7FCA"/>
    <w:rsid w:val="00DB0A75"/>
    <w:rsid w:val="00DB0E8D"/>
    <w:rsid w:val="00DB13F9"/>
    <w:rsid w:val="00DB186A"/>
    <w:rsid w:val="00DB1CBC"/>
    <w:rsid w:val="00DB250C"/>
    <w:rsid w:val="00DB250E"/>
    <w:rsid w:val="00DB4C78"/>
    <w:rsid w:val="00DB581A"/>
    <w:rsid w:val="00DB5D9E"/>
    <w:rsid w:val="00DB6E1F"/>
    <w:rsid w:val="00DC1545"/>
    <w:rsid w:val="00DC2449"/>
    <w:rsid w:val="00DC3492"/>
    <w:rsid w:val="00DC3C82"/>
    <w:rsid w:val="00DC6929"/>
    <w:rsid w:val="00DC72AA"/>
    <w:rsid w:val="00DD035C"/>
    <w:rsid w:val="00DD3008"/>
    <w:rsid w:val="00DD3CF9"/>
    <w:rsid w:val="00DD573D"/>
    <w:rsid w:val="00DD60E2"/>
    <w:rsid w:val="00DE242B"/>
    <w:rsid w:val="00DE26EC"/>
    <w:rsid w:val="00DE4245"/>
    <w:rsid w:val="00DE5ECB"/>
    <w:rsid w:val="00DE64B1"/>
    <w:rsid w:val="00DE65E7"/>
    <w:rsid w:val="00DE67F3"/>
    <w:rsid w:val="00DE7087"/>
    <w:rsid w:val="00DE776E"/>
    <w:rsid w:val="00DF334C"/>
    <w:rsid w:val="00DF40AA"/>
    <w:rsid w:val="00DF6DA8"/>
    <w:rsid w:val="00E02794"/>
    <w:rsid w:val="00E07211"/>
    <w:rsid w:val="00E10DE7"/>
    <w:rsid w:val="00E11766"/>
    <w:rsid w:val="00E118D2"/>
    <w:rsid w:val="00E15A1A"/>
    <w:rsid w:val="00E15B64"/>
    <w:rsid w:val="00E172DB"/>
    <w:rsid w:val="00E23B6C"/>
    <w:rsid w:val="00E25825"/>
    <w:rsid w:val="00E263BA"/>
    <w:rsid w:val="00E279E4"/>
    <w:rsid w:val="00E27A9B"/>
    <w:rsid w:val="00E27E45"/>
    <w:rsid w:val="00E3060F"/>
    <w:rsid w:val="00E31C0F"/>
    <w:rsid w:val="00E33881"/>
    <w:rsid w:val="00E34342"/>
    <w:rsid w:val="00E348CD"/>
    <w:rsid w:val="00E368EB"/>
    <w:rsid w:val="00E3716E"/>
    <w:rsid w:val="00E3786A"/>
    <w:rsid w:val="00E40446"/>
    <w:rsid w:val="00E40715"/>
    <w:rsid w:val="00E40FCE"/>
    <w:rsid w:val="00E41817"/>
    <w:rsid w:val="00E42B28"/>
    <w:rsid w:val="00E444C3"/>
    <w:rsid w:val="00E47949"/>
    <w:rsid w:val="00E479C4"/>
    <w:rsid w:val="00E50BD9"/>
    <w:rsid w:val="00E51E94"/>
    <w:rsid w:val="00E5206B"/>
    <w:rsid w:val="00E52EC5"/>
    <w:rsid w:val="00E54221"/>
    <w:rsid w:val="00E55326"/>
    <w:rsid w:val="00E576C1"/>
    <w:rsid w:val="00E579AA"/>
    <w:rsid w:val="00E60B62"/>
    <w:rsid w:val="00E62AED"/>
    <w:rsid w:val="00E62CD6"/>
    <w:rsid w:val="00E631D9"/>
    <w:rsid w:val="00E64081"/>
    <w:rsid w:val="00E6423A"/>
    <w:rsid w:val="00E64F79"/>
    <w:rsid w:val="00E6582F"/>
    <w:rsid w:val="00E6762F"/>
    <w:rsid w:val="00E802A5"/>
    <w:rsid w:val="00E82104"/>
    <w:rsid w:val="00E823EA"/>
    <w:rsid w:val="00E824CA"/>
    <w:rsid w:val="00E82B6D"/>
    <w:rsid w:val="00E8455B"/>
    <w:rsid w:val="00E851A0"/>
    <w:rsid w:val="00E85F51"/>
    <w:rsid w:val="00E8651C"/>
    <w:rsid w:val="00E934D6"/>
    <w:rsid w:val="00E93AE3"/>
    <w:rsid w:val="00E97323"/>
    <w:rsid w:val="00EA0D45"/>
    <w:rsid w:val="00EA2247"/>
    <w:rsid w:val="00EA33D5"/>
    <w:rsid w:val="00EA382C"/>
    <w:rsid w:val="00EA453B"/>
    <w:rsid w:val="00EA4DC3"/>
    <w:rsid w:val="00EA7FDA"/>
    <w:rsid w:val="00EB0F22"/>
    <w:rsid w:val="00EB15F9"/>
    <w:rsid w:val="00EB2D43"/>
    <w:rsid w:val="00EB37B5"/>
    <w:rsid w:val="00EB43A2"/>
    <w:rsid w:val="00EB5BED"/>
    <w:rsid w:val="00EB6AF1"/>
    <w:rsid w:val="00EB6E70"/>
    <w:rsid w:val="00EB7516"/>
    <w:rsid w:val="00EB7A53"/>
    <w:rsid w:val="00EC1742"/>
    <w:rsid w:val="00EC2F3A"/>
    <w:rsid w:val="00EC335A"/>
    <w:rsid w:val="00EC48C9"/>
    <w:rsid w:val="00EC4EB3"/>
    <w:rsid w:val="00EC736A"/>
    <w:rsid w:val="00EC7770"/>
    <w:rsid w:val="00ED15B5"/>
    <w:rsid w:val="00ED1C5A"/>
    <w:rsid w:val="00ED24B3"/>
    <w:rsid w:val="00ED24B4"/>
    <w:rsid w:val="00ED6BAB"/>
    <w:rsid w:val="00ED6ED0"/>
    <w:rsid w:val="00EE088B"/>
    <w:rsid w:val="00EE1F95"/>
    <w:rsid w:val="00EE28B2"/>
    <w:rsid w:val="00EE2BAC"/>
    <w:rsid w:val="00EE3731"/>
    <w:rsid w:val="00EE3E3B"/>
    <w:rsid w:val="00EE5487"/>
    <w:rsid w:val="00EF5202"/>
    <w:rsid w:val="00EF5AB6"/>
    <w:rsid w:val="00EF5F21"/>
    <w:rsid w:val="00EF69A4"/>
    <w:rsid w:val="00EF7231"/>
    <w:rsid w:val="00EF7617"/>
    <w:rsid w:val="00F010E3"/>
    <w:rsid w:val="00F02A7E"/>
    <w:rsid w:val="00F04019"/>
    <w:rsid w:val="00F043E9"/>
    <w:rsid w:val="00F047A4"/>
    <w:rsid w:val="00F07F58"/>
    <w:rsid w:val="00F11F47"/>
    <w:rsid w:val="00F12094"/>
    <w:rsid w:val="00F133A3"/>
    <w:rsid w:val="00F14761"/>
    <w:rsid w:val="00F15748"/>
    <w:rsid w:val="00F15B1A"/>
    <w:rsid w:val="00F15F77"/>
    <w:rsid w:val="00F165BB"/>
    <w:rsid w:val="00F1748D"/>
    <w:rsid w:val="00F2018A"/>
    <w:rsid w:val="00F20A8A"/>
    <w:rsid w:val="00F217AF"/>
    <w:rsid w:val="00F2464F"/>
    <w:rsid w:val="00F25305"/>
    <w:rsid w:val="00F272E0"/>
    <w:rsid w:val="00F275B1"/>
    <w:rsid w:val="00F27D73"/>
    <w:rsid w:val="00F27D77"/>
    <w:rsid w:val="00F32770"/>
    <w:rsid w:val="00F32CF5"/>
    <w:rsid w:val="00F34E7C"/>
    <w:rsid w:val="00F35BDA"/>
    <w:rsid w:val="00F4099C"/>
    <w:rsid w:val="00F410AF"/>
    <w:rsid w:val="00F422DC"/>
    <w:rsid w:val="00F42FD0"/>
    <w:rsid w:val="00F44694"/>
    <w:rsid w:val="00F446C4"/>
    <w:rsid w:val="00F451A3"/>
    <w:rsid w:val="00F460A6"/>
    <w:rsid w:val="00F4758E"/>
    <w:rsid w:val="00F47EAC"/>
    <w:rsid w:val="00F50D86"/>
    <w:rsid w:val="00F53F86"/>
    <w:rsid w:val="00F54D5B"/>
    <w:rsid w:val="00F560D7"/>
    <w:rsid w:val="00F57885"/>
    <w:rsid w:val="00F6140E"/>
    <w:rsid w:val="00F627E8"/>
    <w:rsid w:val="00F63515"/>
    <w:rsid w:val="00F6439C"/>
    <w:rsid w:val="00F649D7"/>
    <w:rsid w:val="00F65652"/>
    <w:rsid w:val="00F65DDE"/>
    <w:rsid w:val="00F665A1"/>
    <w:rsid w:val="00F66E6E"/>
    <w:rsid w:val="00F67929"/>
    <w:rsid w:val="00F67966"/>
    <w:rsid w:val="00F67A96"/>
    <w:rsid w:val="00F71645"/>
    <w:rsid w:val="00F7182E"/>
    <w:rsid w:val="00F73B03"/>
    <w:rsid w:val="00F73CE7"/>
    <w:rsid w:val="00F74258"/>
    <w:rsid w:val="00F747B1"/>
    <w:rsid w:val="00F7636A"/>
    <w:rsid w:val="00F76576"/>
    <w:rsid w:val="00F76C1D"/>
    <w:rsid w:val="00F80251"/>
    <w:rsid w:val="00F80E94"/>
    <w:rsid w:val="00F811F5"/>
    <w:rsid w:val="00F8132D"/>
    <w:rsid w:val="00F84413"/>
    <w:rsid w:val="00F853D7"/>
    <w:rsid w:val="00F85B17"/>
    <w:rsid w:val="00F86113"/>
    <w:rsid w:val="00F871DA"/>
    <w:rsid w:val="00F87684"/>
    <w:rsid w:val="00F92840"/>
    <w:rsid w:val="00F939AB"/>
    <w:rsid w:val="00F94E36"/>
    <w:rsid w:val="00FA0945"/>
    <w:rsid w:val="00FA2089"/>
    <w:rsid w:val="00FA3C92"/>
    <w:rsid w:val="00FA3CD3"/>
    <w:rsid w:val="00FA4599"/>
    <w:rsid w:val="00FA49C4"/>
    <w:rsid w:val="00FA72B6"/>
    <w:rsid w:val="00FA73B4"/>
    <w:rsid w:val="00FA790B"/>
    <w:rsid w:val="00FA7E1B"/>
    <w:rsid w:val="00FB01C3"/>
    <w:rsid w:val="00FB0788"/>
    <w:rsid w:val="00FB1B71"/>
    <w:rsid w:val="00FB273D"/>
    <w:rsid w:val="00FB3F07"/>
    <w:rsid w:val="00FB4134"/>
    <w:rsid w:val="00FB5191"/>
    <w:rsid w:val="00FC1451"/>
    <w:rsid w:val="00FC151C"/>
    <w:rsid w:val="00FC2747"/>
    <w:rsid w:val="00FC28A7"/>
    <w:rsid w:val="00FC2C0A"/>
    <w:rsid w:val="00FC3500"/>
    <w:rsid w:val="00FC3D18"/>
    <w:rsid w:val="00FC42D7"/>
    <w:rsid w:val="00FC4FB6"/>
    <w:rsid w:val="00FC6A89"/>
    <w:rsid w:val="00FC7A8E"/>
    <w:rsid w:val="00FC7BB8"/>
    <w:rsid w:val="00FD1443"/>
    <w:rsid w:val="00FD2D31"/>
    <w:rsid w:val="00FD38E4"/>
    <w:rsid w:val="00FD4B1C"/>
    <w:rsid w:val="00FD5F06"/>
    <w:rsid w:val="00FD6202"/>
    <w:rsid w:val="00FD69D7"/>
    <w:rsid w:val="00FD742F"/>
    <w:rsid w:val="00FE0962"/>
    <w:rsid w:val="00FE22B2"/>
    <w:rsid w:val="00FE3605"/>
    <w:rsid w:val="00FE4A69"/>
    <w:rsid w:val="00FE50BE"/>
    <w:rsid w:val="00FE7B7D"/>
    <w:rsid w:val="00FE7BEE"/>
    <w:rsid w:val="00FF1C8B"/>
    <w:rsid w:val="00FF2D4D"/>
    <w:rsid w:val="00FF381E"/>
    <w:rsid w:val="00FF4554"/>
    <w:rsid w:val="00FF4E9E"/>
    <w:rsid w:val="00FF51A5"/>
    <w:rsid w:val="00FF677E"/>
    <w:rsid w:val="00FF6B0C"/>
    <w:rsid w:val="00FF6B2C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A6791B"/>
  <w15:chartTrackingRefBased/>
  <w15:docId w15:val="{C771E825-A293-4557-8F69-B11C1BBB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5F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921232"/>
    <w:rPr>
      <w:b/>
      <w:bCs/>
    </w:rPr>
  </w:style>
  <w:style w:type="paragraph" w:styleId="Tekstdymka">
    <w:name w:val="Balloon Text"/>
    <w:basedOn w:val="Normalny"/>
    <w:semiHidden/>
    <w:rsid w:val="0038441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B5C62"/>
    <w:pPr>
      <w:spacing w:before="100" w:beforeAutospacing="1" w:after="100" w:afterAutospacing="1"/>
    </w:pPr>
  </w:style>
  <w:style w:type="paragraph" w:styleId="Listapunktowana5">
    <w:name w:val="List Bullet 5"/>
    <w:basedOn w:val="Normalny"/>
    <w:rsid w:val="00336127"/>
    <w:pPr>
      <w:overflowPunct w:val="0"/>
      <w:autoSpaceDE w:val="0"/>
      <w:autoSpaceDN w:val="0"/>
      <w:adjustRightInd w:val="0"/>
      <w:spacing w:before="57"/>
      <w:jc w:val="both"/>
      <w:textAlignment w:val="baseline"/>
    </w:pPr>
    <w:rPr>
      <w:noProof/>
      <w:szCs w:val="20"/>
    </w:rPr>
  </w:style>
  <w:style w:type="character" w:styleId="Hipercze">
    <w:name w:val="Hyperlink"/>
    <w:rsid w:val="002269AE"/>
    <w:rPr>
      <w:color w:val="0000FF"/>
      <w:u w:val="single"/>
    </w:rPr>
  </w:style>
  <w:style w:type="character" w:styleId="Odwoaniedokomentarza">
    <w:name w:val="annotation reference"/>
    <w:rsid w:val="003D43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43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D439C"/>
  </w:style>
  <w:style w:type="paragraph" w:styleId="Tematkomentarza">
    <w:name w:val="annotation subject"/>
    <w:basedOn w:val="Tekstkomentarza"/>
    <w:next w:val="Tekstkomentarza"/>
    <w:link w:val="TematkomentarzaZnak"/>
    <w:rsid w:val="003D439C"/>
    <w:rPr>
      <w:b/>
      <w:bCs/>
    </w:rPr>
  </w:style>
  <w:style w:type="character" w:customStyle="1" w:styleId="TematkomentarzaZnak">
    <w:name w:val="Temat komentarza Znak"/>
    <w:link w:val="Tematkomentarza"/>
    <w:rsid w:val="003D439C"/>
    <w:rPr>
      <w:b/>
      <w:bCs/>
    </w:rPr>
  </w:style>
  <w:style w:type="paragraph" w:customStyle="1" w:styleId="Default">
    <w:name w:val="Default"/>
    <w:rsid w:val="007964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rsid w:val="007964AE"/>
    <w:rPr>
      <w:i/>
      <w:iCs/>
    </w:rPr>
  </w:style>
  <w:style w:type="paragraph" w:styleId="Tekstprzypisukocowego">
    <w:name w:val="endnote text"/>
    <w:basedOn w:val="Normalny"/>
    <w:link w:val="TekstprzypisukocowegoZnak"/>
    <w:rsid w:val="00C415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415C2"/>
  </w:style>
  <w:style w:type="character" w:styleId="Odwoanieprzypisukocowego">
    <w:name w:val="endnote reference"/>
    <w:rsid w:val="00C415C2"/>
    <w:rPr>
      <w:vertAlign w:val="superscript"/>
    </w:rPr>
  </w:style>
  <w:style w:type="paragraph" w:styleId="Nagwek">
    <w:name w:val="header"/>
    <w:basedOn w:val="Normalny"/>
    <w:link w:val="NagwekZnak"/>
    <w:rsid w:val="003B3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B30C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B30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B30C8"/>
    <w:rPr>
      <w:sz w:val="24"/>
      <w:szCs w:val="24"/>
    </w:rPr>
  </w:style>
  <w:style w:type="table" w:styleId="Tabela-Siatka">
    <w:name w:val="Table Grid"/>
    <w:basedOn w:val="Standardowy"/>
    <w:uiPriority w:val="39"/>
    <w:rsid w:val="00214BDF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965A62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965A62"/>
  </w:style>
  <w:style w:type="character" w:customStyle="1" w:styleId="eop">
    <w:name w:val="eop"/>
    <w:basedOn w:val="Domylnaczcionkaakapitu"/>
    <w:rsid w:val="00965A62"/>
  </w:style>
  <w:style w:type="paragraph" w:customStyle="1" w:styleId="ARTartustawynprozporzdzenia">
    <w:name w:val="ART(§) – art. ustawy (§ np. rozporządzenia)"/>
    <w:uiPriority w:val="11"/>
    <w:qFormat/>
    <w:rsid w:val="00463503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styleId="Akapitzlist">
    <w:name w:val="List Paragraph"/>
    <w:aliases w:val="Numerowanie,Akapit z listą BS,Bulleted list,L1,Akapit z listą5,Odstavec,CW_Lista,maz_wyliczenie,opis dzialania,K-P_odwolanie,A_wyliczenie,sw tekst,normalny tekst,Kolorowa lista — akcent 11,List Paragraph,Akapit z listą51,T_SZ_List Paragra"/>
    <w:basedOn w:val="Normalny"/>
    <w:link w:val="AkapitzlistZnak"/>
    <w:uiPriority w:val="34"/>
    <w:qFormat/>
    <w:rsid w:val="00463503"/>
    <w:pPr>
      <w:ind w:left="720"/>
      <w:contextualSpacing/>
    </w:pPr>
  </w:style>
  <w:style w:type="paragraph" w:customStyle="1" w:styleId="PKTpunkt">
    <w:name w:val="PKT – punkt"/>
    <w:uiPriority w:val="13"/>
    <w:qFormat/>
    <w:rsid w:val="00136173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styleId="Tekstprzypisudolnego">
    <w:name w:val="footnote text"/>
    <w:basedOn w:val="Normalny"/>
    <w:link w:val="TekstprzypisudolnegoZnak"/>
    <w:unhideWhenUsed/>
    <w:rsid w:val="0013617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6173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136173"/>
    <w:rPr>
      <w:vertAlign w:val="superscript"/>
    </w:rPr>
  </w:style>
  <w:style w:type="character" w:customStyle="1" w:styleId="AkapitzlistZnak">
    <w:name w:val="Akapit z listą Znak"/>
    <w:aliases w:val="Numerowanie Znak,Akapit z listą BS Znak,Bulleted list Znak,L1 Znak,Akapit z listą5 Znak,Odstavec Znak,CW_Lista Znak,maz_wyliczenie Znak,opis dzialania Znak,K-P_odwolanie Znak,A_wyliczenie Znak,sw tekst Znak,normalny tekst Znak"/>
    <w:link w:val="Akapitzlist"/>
    <w:uiPriority w:val="34"/>
    <w:qFormat/>
    <w:locked/>
    <w:rsid w:val="001361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1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7</Pages>
  <Words>962</Words>
  <Characters>6412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Uniwersytet Kardynała Stefana Wyszyńskiego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Krystyna Gąsiorowska</dc:creator>
  <cp:keywords/>
  <dc:description/>
  <cp:lastModifiedBy>Agnieszka Druzińska</cp:lastModifiedBy>
  <cp:revision>13</cp:revision>
  <cp:lastPrinted>2024-09-20T10:05:00Z</cp:lastPrinted>
  <dcterms:created xsi:type="dcterms:W3CDTF">2024-09-09T07:21:00Z</dcterms:created>
  <dcterms:modified xsi:type="dcterms:W3CDTF">2024-09-20T10:05:00Z</dcterms:modified>
</cp:coreProperties>
</file>